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872" w:rsidRPr="00D10242" w:rsidRDefault="00305872" w:rsidP="00305872">
      <w:pPr>
        <w:spacing w:after="0"/>
        <w:rPr>
          <w:b/>
        </w:rPr>
      </w:pPr>
      <w:r w:rsidRPr="00D10242">
        <w:rPr>
          <w:b/>
        </w:rPr>
        <w:t xml:space="preserve">Neither Out Far </w:t>
      </w:r>
      <w:proofErr w:type="gramStart"/>
      <w:r w:rsidRPr="00D10242">
        <w:rPr>
          <w:b/>
        </w:rPr>
        <w:t>Nor</w:t>
      </w:r>
      <w:proofErr w:type="gramEnd"/>
      <w:r w:rsidRPr="00D10242">
        <w:rPr>
          <w:b/>
        </w:rPr>
        <w:t xml:space="preserve"> In Deep</w:t>
      </w:r>
    </w:p>
    <w:p w:rsidR="00305872" w:rsidRDefault="00305872" w:rsidP="00305872">
      <w:pPr>
        <w:spacing w:after="0"/>
      </w:pPr>
    </w:p>
    <w:p w:rsidR="00305872" w:rsidRDefault="00305872" w:rsidP="00305872">
      <w:pPr>
        <w:spacing w:after="0"/>
      </w:pPr>
    </w:p>
    <w:p w:rsidR="00305872" w:rsidRDefault="00305872" w:rsidP="00305872">
      <w:pPr>
        <w:spacing w:after="0"/>
      </w:pPr>
      <w:r>
        <w:t>The people along the sand</w:t>
      </w:r>
    </w:p>
    <w:p w:rsidR="00305872" w:rsidRDefault="00305872" w:rsidP="00305872">
      <w:pPr>
        <w:spacing w:after="0"/>
      </w:pPr>
      <w:r>
        <w:t>All turn and look one way.</w:t>
      </w:r>
    </w:p>
    <w:p w:rsidR="00305872" w:rsidRDefault="00305872" w:rsidP="00305872">
      <w:pPr>
        <w:spacing w:after="0"/>
      </w:pPr>
      <w:r>
        <w:t>They turn their back on the land.</w:t>
      </w:r>
    </w:p>
    <w:p w:rsidR="00305872" w:rsidRDefault="00305872" w:rsidP="00305872">
      <w:pPr>
        <w:spacing w:after="0"/>
      </w:pPr>
      <w:r>
        <w:t>They look at the sea all day.</w:t>
      </w:r>
    </w:p>
    <w:p w:rsidR="00305872" w:rsidRDefault="00305872" w:rsidP="00305872">
      <w:pPr>
        <w:spacing w:after="0"/>
      </w:pPr>
    </w:p>
    <w:p w:rsidR="00305872" w:rsidRDefault="00305872" w:rsidP="00305872">
      <w:pPr>
        <w:spacing w:after="0"/>
      </w:pPr>
      <w:r>
        <w:t>……</w:t>
      </w:r>
    </w:p>
    <w:p w:rsidR="00305872" w:rsidRDefault="00305872" w:rsidP="00305872">
      <w:pPr>
        <w:spacing w:after="0"/>
      </w:pPr>
    </w:p>
    <w:p w:rsidR="00305872" w:rsidRPr="005910E3" w:rsidRDefault="00305872" w:rsidP="00305872">
      <w:r w:rsidRPr="005910E3">
        <w:t>Please find the rest of the poem in the internet or an anthology and read the rest of the poem. Read at least three times and provide following information for the poem:</w:t>
      </w:r>
    </w:p>
    <w:p w:rsidR="00305872" w:rsidRDefault="00305872" w:rsidP="00305872"/>
    <w:p w:rsidR="00305872" w:rsidRPr="005910E3" w:rsidRDefault="00305872" w:rsidP="00305872">
      <w:r w:rsidRPr="005910E3">
        <w:t xml:space="preserve">Persona: </w:t>
      </w:r>
    </w:p>
    <w:p w:rsidR="00305872" w:rsidRPr="005910E3" w:rsidRDefault="00305872" w:rsidP="00305872">
      <w:r w:rsidRPr="005910E3">
        <w:t>Tone:</w:t>
      </w:r>
    </w:p>
    <w:p w:rsidR="00305872" w:rsidRPr="005910E3" w:rsidRDefault="00305872" w:rsidP="00305872">
      <w:r w:rsidRPr="005910E3">
        <w:t>Mood:</w:t>
      </w:r>
    </w:p>
    <w:p w:rsidR="00305872" w:rsidRPr="005910E3" w:rsidRDefault="00305872" w:rsidP="00305872">
      <w:r w:rsidRPr="005910E3">
        <w:t>Figures of Speech:</w:t>
      </w:r>
    </w:p>
    <w:p w:rsidR="00305872" w:rsidRPr="005910E3" w:rsidRDefault="00305872" w:rsidP="00305872">
      <w:r w:rsidRPr="005910E3">
        <w:t>Most striking images:</w:t>
      </w:r>
    </w:p>
    <w:p w:rsidR="00305872" w:rsidRPr="005910E3" w:rsidRDefault="00305872" w:rsidP="00305872">
      <w:r w:rsidRPr="005910E3">
        <w:t>Meter/ Rhyme Pattern:</w:t>
      </w:r>
    </w:p>
    <w:p w:rsidR="00305872" w:rsidRPr="005910E3" w:rsidRDefault="00305872" w:rsidP="00305872"/>
    <w:p w:rsidR="00305872" w:rsidRPr="005910E3" w:rsidRDefault="00305872" w:rsidP="00305872"/>
    <w:p w:rsidR="00305872" w:rsidRPr="005910E3" w:rsidRDefault="00305872" w:rsidP="00305872">
      <w:r w:rsidRPr="005910E3">
        <w:t>Notes/</w:t>
      </w:r>
      <w:proofErr w:type="gramStart"/>
      <w:r w:rsidRPr="005910E3">
        <w:t>Questions  for</w:t>
      </w:r>
      <w:proofErr w:type="gramEnd"/>
      <w:r w:rsidRPr="005910E3">
        <w:t xml:space="preserve"> You </w:t>
      </w:r>
    </w:p>
    <w:p w:rsidR="00305872" w:rsidRDefault="00305872" w:rsidP="00305872">
      <w:r>
        <w:t>Remember that Robert Frost cares about individuality. He is also critical of people. What does he criticize people for in this poem?</w:t>
      </w:r>
    </w:p>
    <w:p w:rsidR="00305872" w:rsidRDefault="00305872" w:rsidP="00305872">
      <w:pPr>
        <w:spacing w:after="0"/>
      </w:pPr>
    </w:p>
    <w:p w:rsidR="00E870E4" w:rsidRDefault="00E870E4"/>
    <w:sectPr w:rsidR="00E870E4"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305872"/>
    <w:rsid w:val="0009391B"/>
    <w:rsid w:val="00305872"/>
    <w:rsid w:val="00630DF5"/>
    <w:rsid w:val="0073210A"/>
    <w:rsid w:val="007971AB"/>
    <w:rsid w:val="009700CC"/>
    <w:rsid w:val="00C61861"/>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72"/>
    <w:pPr>
      <w:spacing w:after="160" w:line="259" w:lineRule="auto"/>
    </w:pPr>
    <w:rPr>
      <w:rFonts w:ascii="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486</Characters>
  <Application>Microsoft Office Word</Application>
  <DocSecurity>0</DocSecurity>
  <Lines>4</Lines>
  <Paragraphs>1</Paragraphs>
  <ScaleCrop>false</ScaleCrop>
  <Company>Private</Company>
  <LinksUpToDate>false</LinksUpToDate>
  <CharactersWithSpaces>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2020-02-29T19:17:00Z</dcterms:created>
  <dcterms:modified xsi:type="dcterms:W3CDTF">2020-02-29T19:19:00Z</dcterms:modified>
</cp:coreProperties>
</file>