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E489C" w:rsidP="00DE48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127 Hintçe Kelime Öğretimi ve Dikte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E48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Yalçın </w:t>
            </w:r>
            <w:proofErr w:type="spellStart"/>
            <w:r>
              <w:rPr>
                <w:szCs w:val="16"/>
              </w:rPr>
              <w:t>Kayaku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48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E489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BC32DD"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DE489C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A1 ve A2 düzeylerinde kelime öğretimi yapılır. Dikte çalışmasıyla birlikte ilgili dilin okuma, yazma ve konuşma becerileri desteklenir.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3AA" w:rsidRPr="001A2552" w:rsidRDefault="008E4473" w:rsidP="008E447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Başlangıç ve ilk orta düzeyde, </w:t>
            </w:r>
            <w:r w:rsidR="00DE489C">
              <w:rPr>
                <w:szCs w:val="16"/>
              </w:rPr>
              <w:t xml:space="preserve">Hindi </w:t>
            </w:r>
            <w:r>
              <w:rPr>
                <w:szCs w:val="16"/>
              </w:rPr>
              <w:t>dili öğretimi gerçekle</w:t>
            </w:r>
            <w:r w:rsidR="00DE489C">
              <w:rPr>
                <w:szCs w:val="16"/>
              </w:rPr>
              <w:t>ştirmek</w:t>
            </w:r>
            <w:r>
              <w:rPr>
                <w:szCs w:val="16"/>
              </w:rPr>
              <w:t>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C63AA" w:rsidRDefault="008E4473" w:rsidP="008E4473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Bhatt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Sunil</w:t>
            </w:r>
            <w:proofErr w:type="spellEnd"/>
            <w:r>
              <w:rPr>
                <w:szCs w:val="16"/>
                <w:lang w:val="tr-TR"/>
              </w:rPr>
              <w:t xml:space="preserve"> Kumar. (2007). A Complete Course for </w:t>
            </w:r>
            <w:proofErr w:type="spellStart"/>
            <w:r>
              <w:rPr>
                <w:szCs w:val="16"/>
                <w:lang w:val="tr-TR"/>
              </w:rPr>
              <w:t>Beginners</w:t>
            </w:r>
            <w:proofErr w:type="spellEnd"/>
            <w:r>
              <w:rPr>
                <w:szCs w:val="16"/>
                <w:lang w:val="tr-TR"/>
              </w:rPr>
              <w:t xml:space="preserve">, Delhi: </w:t>
            </w:r>
            <w:proofErr w:type="spellStart"/>
            <w:r>
              <w:rPr>
                <w:szCs w:val="16"/>
                <w:lang w:val="tr-TR"/>
              </w:rPr>
              <w:t>Living</w:t>
            </w:r>
            <w:proofErr w:type="spellEnd"/>
            <w:r>
              <w:rPr>
                <w:szCs w:val="16"/>
                <w:lang w:val="tr-TR"/>
              </w:rPr>
              <w:t xml:space="preserve"> Language Publications.</w:t>
            </w:r>
          </w:p>
          <w:p w:rsidR="008E4473" w:rsidRDefault="008E4473" w:rsidP="008E4473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8E4473" w:rsidRDefault="008E4473" w:rsidP="008E4473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Sonia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Taneja</w:t>
            </w:r>
            <w:proofErr w:type="spellEnd"/>
            <w:r>
              <w:rPr>
                <w:szCs w:val="16"/>
                <w:lang w:val="tr-TR"/>
              </w:rPr>
              <w:t xml:space="preserve">. (2012) Basic Hindi, Delhi: </w:t>
            </w:r>
            <w:proofErr w:type="spellStart"/>
            <w:r>
              <w:rPr>
                <w:szCs w:val="16"/>
                <w:lang w:val="tr-TR"/>
              </w:rPr>
              <w:t>McGraw-Hill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Education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8E4473" w:rsidRDefault="008E4473" w:rsidP="008E4473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:rsidR="008E4473" w:rsidRDefault="008E4473" w:rsidP="008E4473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Rupert</w:t>
            </w:r>
            <w:proofErr w:type="spellEnd"/>
            <w:r>
              <w:rPr>
                <w:szCs w:val="16"/>
                <w:lang w:val="tr-TR"/>
              </w:rPr>
              <w:t xml:space="preserve">. (2014) Complete Hindi, Delhi: </w:t>
            </w:r>
            <w:proofErr w:type="spellStart"/>
            <w:r>
              <w:rPr>
                <w:szCs w:val="16"/>
                <w:lang w:val="tr-TR"/>
              </w:rPr>
              <w:t>Teach</w:t>
            </w:r>
            <w:proofErr w:type="spellEnd"/>
            <w:r>
              <w:rPr>
                <w:szCs w:val="16"/>
                <w:lang w:val="tr-TR"/>
              </w:rPr>
              <w:t xml:space="preserve"> Yourself</w:t>
            </w:r>
            <w:r>
              <w:rPr>
                <w:szCs w:val="16"/>
                <w:lang w:val="tr-TR"/>
              </w:rPr>
              <w:t>.</w:t>
            </w:r>
          </w:p>
          <w:p w:rsidR="008E4473" w:rsidRPr="001A2552" w:rsidRDefault="008E4473" w:rsidP="008E4473">
            <w:pPr>
              <w:pStyle w:val="Kaynakca"/>
              <w:ind w:left="0" w:firstLine="0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C63AA" w:rsidRPr="001A2552" w:rsidRDefault="00DE489C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C63AA" w:rsidRPr="001A2552" w:rsidRDefault="008E4473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C63AA" w:rsidRPr="001A2552" w:rsidRDefault="008E4473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E447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721B16"/>
    <w:rsid w:val="00832BE3"/>
    <w:rsid w:val="008614C5"/>
    <w:rsid w:val="008E4473"/>
    <w:rsid w:val="009C63AA"/>
    <w:rsid w:val="00BC32DD"/>
    <w:rsid w:val="00C51AC5"/>
    <w:rsid w:val="00D0578E"/>
    <w:rsid w:val="00D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95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8</cp:revision>
  <dcterms:created xsi:type="dcterms:W3CDTF">2017-02-03T08:50:00Z</dcterms:created>
  <dcterms:modified xsi:type="dcterms:W3CDTF">2020-03-12T10:29:00Z</dcterms:modified>
</cp:coreProperties>
</file>