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4361B5" w:rsidRPr="001A2552" w:rsidRDefault="004361B5" w:rsidP="004361B5">
      <w:pPr>
        <w:rPr>
          <w:sz w:val="16"/>
          <w:szCs w:val="16"/>
        </w:rPr>
      </w:pP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361B5" w:rsidRDefault="004361B5" w:rsidP="004361B5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Hangıl</w:t>
      </w:r>
      <w:proofErr w:type="spellEnd"/>
      <w:r>
        <w:rPr>
          <w:sz w:val="16"/>
          <w:szCs w:val="16"/>
        </w:rPr>
        <w:t xml:space="preserve"> </w:t>
      </w: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361B5" w:rsidRPr="001A2552" w:rsidTr="0027762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4361B5" w:rsidP="004361B5">
            <w:pPr>
              <w:pStyle w:val="Balk3"/>
              <w:jc w:val="left"/>
            </w:pPr>
            <w:r>
              <w:t>Derse giriş, Kore diline genel bakış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4361B5" w:rsidRDefault="004361B5" w:rsidP="004361B5">
            <w:pPr>
              <w:pStyle w:val="Balk3"/>
              <w:jc w:val="left"/>
            </w:pPr>
            <w:r>
              <w:t>Kore abecesinin tarihçesi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4361B5" w:rsidP="00277623">
            <w:pPr>
              <w:pStyle w:val="Balk3"/>
              <w:jc w:val="left"/>
            </w:pPr>
            <w:r>
              <w:t>Kore abecesi-</w:t>
            </w:r>
            <w:proofErr w:type="spellStart"/>
            <w:r>
              <w:t>Hangıl</w:t>
            </w:r>
            <w:proofErr w:type="spellEnd"/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4361B5" w:rsidP="00277623">
            <w:pPr>
              <w:pStyle w:val="Balk3"/>
              <w:jc w:val="left"/>
            </w:pPr>
            <w:r>
              <w:t>Kore abecesinde ünlüler- yarı ünlüler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4361B5" w:rsidP="00277623">
            <w:pPr>
              <w:pStyle w:val="Balk3"/>
              <w:jc w:val="left"/>
            </w:pPr>
            <w:r>
              <w:t>Kore abecesinde ünsüzler-çift ünsüzler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4361B5" w:rsidP="00277623">
            <w:pPr>
              <w:pStyle w:val="Balk3"/>
              <w:jc w:val="left"/>
            </w:pPr>
            <w:r>
              <w:t>Korece ünsüzlerin sınıflandırılması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F6256E" w:rsidP="00277623">
            <w:pPr>
              <w:pStyle w:val="Balk3"/>
              <w:jc w:val="left"/>
            </w:pPr>
            <w:r>
              <w:t>Seslem oluşumları-yazı dilindeki seslemler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F6256E" w:rsidP="00277623">
            <w:pPr>
              <w:pStyle w:val="Balk3"/>
              <w:jc w:val="left"/>
            </w:pPr>
            <w:r>
              <w:t>Ara sınav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F6256E" w:rsidP="00F6256E">
            <w:pPr>
              <w:pStyle w:val="Balk3"/>
              <w:jc w:val="left"/>
            </w:pPr>
            <w:r>
              <w:t>Konuşma dilindeki seslemler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6E72B8" w:rsidRDefault="00A7597E" w:rsidP="002A72C7">
            <w:pPr>
              <w:pStyle w:val="Balk3"/>
              <w:jc w:val="left"/>
            </w:pPr>
            <w:proofErr w:type="spellStart"/>
            <w:r>
              <w:t>Korecenin</w:t>
            </w:r>
            <w:proofErr w:type="spellEnd"/>
            <w:r>
              <w:t xml:space="preserve"> </w:t>
            </w:r>
            <w:proofErr w:type="spellStart"/>
            <w:r>
              <w:t>sesletimi</w:t>
            </w:r>
            <w:proofErr w:type="spellEnd"/>
            <w:r w:rsidR="002A72C7">
              <w:t xml:space="preserve">, </w:t>
            </w:r>
            <w:r w:rsidR="002A72C7">
              <w:t xml:space="preserve">Korecede benzeşme 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6E72B8" w:rsidRDefault="002A72C7" w:rsidP="002A72C7">
            <w:pPr>
              <w:pStyle w:val="Balk3"/>
              <w:jc w:val="left"/>
            </w:pPr>
            <w:bookmarkStart w:id="0" w:name="_GoBack"/>
            <w:bookmarkEnd w:id="0"/>
            <w:r>
              <w:t>Tam</w:t>
            </w:r>
            <w:r>
              <w:t xml:space="preserve"> benzeşme, yarı benzeşme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6E72B8" w:rsidRDefault="002A72C7" w:rsidP="002A72C7">
            <w:pPr>
              <w:pStyle w:val="Balk3"/>
              <w:jc w:val="left"/>
            </w:pPr>
            <w:r>
              <w:t>Korecede benzeşme: ilerleyici benzeşme, gerileyici benzeşme,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6E72B8" w:rsidRDefault="002A72C7" w:rsidP="002A72C7">
            <w:pPr>
              <w:pStyle w:val="Balk3"/>
              <w:jc w:val="left"/>
            </w:pPr>
            <w:r>
              <w:t xml:space="preserve">Korecede karşılıklı benzeşme, </w:t>
            </w:r>
            <w:proofErr w:type="spellStart"/>
            <w:r>
              <w:t>damaksıllaşma</w:t>
            </w:r>
            <w:proofErr w:type="spellEnd"/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2C7" w:rsidRPr="006E72B8" w:rsidRDefault="002A72C7" w:rsidP="002A72C7">
            <w:pPr>
              <w:pStyle w:val="Balk3"/>
              <w:jc w:val="left"/>
            </w:pPr>
            <w:r w:rsidRPr="006E72B8">
              <w:t>Dönemin genel değerlendirmesi</w:t>
            </w:r>
          </w:p>
        </w:tc>
      </w:tr>
    </w:tbl>
    <w:p w:rsidR="004361B5" w:rsidRDefault="004361B5" w:rsidP="004361B5"/>
    <w:p w:rsidR="00A00EFF" w:rsidRDefault="00A00EFF"/>
    <w:sectPr w:rsidR="00A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8C"/>
    <w:rsid w:val="002A72C7"/>
    <w:rsid w:val="004361B5"/>
    <w:rsid w:val="0069398C"/>
    <w:rsid w:val="00A00EFF"/>
    <w:rsid w:val="00A7597E"/>
    <w:rsid w:val="00F6256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6E2E"/>
  <w15:chartTrackingRefBased/>
  <w15:docId w15:val="{214F810C-EBB5-42DA-8DFD-9BB75C8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B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4361B5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361B5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5</cp:revision>
  <dcterms:created xsi:type="dcterms:W3CDTF">2020-02-17T07:50:00Z</dcterms:created>
  <dcterms:modified xsi:type="dcterms:W3CDTF">2020-02-24T15:14:00Z</dcterms:modified>
</cp:coreProperties>
</file>