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46F1E" w14:textId="144F8D73" w:rsidR="00427723" w:rsidRPr="000008D1" w:rsidRDefault="00210943" w:rsidP="00210943">
      <w:pPr>
        <w:jc w:val="center"/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/>
          <w:b/>
          <w:sz w:val="18"/>
          <w:lang w:val="tr-TR"/>
        </w:rPr>
        <w:t>GELİŞİM GÖREVLERİ</w:t>
      </w:r>
    </w:p>
    <w:p w14:paraId="02A1CD59" w14:textId="77777777" w:rsidR="00210943" w:rsidRPr="000008D1" w:rsidRDefault="00210943" w:rsidP="00210943">
      <w:pPr>
        <w:jc w:val="center"/>
        <w:rPr>
          <w:rFonts w:ascii="Arial Narrow" w:hAnsi="Arial Narrow"/>
          <w:b/>
          <w:sz w:val="18"/>
          <w:lang w:val="tr-TR"/>
        </w:rPr>
      </w:pPr>
    </w:p>
    <w:p w14:paraId="4E5B5DB8" w14:textId="2544A3EF" w:rsidR="00052FF7" w:rsidRPr="000008D1" w:rsidRDefault="00EF4E26">
      <w:pPr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/>
          <w:b/>
          <w:sz w:val="18"/>
          <w:lang w:val="tr-TR"/>
        </w:rPr>
        <w:t>Okulöncesi Dönem Çocuklarının Gelişim Görevleri (5-6</w:t>
      </w:r>
      <w:r w:rsidR="00EB5E27" w:rsidRPr="000008D1">
        <w:rPr>
          <w:rFonts w:ascii="Arial Narrow" w:hAnsi="Arial Narrow"/>
          <w:b/>
          <w:sz w:val="18"/>
          <w:lang w:val="tr-TR"/>
        </w:rPr>
        <w:t xml:space="preserve"> yaşları</w:t>
      </w:r>
      <w:r w:rsidRPr="000008D1">
        <w:rPr>
          <w:rFonts w:ascii="Arial Narrow" w:hAnsi="Arial Narrow"/>
          <w:b/>
          <w:sz w:val="18"/>
          <w:lang w:val="tr-TR"/>
        </w:rPr>
        <w:t>)</w:t>
      </w:r>
    </w:p>
    <w:p w14:paraId="094CC58A" w14:textId="77777777" w:rsidR="00EB5E27" w:rsidRPr="000008D1" w:rsidRDefault="00EB5E27">
      <w:pPr>
        <w:rPr>
          <w:rFonts w:ascii="Arial Narrow" w:hAnsi="Arial Narrow"/>
          <w:b/>
          <w:sz w:val="18"/>
          <w:lang w:val="tr-TR"/>
        </w:rPr>
      </w:pPr>
    </w:p>
    <w:p w14:paraId="29165419" w14:textId="2E84A9C9" w:rsidR="00EF4E26" w:rsidRPr="000008D1" w:rsidRDefault="00EF4E26" w:rsidP="00EF4E26">
      <w:pPr>
        <w:pStyle w:val="ListeParagraf"/>
        <w:numPr>
          <w:ilvl w:val="0"/>
          <w:numId w:val="4"/>
        </w:numPr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Olgunlaşmaya bağlı olarak dil ve ifade yeterliliğini geliştirme</w:t>
      </w:r>
    </w:p>
    <w:p w14:paraId="674072E5" w14:textId="70347686" w:rsidR="00EF4E26" w:rsidRPr="000008D1" w:rsidRDefault="00EF4E26" w:rsidP="00EF4E26">
      <w:pPr>
        <w:pStyle w:val="ListeParagraf"/>
        <w:numPr>
          <w:ilvl w:val="0"/>
          <w:numId w:val="4"/>
        </w:numPr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Yemek yeme, kendi başına giyinebilme, temizlik gibi “öz bakım becerilerini” geliştirme</w:t>
      </w:r>
    </w:p>
    <w:p w14:paraId="18C3FAEA" w14:textId="7062F239" w:rsidR="00EF4E26" w:rsidRPr="000008D1" w:rsidRDefault="00EF4E26" w:rsidP="00EF4E26">
      <w:pPr>
        <w:pStyle w:val="ListeParagraf"/>
        <w:numPr>
          <w:ilvl w:val="0"/>
          <w:numId w:val="4"/>
        </w:numPr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El-göz koordinasyonu sağlama</w:t>
      </w:r>
    </w:p>
    <w:p w14:paraId="3C10ED0D" w14:textId="79E20288" w:rsidR="00EF4E26" w:rsidRPr="000008D1" w:rsidRDefault="00EF4E26" w:rsidP="00EF4E26">
      <w:pPr>
        <w:pStyle w:val="ListeParagraf"/>
        <w:numPr>
          <w:ilvl w:val="0"/>
          <w:numId w:val="4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Cinsel farklılıkları öğrenme ve cinsel kimliğini kazanmaya başlama</w:t>
      </w:r>
    </w:p>
    <w:p w14:paraId="1EF36121" w14:textId="15A8C867" w:rsidR="00EF4E26" w:rsidRPr="000008D1" w:rsidRDefault="00EF4E26" w:rsidP="00EF4E26">
      <w:pPr>
        <w:pStyle w:val="ListeParagraf"/>
        <w:numPr>
          <w:ilvl w:val="0"/>
          <w:numId w:val="4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 xml:space="preserve">Büyük ölçüde </w:t>
      </w:r>
      <w:r w:rsidR="00EB5E27" w:rsidRPr="000008D1">
        <w:rPr>
          <w:rFonts w:ascii="Arial Narrow" w:hAnsi="Arial Narrow"/>
          <w:sz w:val="18"/>
          <w:lang w:val="tr-TR"/>
        </w:rPr>
        <w:t>anne-babalarını model alarak; yaşıtları, kardeşleri, ebeveyn ve öğretmen ile ilişki kurmayı öğrenme, onlara yönelik duygularının farkında olmaya başlama</w:t>
      </w:r>
    </w:p>
    <w:p w14:paraId="3687DFFD" w14:textId="6BE0746F" w:rsidR="00EB5E27" w:rsidRPr="000008D1" w:rsidRDefault="00EB5E27" w:rsidP="00EF4E26">
      <w:pPr>
        <w:pStyle w:val="ListeParagraf"/>
        <w:numPr>
          <w:ilvl w:val="0"/>
          <w:numId w:val="4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Sevilmeyi, sevmeyi ve sevgiyi paylaşma ve ifade etme yollarını öğrenme</w:t>
      </w:r>
    </w:p>
    <w:p w14:paraId="00E853B8" w14:textId="3C1B95C0" w:rsidR="00EB5E27" w:rsidRPr="000008D1" w:rsidRDefault="00EB5E27" w:rsidP="00EF4E26">
      <w:pPr>
        <w:pStyle w:val="ListeParagraf"/>
        <w:numPr>
          <w:ilvl w:val="0"/>
          <w:numId w:val="4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Yanlış ve doğruya ilişkin toplumsal kuralları ve toplumsal rolleri öğrenmeye başlama</w:t>
      </w:r>
    </w:p>
    <w:p w14:paraId="730B6622" w14:textId="77777777" w:rsidR="00EF4E26" w:rsidRPr="000008D1" w:rsidRDefault="00EF4E26">
      <w:pPr>
        <w:rPr>
          <w:rFonts w:ascii="Arial Narrow" w:hAnsi="Arial Narrow"/>
          <w:sz w:val="18"/>
          <w:lang w:val="tr-TR"/>
        </w:rPr>
      </w:pPr>
    </w:p>
    <w:p w14:paraId="1DA79E8D" w14:textId="62E0F4CC" w:rsidR="00097FDE" w:rsidRPr="000008D1" w:rsidRDefault="00EB5E27">
      <w:pPr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/>
          <w:b/>
          <w:sz w:val="18"/>
          <w:lang w:val="tr-TR"/>
        </w:rPr>
        <w:t>İlkokul</w:t>
      </w:r>
      <w:r w:rsidR="008C6E6C" w:rsidRPr="000008D1">
        <w:rPr>
          <w:rFonts w:ascii="Arial Narrow" w:hAnsi="Arial Narrow"/>
          <w:b/>
          <w:sz w:val="18"/>
          <w:lang w:val="tr-TR"/>
        </w:rPr>
        <w:t xml:space="preserve"> Dönemindeki Çocukların Gelişim Görevleri</w:t>
      </w:r>
      <w:r w:rsidRPr="000008D1">
        <w:rPr>
          <w:rFonts w:ascii="Arial Narrow" w:hAnsi="Arial Narrow"/>
          <w:b/>
          <w:sz w:val="18"/>
          <w:lang w:val="tr-TR"/>
        </w:rPr>
        <w:t xml:space="preserve"> (6-12 y</w:t>
      </w:r>
      <w:r w:rsidR="00052FF7" w:rsidRPr="000008D1">
        <w:rPr>
          <w:rFonts w:ascii="Arial Narrow" w:hAnsi="Arial Narrow"/>
          <w:b/>
          <w:sz w:val="18"/>
          <w:lang w:val="tr-TR"/>
        </w:rPr>
        <w:t>aşları)</w:t>
      </w:r>
    </w:p>
    <w:p w14:paraId="427A5A18" w14:textId="77777777" w:rsidR="008C6E6C" w:rsidRPr="000008D1" w:rsidRDefault="008C6E6C">
      <w:pPr>
        <w:rPr>
          <w:rFonts w:ascii="Arial Narrow" w:hAnsi="Arial Narrow"/>
          <w:sz w:val="18"/>
          <w:lang w:val="tr-TR"/>
        </w:rPr>
      </w:pPr>
    </w:p>
    <w:p w14:paraId="6ADF2082" w14:textId="77777777" w:rsidR="008C6E6C" w:rsidRPr="000008D1" w:rsidRDefault="008C6E6C" w:rsidP="008C6E6C">
      <w:pPr>
        <w:pStyle w:val="ListeParagraf"/>
        <w:numPr>
          <w:ilvl w:val="0"/>
          <w:numId w:val="1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Büyük ve küçük kaslarını kullanmayı ö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renme</w:t>
      </w:r>
    </w:p>
    <w:p w14:paraId="0CEF1A9C" w14:textId="77777777" w:rsidR="008C6E6C" w:rsidRPr="000008D1" w:rsidRDefault="008C6E6C" w:rsidP="008C6E6C">
      <w:pPr>
        <w:pStyle w:val="ListeParagraf"/>
        <w:numPr>
          <w:ilvl w:val="0"/>
          <w:numId w:val="1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Çe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 xml:space="preserve">itli oyunlar ve </w:t>
      </w:r>
      <w:proofErr w:type="spellStart"/>
      <w:r w:rsidRPr="000008D1">
        <w:rPr>
          <w:rFonts w:ascii="Arial Narrow" w:hAnsi="Arial Narrow"/>
          <w:sz w:val="18"/>
          <w:lang w:val="tr-TR"/>
        </w:rPr>
        <w:t>devinsel</w:t>
      </w:r>
      <w:proofErr w:type="spellEnd"/>
      <w:r w:rsidRPr="000008D1">
        <w:rPr>
          <w:rFonts w:ascii="Arial Narrow" w:hAnsi="Arial Narrow"/>
          <w:sz w:val="18"/>
          <w:lang w:val="tr-TR"/>
        </w:rPr>
        <w:t xml:space="preserve"> aktivitelerde beceri kazanma</w:t>
      </w:r>
    </w:p>
    <w:p w14:paraId="4BDC7E0E" w14:textId="77777777" w:rsidR="008C6E6C" w:rsidRPr="000008D1" w:rsidRDefault="008C6E6C" w:rsidP="008C6E6C">
      <w:pPr>
        <w:pStyle w:val="ListeParagraf"/>
        <w:numPr>
          <w:ilvl w:val="0"/>
          <w:numId w:val="1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Kurumsal kurallara uyarak ya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amayı ö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renme</w:t>
      </w:r>
    </w:p>
    <w:p w14:paraId="64DCBF71" w14:textId="77777777" w:rsidR="008C6E6C" w:rsidRPr="000008D1" w:rsidRDefault="008C6E6C" w:rsidP="008C6E6C">
      <w:pPr>
        <w:pStyle w:val="ListeParagraf"/>
        <w:numPr>
          <w:ilvl w:val="0"/>
          <w:numId w:val="1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Sosyal geli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ime ba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lı olarak ya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ıtlarıyla iyi geçinmeyi ö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renme, ki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ilerarası ili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kileri zenginle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tirme</w:t>
      </w:r>
    </w:p>
    <w:p w14:paraId="03A94286" w14:textId="77777777" w:rsidR="008C6E6C" w:rsidRPr="000008D1" w:rsidRDefault="008C6E6C" w:rsidP="008C6E6C">
      <w:pPr>
        <w:pStyle w:val="ListeParagraf"/>
        <w:numPr>
          <w:ilvl w:val="0"/>
          <w:numId w:val="1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Anne-baba dı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ındaki ba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ka yeti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kinlerle ili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ki kurabilme</w:t>
      </w:r>
    </w:p>
    <w:p w14:paraId="0F69B472" w14:textId="77777777" w:rsidR="008C6E6C" w:rsidRPr="000008D1" w:rsidRDefault="008C6E6C" w:rsidP="008C6E6C">
      <w:pPr>
        <w:pStyle w:val="ListeParagraf"/>
        <w:numPr>
          <w:ilvl w:val="0"/>
          <w:numId w:val="1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Bedenini kendine özgü nitelikleri ile tanıma ve kabul etme</w:t>
      </w:r>
    </w:p>
    <w:p w14:paraId="653C41DE" w14:textId="77777777" w:rsidR="008C6E6C" w:rsidRPr="000008D1" w:rsidRDefault="008C6E6C" w:rsidP="008C6E6C">
      <w:pPr>
        <w:pStyle w:val="ListeParagraf"/>
        <w:numPr>
          <w:ilvl w:val="0"/>
          <w:numId w:val="1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Kendi cinsi ile özde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le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ebilme, kendi cinsine uygun rolleri benimseme</w:t>
      </w:r>
    </w:p>
    <w:p w14:paraId="53B7D44A" w14:textId="77777777" w:rsidR="008C6E6C" w:rsidRPr="000008D1" w:rsidRDefault="008C6E6C" w:rsidP="008C6E6C">
      <w:pPr>
        <w:pStyle w:val="ListeParagraf"/>
        <w:numPr>
          <w:ilvl w:val="0"/>
          <w:numId w:val="1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Ya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amında kendisi için önemli olan yeti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kinleri büyük ölçüde model alarak toplumsal ve mesleki roller geli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tirme</w:t>
      </w:r>
    </w:p>
    <w:p w14:paraId="4E57F146" w14:textId="77777777" w:rsidR="008C6E6C" w:rsidRPr="000008D1" w:rsidRDefault="008C6E6C" w:rsidP="008C6E6C">
      <w:pPr>
        <w:pStyle w:val="ListeParagraf"/>
        <w:numPr>
          <w:ilvl w:val="0"/>
          <w:numId w:val="1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Times New Roman" w:hAnsi="Times New Roman" w:cs="Times New Roman"/>
          <w:sz w:val="18"/>
          <w:lang w:val="tr-TR"/>
        </w:rPr>
        <w:t>İ</w:t>
      </w:r>
      <w:r w:rsidRPr="000008D1">
        <w:rPr>
          <w:rFonts w:ascii="Arial Narrow" w:hAnsi="Arial Narrow"/>
          <w:sz w:val="18"/>
          <w:lang w:val="tr-TR"/>
        </w:rPr>
        <w:t>lkö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retimde hedeflenen okuma, yazma ve aritmetik alanda temel beceriler kazanma</w:t>
      </w:r>
    </w:p>
    <w:p w14:paraId="1ECFF4D5" w14:textId="77777777" w:rsidR="008C6E6C" w:rsidRPr="000008D1" w:rsidRDefault="008C6E6C" w:rsidP="008C6E6C">
      <w:pPr>
        <w:pStyle w:val="ListeParagraf"/>
        <w:numPr>
          <w:ilvl w:val="0"/>
          <w:numId w:val="1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Zaman kavramını ö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renme ve somuttan soyuta uslamlama gücünü kazanma</w:t>
      </w:r>
    </w:p>
    <w:p w14:paraId="2AF04029" w14:textId="77777777" w:rsidR="008C6E6C" w:rsidRPr="000008D1" w:rsidRDefault="008C6E6C" w:rsidP="008C6E6C">
      <w:pPr>
        <w:pStyle w:val="ListeParagraf"/>
        <w:numPr>
          <w:ilvl w:val="0"/>
          <w:numId w:val="1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Kendi kararlarını alma ve davranı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larının sorumlulu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unu üstlenme, ki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isel ba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ımsızlı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ını kazanmaya ba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lama</w:t>
      </w:r>
    </w:p>
    <w:p w14:paraId="5DDA21E2" w14:textId="77777777" w:rsidR="008C6E6C" w:rsidRPr="000008D1" w:rsidRDefault="008C6E6C" w:rsidP="008C6E6C">
      <w:pPr>
        <w:pStyle w:val="ListeParagraf"/>
        <w:numPr>
          <w:ilvl w:val="0"/>
          <w:numId w:val="1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Vicdan ve de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erler sistemini geli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tirme</w:t>
      </w:r>
    </w:p>
    <w:p w14:paraId="1452D5C3" w14:textId="77777777" w:rsidR="008C6E6C" w:rsidRPr="000008D1" w:rsidRDefault="008C6E6C" w:rsidP="008C6E6C">
      <w:pPr>
        <w:rPr>
          <w:rFonts w:ascii="Arial Narrow" w:hAnsi="Arial Narrow"/>
          <w:sz w:val="18"/>
          <w:lang w:val="tr-TR"/>
        </w:rPr>
      </w:pPr>
    </w:p>
    <w:p w14:paraId="3BA2B735" w14:textId="3F683183" w:rsidR="008C6E6C" w:rsidRPr="000008D1" w:rsidRDefault="008C6E6C" w:rsidP="008C6E6C">
      <w:pPr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/>
          <w:b/>
          <w:sz w:val="18"/>
          <w:lang w:val="tr-TR"/>
        </w:rPr>
        <w:t>Ortaokul Dönemindeki Çocukların Gelişim Görevleri</w:t>
      </w:r>
      <w:r w:rsidR="00052FF7" w:rsidRPr="000008D1">
        <w:rPr>
          <w:rFonts w:ascii="Arial Narrow" w:hAnsi="Arial Narrow"/>
          <w:b/>
          <w:sz w:val="18"/>
          <w:lang w:val="tr-TR"/>
        </w:rPr>
        <w:t xml:space="preserve"> (12-15 yaşları)</w:t>
      </w:r>
    </w:p>
    <w:p w14:paraId="6C5B451E" w14:textId="77777777" w:rsidR="008C6E6C" w:rsidRPr="000008D1" w:rsidRDefault="008C6E6C" w:rsidP="008C6E6C">
      <w:pPr>
        <w:rPr>
          <w:rFonts w:ascii="Arial Narrow" w:hAnsi="Arial Narrow"/>
          <w:sz w:val="18"/>
          <w:lang w:val="tr-TR"/>
        </w:rPr>
      </w:pPr>
    </w:p>
    <w:p w14:paraId="04777A13" w14:textId="77777777" w:rsidR="008C6E6C" w:rsidRPr="000008D1" w:rsidRDefault="008C6E6C" w:rsidP="008C6E6C">
      <w:pPr>
        <w:pStyle w:val="ListeParagraf"/>
        <w:numPr>
          <w:ilvl w:val="0"/>
          <w:numId w:val="2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Sosyal davranı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ların geli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meye devam etmesine ba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lı olarak her iki cinsteki</w:t>
      </w:r>
      <w:r w:rsidR="002C44A8" w:rsidRPr="000008D1">
        <w:rPr>
          <w:rFonts w:ascii="Arial Narrow" w:hAnsi="Arial Narrow"/>
          <w:sz w:val="18"/>
          <w:lang w:val="tr-TR"/>
        </w:rPr>
        <w:t xml:space="preserve"> ya</w:t>
      </w:r>
      <w:r w:rsidR="002C44A8" w:rsidRPr="000008D1">
        <w:rPr>
          <w:rFonts w:ascii="Times New Roman" w:hAnsi="Times New Roman" w:cs="Times New Roman"/>
          <w:sz w:val="18"/>
          <w:lang w:val="tr-TR"/>
        </w:rPr>
        <w:t>ş</w:t>
      </w:r>
      <w:r w:rsidR="002C44A8" w:rsidRPr="000008D1">
        <w:rPr>
          <w:rFonts w:ascii="Arial Narrow" w:hAnsi="Arial Narrow"/>
          <w:sz w:val="18"/>
          <w:lang w:val="tr-TR"/>
        </w:rPr>
        <w:t>ıtları ile yeni ve daha olgun ili</w:t>
      </w:r>
      <w:r w:rsidR="002C44A8" w:rsidRPr="000008D1">
        <w:rPr>
          <w:rFonts w:ascii="Times New Roman" w:hAnsi="Times New Roman" w:cs="Times New Roman"/>
          <w:sz w:val="18"/>
          <w:lang w:val="tr-TR"/>
        </w:rPr>
        <w:t>ş</w:t>
      </w:r>
      <w:r w:rsidR="002C44A8" w:rsidRPr="000008D1">
        <w:rPr>
          <w:rFonts w:ascii="Arial Narrow" w:hAnsi="Arial Narrow"/>
          <w:sz w:val="18"/>
          <w:lang w:val="tr-TR"/>
        </w:rPr>
        <w:t>kiler kurmayı ba</w:t>
      </w:r>
      <w:r w:rsidR="002C44A8" w:rsidRPr="000008D1">
        <w:rPr>
          <w:rFonts w:ascii="Times New Roman" w:hAnsi="Times New Roman" w:cs="Times New Roman"/>
          <w:sz w:val="18"/>
          <w:lang w:val="tr-TR"/>
        </w:rPr>
        <w:t>ş</w:t>
      </w:r>
      <w:r w:rsidR="002C44A8" w:rsidRPr="000008D1">
        <w:rPr>
          <w:rFonts w:ascii="Arial Narrow" w:hAnsi="Arial Narrow"/>
          <w:sz w:val="18"/>
          <w:lang w:val="tr-TR"/>
        </w:rPr>
        <w:t>arma</w:t>
      </w:r>
    </w:p>
    <w:p w14:paraId="7692ED36" w14:textId="77777777" w:rsidR="002C44A8" w:rsidRPr="000008D1" w:rsidRDefault="002C44A8" w:rsidP="008C6E6C">
      <w:pPr>
        <w:pStyle w:val="ListeParagraf"/>
        <w:numPr>
          <w:ilvl w:val="0"/>
          <w:numId w:val="2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Akranlarınca önem verilen etkinliklerde beceri kazanma</w:t>
      </w:r>
    </w:p>
    <w:p w14:paraId="7DA3274D" w14:textId="77777777" w:rsidR="002C44A8" w:rsidRPr="000008D1" w:rsidRDefault="002C44A8" w:rsidP="008C6E6C">
      <w:pPr>
        <w:pStyle w:val="ListeParagraf"/>
        <w:numPr>
          <w:ilvl w:val="0"/>
          <w:numId w:val="2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Bedene iyi bakım alı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kanlıkları kazanma ve beden fonksiyonlarına kar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ı sa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lıklı bir tutum geli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tirme</w:t>
      </w:r>
    </w:p>
    <w:p w14:paraId="7727AA62" w14:textId="77777777" w:rsidR="002C44A8" w:rsidRPr="000008D1" w:rsidRDefault="002C44A8" w:rsidP="008C6E6C">
      <w:pPr>
        <w:pStyle w:val="ListeParagraf"/>
        <w:numPr>
          <w:ilvl w:val="0"/>
          <w:numId w:val="2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Cinsel ilgilerini gizli tutmayı ve denetlemeyi ö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renme</w:t>
      </w:r>
    </w:p>
    <w:p w14:paraId="47C063B8" w14:textId="77777777" w:rsidR="002C44A8" w:rsidRPr="000008D1" w:rsidRDefault="002C44A8" w:rsidP="008C6E6C">
      <w:pPr>
        <w:pStyle w:val="ListeParagraf"/>
        <w:numPr>
          <w:ilvl w:val="0"/>
          <w:numId w:val="2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Toplumdaki cinsel kimlik rollerine uygun olarak kadın ya da erkek sosyal rolünü benimseme</w:t>
      </w:r>
    </w:p>
    <w:p w14:paraId="3ABE55E6" w14:textId="77777777" w:rsidR="002C44A8" w:rsidRPr="000008D1" w:rsidRDefault="002C44A8" w:rsidP="008C6E6C">
      <w:pPr>
        <w:pStyle w:val="ListeParagraf"/>
        <w:numPr>
          <w:ilvl w:val="0"/>
          <w:numId w:val="2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Kendi de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erler sistemi içinde “do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ru” ve “yanlı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” kavramlarını geli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tirme ve kendine özgü de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erler sistemi ara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tırma</w:t>
      </w:r>
    </w:p>
    <w:p w14:paraId="32F21A0B" w14:textId="77777777" w:rsidR="002C44A8" w:rsidRPr="000008D1" w:rsidRDefault="002C44A8" w:rsidP="008C6E6C">
      <w:pPr>
        <w:pStyle w:val="ListeParagraf"/>
        <w:numPr>
          <w:ilvl w:val="0"/>
          <w:numId w:val="2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Soyut dü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ünme yetene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i geli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tirme, genel ilkeleri soyut durumlara uygulayabilme</w:t>
      </w:r>
    </w:p>
    <w:p w14:paraId="0CDDE866" w14:textId="77777777" w:rsidR="002C44A8" w:rsidRPr="000008D1" w:rsidRDefault="002C44A8" w:rsidP="008C6E6C">
      <w:pPr>
        <w:pStyle w:val="ListeParagraf"/>
        <w:numPr>
          <w:ilvl w:val="0"/>
          <w:numId w:val="2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Gelecekteki ya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ama yönelik dü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ünme, bir mesle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e yönelip hazırlanmaya ba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lama</w:t>
      </w:r>
    </w:p>
    <w:p w14:paraId="382940B6" w14:textId="77777777" w:rsidR="002C44A8" w:rsidRPr="000008D1" w:rsidRDefault="002C44A8" w:rsidP="008C6E6C">
      <w:pPr>
        <w:pStyle w:val="ListeParagraf"/>
        <w:numPr>
          <w:ilvl w:val="0"/>
          <w:numId w:val="2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Fiziksel ve sosyal çevreye çe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itli biçimlerde uyum yollarını ö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/>
          <w:sz w:val="18"/>
          <w:lang w:val="tr-TR"/>
        </w:rPr>
        <w:t>renme</w:t>
      </w:r>
    </w:p>
    <w:p w14:paraId="21A44DAD" w14:textId="77777777" w:rsidR="002C44A8" w:rsidRPr="000008D1" w:rsidRDefault="002C44A8" w:rsidP="008C6E6C">
      <w:pPr>
        <w:pStyle w:val="ListeParagraf"/>
        <w:numPr>
          <w:ilvl w:val="0"/>
          <w:numId w:val="2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Dilin yazılı sembollerini kullanmada beceri kazanma</w:t>
      </w:r>
    </w:p>
    <w:p w14:paraId="3744AB3B" w14:textId="77777777" w:rsidR="002C44A8" w:rsidRPr="000008D1" w:rsidRDefault="002C44A8" w:rsidP="008C6E6C">
      <w:pPr>
        <w:pStyle w:val="ListeParagraf"/>
        <w:numPr>
          <w:ilvl w:val="0"/>
          <w:numId w:val="2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Arkada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lık, evlilik, aile kurma gibi sosyal görevler üzerine dü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ünme ve hazırlanmaya ba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>lama</w:t>
      </w:r>
    </w:p>
    <w:p w14:paraId="6069D7EA" w14:textId="77777777" w:rsidR="002C44A8" w:rsidRPr="000008D1" w:rsidRDefault="002C44A8" w:rsidP="008C6E6C">
      <w:pPr>
        <w:pStyle w:val="ListeParagraf"/>
        <w:numPr>
          <w:ilvl w:val="0"/>
          <w:numId w:val="2"/>
        </w:numPr>
        <w:rPr>
          <w:rFonts w:ascii="Arial Narrow" w:hAnsi="Arial Narrow"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Akranlar grubunun standartlarını benimseme, kendi cinsinden olan ya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/>
          <w:sz w:val="18"/>
          <w:lang w:val="tr-TR"/>
        </w:rPr>
        <w:t xml:space="preserve">ıtları </w:t>
      </w:r>
      <w:r w:rsidR="00427723" w:rsidRPr="000008D1">
        <w:rPr>
          <w:rFonts w:ascii="Arial Narrow" w:hAnsi="Arial Narrow"/>
          <w:sz w:val="18"/>
          <w:lang w:val="tr-TR"/>
        </w:rPr>
        <w:t>ile özde</w:t>
      </w:r>
      <w:r w:rsidR="00427723" w:rsidRPr="000008D1">
        <w:rPr>
          <w:rFonts w:ascii="Times New Roman" w:hAnsi="Times New Roman" w:cs="Times New Roman"/>
          <w:sz w:val="18"/>
          <w:lang w:val="tr-TR"/>
        </w:rPr>
        <w:t>ş</w:t>
      </w:r>
      <w:r w:rsidR="00427723" w:rsidRPr="000008D1">
        <w:rPr>
          <w:rFonts w:ascii="Arial Narrow" w:hAnsi="Arial Narrow"/>
          <w:sz w:val="18"/>
          <w:lang w:val="tr-TR"/>
        </w:rPr>
        <w:t>le</w:t>
      </w:r>
      <w:r w:rsidR="00427723" w:rsidRPr="000008D1">
        <w:rPr>
          <w:rFonts w:ascii="Times New Roman" w:hAnsi="Times New Roman" w:cs="Times New Roman"/>
          <w:sz w:val="18"/>
          <w:lang w:val="tr-TR"/>
        </w:rPr>
        <w:t>ş</w:t>
      </w:r>
      <w:r w:rsidR="00427723" w:rsidRPr="000008D1">
        <w:rPr>
          <w:rFonts w:ascii="Arial Narrow" w:hAnsi="Arial Narrow"/>
          <w:sz w:val="18"/>
          <w:lang w:val="tr-TR"/>
        </w:rPr>
        <w:t>me</w:t>
      </w:r>
    </w:p>
    <w:p w14:paraId="3905AF92" w14:textId="77777777" w:rsidR="00E723F7" w:rsidRPr="000008D1" w:rsidRDefault="00E723F7" w:rsidP="00E723F7">
      <w:pPr>
        <w:rPr>
          <w:rFonts w:ascii="Arial Narrow" w:hAnsi="Arial Narrow"/>
          <w:sz w:val="18"/>
          <w:lang w:val="tr-TR"/>
        </w:rPr>
      </w:pPr>
    </w:p>
    <w:p w14:paraId="0B7B6E89" w14:textId="58E3C279" w:rsidR="00E723F7" w:rsidRPr="000008D1" w:rsidRDefault="00E723F7" w:rsidP="00E723F7">
      <w:pPr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/>
          <w:b/>
          <w:sz w:val="18"/>
          <w:lang w:val="tr-TR"/>
        </w:rPr>
        <w:t xml:space="preserve">Lise Dönemindeki </w:t>
      </w:r>
      <w:r w:rsidR="008D7133" w:rsidRPr="000008D1">
        <w:rPr>
          <w:rFonts w:ascii="Arial Narrow" w:hAnsi="Arial Narrow"/>
          <w:b/>
          <w:sz w:val="18"/>
          <w:lang w:val="tr-TR"/>
        </w:rPr>
        <w:t>Gençlerin Gelişim Görevleri</w:t>
      </w:r>
      <w:r w:rsidR="00052FF7" w:rsidRPr="000008D1">
        <w:rPr>
          <w:rFonts w:ascii="Arial Narrow" w:hAnsi="Arial Narrow"/>
          <w:b/>
          <w:sz w:val="18"/>
          <w:lang w:val="tr-TR"/>
        </w:rPr>
        <w:t xml:space="preserve"> (15-18 yaşları)</w:t>
      </w:r>
    </w:p>
    <w:p w14:paraId="086C4D22" w14:textId="77777777" w:rsidR="008D7133" w:rsidRPr="000008D1" w:rsidRDefault="008D7133" w:rsidP="00E723F7">
      <w:pPr>
        <w:rPr>
          <w:rFonts w:ascii="Arial Narrow" w:hAnsi="Arial Narrow"/>
          <w:b/>
          <w:sz w:val="18"/>
          <w:lang w:val="tr-TR"/>
        </w:rPr>
      </w:pPr>
    </w:p>
    <w:p w14:paraId="1C922911" w14:textId="1CE30368" w:rsidR="008D7133" w:rsidRPr="000008D1" w:rsidRDefault="008D7133" w:rsidP="008D7133">
      <w:pPr>
        <w:pStyle w:val="ListeParagraf"/>
        <w:numPr>
          <w:ilvl w:val="0"/>
          <w:numId w:val="3"/>
        </w:numPr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/>
          <w:sz w:val="18"/>
          <w:lang w:val="tr-TR"/>
        </w:rPr>
        <w:t>Sevilme, sevme, sevgisini ba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kaları ile payla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mayı ö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 w:cs="Times New Roman"/>
          <w:sz w:val="18"/>
          <w:lang w:val="tr-TR"/>
        </w:rPr>
        <w:t>renme</w:t>
      </w:r>
    </w:p>
    <w:p w14:paraId="70022219" w14:textId="58ADD34A" w:rsidR="008D7133" w:rsidRPr="000008D1" w:rsidRDefault="00052FF7" w:rsidP="008D7133">
      <w:pPr>
        <w:pStyle w:val="ListeParagraf"/>
        <w:numPr>
          <w:ilvl w:val="0"/>
          <w:numId w:val="3"/>
        </w:numPr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 w:cs="Times New Roman"/>
          <w:sz w:val="18"/>
          <w:lang w:val="tr-TR"/>
        </w:rPr>
        <w:t>De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 w:cs="Times New Roman"/>
          <w:sz w:val="18"/>
          <w:lang w:val="tr-TR"/>
        </w:rPr>
        <w:t>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en toplumsal gruplara dahil olmasını, bu gruplardaki de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 w:cs="Times New Roman"/>
          <w:sz w:val="18"/>
          <w:lang w:val="tr-TR"/>
        </w:rPr>
        <w:t>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ik rolleri ve kendi rolünü ö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 w:cs="Times New Roman"/>
          <w:sz w:val="18"/>
          <w:lang w:val="tr-TR"/>
        </w:rPr>
        <w:t>renme</w:t>
      </w:r>
    </w:p>
    <w:p w14:paraId="00124A02" w14:textId="2C8F91AB" w:rsidR="00052FF7" w:rsidRPr="000008D1" w:rsidRDefault="00052FF7" w:rsidP="008D7133">
      <w:pPr>
        <w:pStyle w:val="ListeParagraf"/>
        <w:numPr>
          <w:ilvl w:val="0"/>
          <w:numId w:val="3"/>
        </w:numPr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 w:cs="Times New Roman"/>
          <w:sz w:val="18"/>
          <w:lang w:val="tr-TR"/>
        </w:rPr>
        <w:t xml:space="preserve">Kendi cinsinin </w:t>
      </w:r>
      <w:proofErr w:type="spellStart"/>
      <w:r w:rsidRPr="000008D1">
        <w:rPr>
          <w:rFonts w:ascii="Arial Narrow" w:hAnsi="Arial Narrow" w:cs="Times New Roman"/>
          <w:sz w:val="18"/>
          <w:lang w:val="tr-TR"/>
        </w:rPr>
        <w:t>psikososyal</w:t>
      </w:r>
      <w:proofErr w:type="spellEnd"/>
      <w:r w:rsidRPr="000008D1">
        <w:rPr>
          <w:rFonts w:ascii="Arial Narrow" w:hAnsi="Arial Narrow" w:cs="Times New Roman"/>
          <w:sz w:val="18"/>
          <w:lang w:val="tr-TR"/>
        </w:rPr>
        <w:t>, biyolojik rolünü ö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 w:cs="Times New Roman"/>
          <w:sz w:val="18"/>
          <w:lang w:val="tr-TR"/>
        </w:rPr>
        <w:t>renerek buna uygun davranı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lar, tavırlar geli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tirme</w:t>
      </w:r>
    </w:p>
    <w:p w14:paraId="7BD4C4D1" w14:textId="244E7485" w:rsidR="00052FF7" w:rsidRPr="000008D1" w:rsidRDefault="00052FF7" w:rsidP="008D7133">
      <w:pPr>
        <w:pStyle w:val="ListeParagraf"/>
        <w:numPr>
          <w:ilvl w:val="0"/>
          <w:numId w:val="3"/>
        </w:numPr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 w:cs="Times New Roman"/>
          <w:sz w:val="18"/>
          <w:lang w:val="tr-TR"/>
        </w:rPr>
        <w:t>Ba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kalarına ve topluma kar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ı ödevlerini kavrayacak bir vicdan duygusu ve ahlak anlayı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ı ve de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 w:cs="Times New Roman"/>
          <w:sz w:val="18"/>
          <w:lang w:val="tr-TR"/>
        </w:rPr>
        <w:t>erler sistemi geli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tirme</w:t>
      </w:r>
    </w:p>
    <w:p w14:paraId="2D25F5AB" w14:textId="417062AF" w:rsidR="00052FF7" w:rsidRPr="000008D1" w:rsidRDefault="00052FF7" w:rsidP="008D7133">
      <w:pPr>
        <w:pStyle w:val="ListeParagraf"/>
        <w:numPr>
          <w:ilvl w:val="0"/>
          <w:numId w:val="3"/>
        </w:numPr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 w:cs="Times New Roman"/>
          <w:sz w:val="18"/>
          <w:lang w:val="tr-TR"/>
        </w:rPr>
        <w:t>Uygun bir ba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 w:cs="Times New Roman"/>
          <w:sz w:val="18"/>
          <w:lang w:val="tr-TR"/>
        </w:rPr>
        <w:t>ımlılık-ba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 w:cs="Times New Roman"/>
          <w:sz w:val="18"/>
          <w:lang w:val="tr-TR"/>
        </w:rPr>
        <w:t>ımsızlık tarzı geli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tirme ve yürütme</w:t>
      </w:r>
    </w:p>
    <w:p w14:paraId="079A31AD" w14:textId="3B6B0221" w:rsidR="00052FF7" w:rsidRPr="000008D1" w:rsidRDefault="00052FF7" w:rsidP="008D7133">
      <w:pPr>
        <w:pStyle w:val="ListeParagraf"/>
        <w:numPr>
          <w:ilvl w:val="0"/>
          <w:numId w:val="3"/>
        </w:numPr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 w:cs="Times New Roman"/>
          <w:sz w:val="18"/>
          <w:lang w:val="tr-TR"/>
        </w:rPr>
        <w:t>Fiziksel ve fizyolojik de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 w:cs="Times New Roman"/>
          <w:sz w:val="18"/>
          <w:lang w:val="tr-TR"/>
        </w:rPr>
        <w:t>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meleri kabul etme, kendini bu de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 w:cs="Times New Roman"/>
          <w:sz w:val="18"/>
          <w:lang w:val="tr-TR"/>
        </w:rPr>
        <w:t>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melere uydurabilme, kaz koordinasyonu ve kontrolünü sa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 w:cs="Times New Roman"/>
          <w:sz w:val="18"/>
          <w:lang w:val="tr-TR"/>
        </w:rPr>
        <w:t>layabilme</w:t>
      </w:r>
    </w:p>
    <w:p w14:paraId="37C27E10" w14:textId="5024C9B2" w:rsidR="00052FF7" w:rsidRPr="000008D1" w:rsidRDefault="00052FF7" w:rsidP="008D7133">
      <w:pPr>
        <w:pStyle w:val="ListeParagraf"/>
        <w:numPr>
          <w:ilvl w:val="0"/>
          <w:numId w:val="3"/>
        </w:numPr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 w:cs="Times New Roman"/>
          <w:sz w:val="18"/>
          <w:lang w:val="tr-TR"/>
        </w:rPr>
        <w:t xml:space="preserve">Dil, sayılar, 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ekiller ve benzeri simgelerle dü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ünmesini, bunları etkili biçimde kullanmasını ö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 w:cs="Times New Roman"/>
          <w:sz w:val="18"/>
          <w:lang w:val="tr-TR"/>
        </w:rPr>
        <w:t>renme ve soyut kavramları anlama, olu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turma yetene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 w:cs="Times New Roman"/>
          <w:sz w:val="18"/>
          <w:lang w:val="tr-TR"/>
        </w:rPr>
        <w:t>i geli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tirme</w:t>
      </w:r>
    </w:p>
    <w:p w14:paraId="0B156DDF" w14:textId="332121FE" w:rsidR="00052FF7" w:rsidRPr="000008D1" w:rsidRDefault="00052FF7" w:rsidP="008D7133">
      <w:pPr>
        <w:pStyle w:val="ListeParagraf"/>
        <w:numPr>
          <w:ilvl w:val="0"/>
          <w:numId w:val="3"/>
        </w:numPr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 w:cs="Times New Roman"/>
          <w:sz w:val="18"/>
          <w:lang w:val="tr-TR"/>
        </w:rPr>
        <w:t>Fiziksel çevre ve dünyasını ke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fedip kontrol etmesini ö</w:t>
      </w:r>
      <w:r w:rsidRPr="000008D1">
        <w:rPr>
          <w:rFonts w:ascii="Times New Roman" w:hAnsi="Times New Roman" w:cs="Times New Roman"/>
          <w:sz w:val="18"/>
          <w:lang w:val="tr-TR"/>
        </w:rPr>
        <w:t>ğ</w:t>
      </w:r>
      <w:r w:rsidRPr="000008D1">
        <w:rPr>
          <w:rFonts w:ascii="Arial Narrow" w:hAnsi="Arial Narrow" w:cs="Times New Roman"/>
          <w:sz w:val="18"/>
          <w:lang w:val="tr-TR"/>
        </w:rPr>
        <w:t>renme</w:t>
      </w:r>
    </w:p>
    <w:p w14:paraId="04EDD56B" w14:textId="18D3B09A" w:rsidR="00052FF7" w:rsidRPr="000008D1" w:rsidRDefault="00052FF7" w:rsidP="008D7133">
      <w:pPr>
        <w:pStyle w:val="ListeParagraf"/>
        <w:numPr>
          <w:ilvl w:val="0"/>
          <w:numId w:val="3"/>
        </w:numPr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 w:cs="Times New Roman"/>
          <w:sz w:val="18"/>
          <w:lang w:val="tr-TR"/>
        </w:rPr>
        <w:t>E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 xml:space="preserve"> seçme, evlenme, aile kurma gibi sosyal rollere hazırlık</w:t>
      </w:r>
    </w:p>
    <w:p w14:paraId="7BC03C3B" w14:textId="131937BB" w:rsidR="00DF4079" w:rsidRDefault="00052FF7" w:rsidP="008D7133">
      <w:pPr>
        <w:pStyle w:val="ListeParagraf"/>
        <w:numPr>
          <w:ilvl w:val="0"/>
          <w:numId w:val="3"/>
        </w:numPr>
        <w:rPr>
          <w:rFonts w:ascii="Arial Narrow" w:hAnsi="Arial Narrow"/>
          <w:b/>
          <w:sz w:val="18"/>
          <w:lang w:val="tr-TR"/>
        </w:rPr>
      </w:pPr>
      <w:r w:rsidRPr="000008D1">
        <w:rPr>
          <w:rFonts w:ascii="Arial Narrow" w:hAnsi="Arial Narrow" w:cs="Times New Roman"/>
          <w:sz w:val="18"/>
          <w:lang w:val="tr-TR"/>
        </w:rPr>
        <w:t>Bir meslek seçmeye ve çalı</w:t>
      </w:r>
      <w:r w:rsidRPr="000008D1">
        <w:rPr>
          <w:rFonts w:ascii="Times New Roman" w:hAnsi="Times New Roman" w:cs="Times New Roman"/>
          <w:sz w:val="18"/>
          <w:lang w:val="tr-TR"/>
        </w:rPr>
        <w:t>ş</w:t>
      </w:r>
      <w:r w:rsidRPr="000008D1">
        <w:rPr>
          <w:rFonts w:ascii="Arial Narrow" w:hAnsi="Arial Narrow" w:cs="Times New Roman"/>
          <w:sz w:val="18"/>
          <w:lang w:val="tr-TR"/>
        </w:rPr>
        <w:t>ma hayatına hazırlık</w:t>
      </w:r>
    </w:p>
    <w:p w14:paraId="497BBBD4" w14:textId="2AE18504" w:rsidR="00052FF7" w:rsidRPr="00DF4079" w:rsidRDefault="00DF4079" w:rsidP="00DF4079">
      <w:pPr>
        <w:tabs>
          <w:tab w:val="left" w:pos="7275"/>
        </w:tabs>
        <w:rPr>
          <w:lang w:val="tr-TR"/>
        </w:rPr>
      </w:pPr>
      <w:r>
        <w:rPr>
          <w:lang w:val="tr-TR"/>
        </w:rPr>
        <w:tab/>
      </w:r>
      <w:bookmarkStart w:id="0" w:name="_GoBack"/>
      <w:bookmarkEnd w:id="0"/>
    </w:p>
    <w:sectPr w:rsidR="00052FF7" w:rsidRPr="00DF4079" w:rsidSect="007655D7">
      <w:headerReference w:type="default" r:id="rId7"/>
      <w:footerReference w:type="default" r:id="rId8"/>
      <w:pgSz w:w="11900" w:h="16840"/>
      <w:pgMar w:top="1440" w:right="1800" w:bottom="1440" w:left="1800" w:header="708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9A08B" w14:textId="77777777" w:rsidR="007C50E6" w:rsidRDefault="007C50E6" w:rsidP="00427723">
      <w:r>
        <w:separator/>
      </w:r>
    </w:p>
  </w:endnote>
  <w:endnote w:type="continuationSeparator" w:id="0">
    <w:p w14:paraId="72CFA916" w14:textId="77777777" w:rsidR="007C50E6" w:rsidRDefault="007C50E6" w:rsidP="0042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482C8" w14:textId="77B7FCB0" w:rsidR="008D7133" w:rsidRPr="008C1FE6" w:rsidRDefault="008D7133" w:rsidP="008C1FE6">
    <w:pPr>
      <w:pStyle w:val="Altbilgi"/>
      <w:ind w:left="709" w:hanging="709"/>
      <w:rPr>
        <w:sz w:val="16"/>
      </w:rPr>
    </w:pPr>
    <w:proofErr w:type="spellStart"/>
    <w:r w:rsidRPr="008C1FE6">
      <w:rPr>
        <w:b/>
        <w:sz w:val="16"/>
      </w:rPr>
      <w:t>Kaynak</w:t>
    </w:r>
    <w:proofErr w:type="spellEnd"/>
    <w:r w:rsidRPr="008C1FE6">
      <w:rPr>
        <w:b/>
        <w:sz w:val="16"/>
      </w:rPr>
      <w:t>:</w:t>
    </w:r>
    <w:r w:rsidRPr="008C1FE6">
      <w:rPr>
        <w:sz w:val="16"/>
      </w:rPr>
      <w:t xml:space="preserve"> Yeşilyaprak, B. (2014). 21. </w:t>
    </w:r>
    <w:proofErr w:type="spellStart"/>
    <w:r w:rsidRPr="008C1FE6">
      <w:rPr>
        <w:sz w:val="16"/>
      </w:rPr>
      <w:t>Yüzyılda</w:t>
    </w:r>
    <w:proofErr w:type="spellEnd"/>
    <w:r w:rsidRPr="008C1FE6">
      <w:rPr>
        <w:sz w:val="16"/>
      </w:rPr>
      <w:t xml:space="preserve"> </w:t>
    </w:r>
    <w:proofErr w:type="spellStart"/>
    <w:r w:rsidRPr="008C1FE6">
      <w:rPr>
        <w:sz w:val="16"/>
      </w:rPr>
      <w:t>Eğitimde</w:t>
    </w:r>
    <w:proofErr w:type="spellEnd"/>
    <w:r w:rsidRPr="008C1FE6">
      <w:rPr>
        <w:sz w:val="16"/>
      </w:rPr>
      <w:t xml:space="preserve"> </w:t>
    </w:r>
    <w:proofErr w:type="spellStart"/>
    <w:r w:rsidRPr="008C1FE6">
      <w:rPr>
        <w:sz w:val="16"/>
      </w:rPr>
      <w:t>Rehberlik</w:t>
    </w:r>
    <w:proofErr w:type="spellEnd"/>
    <w:r w:rsidRPr="008C1FE6">
      <w:rPr>
        <w:sz w:val="16"/>
      </w:rPr>
      <w:t xml:space="preserve"> </w:t>
    </w:r>
    <w:proofErr w:type="spellStart"/>
    <w:r w:rsidRPr="008C1FE6">
      <w:rPr>
        <w:sz w:val="16"/>
      </w:rPr>
      <w:t>Hizmetleri</w:t>
    </w:r>
    <w:proofErr w:type="spellEnd"/>
    <w:r w:rsidRPr="008C1FE6">
      <w:rPr>
        <w:sz w:val="16"/>
      </w:rPr>
      <w:t xml:space="preserve">: </w:t>
    </w:r>
    <w:proofErr w:type="spellStart"/>
    <w:r w:rsidRPr="008C1FE6">
      <w:rPr>
        <w:sz w:val="16"/>
      </w:rPr>
      <w:t>Gelişimsel</w:t>
    </w:r>
    <w:proofErr w:type="spellEnd"/>
    <w:r w:rsidRPr="008C1FE6">
      <w:rPr>
        <w:sz w:val="16"/>
      </w:rPr>
      <w:t xml:space="preserve"> </w:t>
    </w:r>
    <w:proofErr w:type="spellStart"/>
    <w:r w:rsidRPr="008C1FE6">
      <w:rPr>
        <w:sz w:val="16"/>
      </w:rPr>
      <w:t>Yaklaşım</w:t>
    </w:r>
    <w:proofErr w:type="spellEnd"/>
    <w:r w:rsidRPr="008C1FE6">
      <w:rPr>
        <w:sz w:val="16"/>
      </w:rPr>
      <w:t xml:space="preserve"> (</w:t>
    </w:r>
    <w:proofErr w:type="spellStart"/>
    <w:r w:rsidRPr="008C1FE6">
      <w:rPr>
        <w:sz w:val="16"/>
      </w:rPr>
      <w:t>Gözden</w:t>
    </w:r>
    <w:proofErr w:type="spellEnd"/>
    <w:r w:rsidRPr="008C1FE6">
      <w:rPr>
        <w:sz w:val="16"/>
      </w:rPr>
      <w:t xml:space="preserve"> </w:t>
    </w:r>
    <w:proofErr w:type="spellStart"/>
    <w:r w:rsidRPr="008C1FE6">
      <w:rPr>
        <w:sz w:val="16"/>
      </w:rPr>
      <w:t>Geçirilmiş</w:t>
    </w:r>
    <w:proofErr w:type="spellEnd"/>
    <w:r w:rsidRPr="008C1FE6">
      <w:rPr>
        <w:sz w:val="16"/>
      </w:rPr>
      <w:t xml:space="preserve"> 23. </w:t>
    </w:r>
    <w:proofErr w:type="spellStart"/>
    <w:r w:rsidRPr="008C1FE6">
      <w:rPr>
        <w:sz w:val="16"/>
      </w:rPr>
      <w:t>Basım</w:t>
    </w:r>
    <w:proofErr w:type="spellEnd"/>
    <w:r w:rsidRPr="008C1FE6">
      <w:rPr>
        <w:sz w:val="16"/>
      </w:rPr>
      <w:t>). Ankara: Nobel.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36083" w14:textId="77777777" w:rsidR="007C50E6" w:rsidRDefault="007C50E6" w:rsidP="00427723">
      <w:r>
        <w:separator/>
      </w:r>
    </w:p>
  </w:footnote>
  <w:footnote w:type="continuationSeparator" w:id="0">
    <w:p w14:paraId="6CE2E990" w14:textId="77777777" w:rsidR="007C50E6" w:rsidRDefault="007C50E6" w:rsidP="00427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1B3F3" w14:textId="77777777" w:rsidR="008D7133" w:rsidRPr="00E723F7" w:rsidRDefault="008D7133" w:rsidP="00427723">
    <w:pPr>
      <w:pStyle w:val="stbilgi"/>
      <w:rPr>
        <w:i/>
        <w:sz w:val="20"/>
      </w:rPr>
    </w:pPr>
    <w:proofErr w:type="spellStart"/>
    <w:r w:rsidRPr="00E723F7">
      <w:rPr>
        <w:i/>
        <w:sz w:val="20"/>
      </w:rPr>
      <w:t>Gelişim</w:t>
    </w:r>
    <w:proofErr w:type="spellEnd"/>
    <w:r w:rsidRPr="00E723F7">
      <w:rPr>
        <w:i/>
        <w:sz w:val="20"/>
      </w:rPr>
      <w:t xml:space="preserve"> </w:t>
    </w:r>
    <w:proofErr w:type="spellStart"/>
    <w:r w:rsidRPr="00E723F7">
      <w:rPr>
        <w:i/>
        <w:sz w:val="20"/>
      </w:rPr>
      <w:t>Görevleri</w:t>
    </w:r>
    <w:proofErr w:type="spellEnd"/>
    <w:r w:rsidRPr="00E723F7">
      <w:rPr>
        <w:i/>
        <w:sz w:val="20"/>
      </w:rPr>
      <w:tab/>
    </w:r>
    <w:r w:rsidRPr="00E723F7">
      <w:rPr>
        <w:i/>
        <w:sz w:val="20"/>
      </w:rPr>
      <w:tab/>
    </w:r>
    <w:proofErr w:type="spellStart"/>
    <w:r w:rsidRPr="00E723F7">
      <w:rPr>
        <w:i/>
        <w:sz w:val="20"/>
      </w:rPr>
      <w:t>Rehberlik</w:t>
    </w:r>
    <w:proofErr w:type="spellEnd"/>
    <w:r w:rsidRPr="00E723F7">
      <w:rPr>
        <w:i/>
        <w:sz w:val="20"/>
      </w:rPr>
      <w:t xml:space="preserve"> </w:t>
    </w:r>
    <w:proofErr w:type="spellStart"/>
    <w:r w:rsidRPr="00E723F7">
      <w:rPr>
        <w:i/>
        <w:sz w:val="20"/>
      </w:rPr>
      <w:t>Dersi</w:t>
    </w:r>
    <w:proofErr w:type="spellEnd"/>
    <w:r w:rsidRPr="00E723F7">
      <w:rPr>
        <w:i/>
        <w:sz w:val="20"/>
      </w:rPr>
      <w:t xml:space="preserve"> </w:t>
    </w:r>
    <w:proofErr w:type="spellStart"/>
    <w:r w:rsidRPr="00E723F7">
      <w:rPr>
        <w:i/>
        <w:sz w:val="20"/>
      </w:rPr>
      <w:t>Notları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33281"/>
    <w:multiLevelType w:val="hybridMultilevel"/>
    <w:tmpl w:val="6EB2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D2166"/>
    <w:multiLevelType w:val="hybridMultilevel"/>
    <w:tmpl w:val="1B0E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F45BA"/>
    <w:multiLevelType w:val="hybridMultilevel"/>
    <w:tmpl w:val="80A84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44CB8"/>
    <w:multiLevelType w:val="hybridMultilevel"/>
    <w:tmpl w:val="D2405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6C"/>
    <w:rsid w:val="000008D1"/>
    <w:rsid w:val="00052FF7"/>
    <w:rsid w:val="00097FDE"/>
    <w:rsid w:val="000B6A3A"/>
    <w:rsid w:val="00210943"/>
    <w:rsid w:val="002C44A8"/>
    <w:rsid w:val="00427723"/>
    <w:rsid w:val="007655D7"/>
    <w:rsid w:val="007C50E6"/>
    <w:rsid w:val="00883427"/>
    <w:rsid w:val="008C1FE6"/>
    <w:rsid w:val="008C6E6C"/>
    <w:rsid w:val="008D7133"/>
    <w:rsid w:val="00A4117A"/>
    <w:rsid w:val="00DF4079"/>
    <w:rsid w:val="00E723F7"/>
    <w:rsid w:val="00EB5E27"/>
    <w:rsid w:val="00E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CE60E"/>
  <w14:defaultImageDpi w14:val="300"/>
  <w15:docId w15:val="{325A0067-5EDE-4879-BB22-D178DA61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6E6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27723"/>
    <w:pPr>
      <w:tabs>
        <w:tab w:val="center" w:pos="4153"/>
        <w:tab w:val="right" w:pos="83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27723"/>
  </w:style>
  <w:style w:type="paragraph" w:styleId="Altbilgi">
    <w:name w:val="footer"/>
    <w:basedOn w:val="Normal"/>
    <w:link w:val="AltbilgiChar"/>
    <w:uiPriority w:val="99"/>
    <w:unhideWhenUsed/>
    <w:rsid w:val="00427723"/>
    <w:pPr>
      <w:tabs>
        <w:tab w:val="center" w:pos="4153"/>
        <w:tab w:val="right" w:pos="83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27723"/>
  </w:style>
  <w:style w:type="paragraph" w:styleId="BalonMetni">
    <w:name w:val="Balloon Text"/>
    <w:basedOn w:val="Normal"/>
    <w:link w:val="BalonMetniChar"/>
    <w:uiPriority w:val="99"/>
    <w:semiHidden/>
    <w:unhideWhenUsed/>
    <w:rsid w:val="00DF407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4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gokie</dc:creator>
  <cp:keywords/>
  <dc:description/>
  <cp:lastModifiedBy>Gökhan Atik</cp:lastModifiedBy>
  <cp:revision>13</cp:revision>
  <cp:lastPrinted>2016-03-09T06:53:00Z</cp:lastPrinted>
  <dcterms:created xsi:type="dcterms:W3CDTF">2014-10-19T19:38:00Z</dcterms:created>
  <dcterms:modified xsi:type="dcterms:W3CDTF">2016-03-09T06:53:00Z</dcterms:modified>
</cp:coreProperties>
</file>