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6F074E" w:rsidRDefault="00BC32DD" w:rsidP="00BC32DD">
      <w:pPr>
        <w:jc w:val="center"/>
        <w:rPr>
          <w:rFonts w:asciiTheme="minorHAnsi" w:hAnsiTheme="minorHAnsi" w:cstheme="minorHAnsi"/>
          <w:sz w:val="24"/>
        </w:rPr>
      </w:pPr>
      <w:r w:rsidRPr="006F074E">
        <w:rPr>
          <w:rFonts w:asciiTheme="minorHAnsi" w:hAnsiTheme="minorHAnsi" w:cstheme="minorHAnsi"/>
          <w:b/>
          <w:sz w:val="24"/>
        </w:rPr>
        <w:t>Ankara Üniversitesi</w:t>
      </w:r>
      <w:r w:rsidRPr="006F074E">
        <w:rPr>
          <w:rFonts w:asciiTheme="minorHAnsi" w:hAnsiTheme="minorHAnsi" w:cstheme="minorHAnsi"/>
          <w:b/>
          <w:sz w:val="24"/>
        </w:rPr>
        <w:br/>
        <w:t xml:space="preserve">Kütüphane ve Dokümantasyon Daire Başkanlığı </w:t>
      </w:r>
    </w:p>
    <w:p w:rsidR="00BC32DD" w:rsidRPr="006F074E" w:rsidRDefault="00BC32DD" w:rsidP="00BC32DD">
      <w:pPr>
        <w:jc w:val="center"/>
        <w:rPr>
          <w:rFonts w:asciiTheme="minorHAnsi" w:hAnsiTheme="minorHAnsi" w:cstheme="minorHAnsi"/>
          <w:b/>
          <w:sz w:val="24"/>
        </w:rPr>
      </w:pPr>
      <w:r w:rsidRPr="006F074E">
        <w:rPr>
          <w:rFonts w:asciiTheme="minorHAnsi" w:hAnsiTheme="minorHAnsi" w:cstheme="minorHAnsi"/>
          <w:b/>
          <w:sz w:val="24"/>
        </w:rPr>
        <w:t>Açık Ders Malzemeleri</w:t>
      </w:r>
    </w:p>
    <w:p w:rsidR="00BC32DD" w:rsidRDefault="00BC32DD" w:rsidP="00BC32DD">
      <w:pPr>
        <w:pStyle w:val="Basliklar"/>
        <w:jc w:val="center"/>
        <w:rPr>
          <w:rFonts w:asciiTheme="minorHAnsi" w:hAnsiTheme="minorHAnsi" w:cstheme="minorHAnsi"/>
          <w:sz w:val="24"/>
        </w:rPr>
      </w:pPr>
      <w:r w:rsidRPr="006F074E">
        <w:rPr>
          <w:rFonts w:asciiTheme="minorHAnsi" w:hAnsiTheme="minorHAnsi" w:cstheme="minorHAnsi"/>
          <w:sz w:val="24"/>
        </w:rPr>
        <w:t>Ders izlence Formu</w:t>
      </w:r>
    </w:p>
    <w:p w:rsidR="006F074E" w:rsidRPr="006F074E" w:rsidRDefault="006F074E" w:rsidP="00BC32DD">
      <w:pPr>
        <w:pStyle w:val="Basliklar"/>
        <w:jc w:val="center"/>
        <w:rPr>
          <w:rFonts w:asciiTheme="minorHAnsi" w:hAnsiTheme="minorHAnsi" w:cstheme="minorHAnsi"/>
          <w:sz w:val="24"/>
        </w:rPr>
      </w:pPr>
    </w:p>
    <w:p w:rsidR="00BC32DD" w:rsidRPr="006F074E" w:rsidRDefault="00BC32DD" w:rsidP="00BC32DD">
      <w:pPr>
        <w:rPr>
          <w:rFonts w:asciiTheme="minorHAnsi" w:hAnsiTheme="minorHAnsi" w:cstheme="minorHAnsi"/>
          <w:sz w:val="24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7043"/>
      </w:tblGrid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Kodu ve İsmi</w:t>
            </w:r>
          </w:p>
        </w:tc>
        <w:tc>
          <w:tcPr>
            <w:tcW w:w="7043" w:type="dxa"/>
          </w:tcPr>
          <w:p w:rsidR="00BC32DD" w:rsidRPr="006F074E" w:rsidRDefault="001F0483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EDP 404</w:t>
            </w:r>
            <w:r w:rsidR="00F9702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F97028">
              <w:rPr>
                <w:rFonts w:asciiTheme="minorHAnsi" w:hAnsiTheme="minorHAnsi" w:cstheme="minorHAnsi"/>
                <w:sz w:val="24"/>
              </w:rPr>
              <w:t>Philosophy</w:t>
            </w:r>
            <w:proofErr w:type="spellEnd"/>
            <w:r w:rsidR="00F97028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="00F97028">
              <w:rPr>
                <w:rFonts w:asciiTheme="minorHAnsi" w:hAnsiTheme="minorHAnsi" w:cstheme="minorHAnsi"/>
                <w:sz w:val="24"/>
              </w:rPr>
              <w:t>Religion</w:t>
            </w:r>
            <w:proofErr w:type="spellEnd"/>
            <w:r w:rsidR="00F97028">
              <w:rPr>
                <w:rFonts w:asciiTheme="minorHAnsi" w:hAnsiTheme="minorHAnsi" w:cstheme="minorHAnsi"/>
                <w:sz w:val="24"/>
              </w:rPr>
              <w:t xml:space="preserve"> I</w:t>
            </w:r>
            <w:r>
              <w:rPr>
                <w:rFonts w:asciiTheme="minorHAnsi" w:hAnsiTheme="minorHAnsi" w:cstheme="minorHAnsi"/>
                <w:sz w:val="24"/>
              </w:rPr>
              <w:t>I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Sorumlusu</w:t>
            </w:r>
          </w:p>
        </w:tc>
        <w:tc>
          <w:tcPr>
            <w:tcW w:w="7043" w:type="dxa"/>
          </w:tcPr>
          <w:p w:rsidR="00CB7BC9" w:rsidRPr="006F074E" w:rsidRDefault="008174BE" w:rsidP="002855E1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Prof. Dr. Mehmet Sait R</w:t>
            </w:r>
            <w:r w:rsidR="002855E1">
              <w:rPr>
                <w:rFonts w:asciiTheme="minorHAnsi" w:hAnsiTheme="minorHAnsi" w:cstheme="minorHAnsi"/>
                <w:sz w:val="24"/>
              </w:rPr>
              <w:t>EÇBER</w:t>
            </w:r>
          </w:p>
        </w:tc>
      </w:tr>
      <w:tr w:rsidR="007F74A7" w:rsidRPr="006F074E" w:rsidTr="002855E1">
        <w:trPr>
          <w:jc w:val="center"/>
        </w:trPr>
        <w:tc>
          <w:tcPr>
            <w:tcW w:w="2745" w:type="dxa"/>
            <w:vAlign w:val="center"/>
          </w:tcPr>
          <w:p w:rsidR="007F74A7" w:rsidRPr="006F074E" w:rsidRDefault="007F74A7" w:rsidP="007F74A7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Düzeyi</w:t>
            </w:r>
          </w:p>
        </w:tc>
        <w:tc>
          <w:tcPr>
            <w:tcW w:w="7043" w:type="dxa"/>
          </w:tcPr>
          <w:p w:rsidR="007F74A7" w:rsidRPr="006F074E" w:rsidRDefault="007F74A7" w:rsidP="007F74A7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Undergraduate</w:t>
            </w:r>
            <w:proofErr w:type="spellEnd"/>
          </w:p>
        </w:tc>
      </w:tr>
      <w:tr w:rsidR="007F74A7" w:rsidRPr="006F074E" w:rsidTr="002855E1">
        <w:trPr>
          <w:jc w:val="center"/>
        </w:trPr>
        <w:tc>
          <w:tcPr>
            <w:tcW w:w="2745" w:type="dxa"/>
            <w:vAlign w:val="center"/>
          </w:tcPr>
          <w:p w:rsidR="007F74A7" w:rsidRPr="006F074E" w:rsidRDefault="007F74A7" w:rsidP="007F74A7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Kredisi</w:t>
            </w:r>
          </w:p>
        </w:tc>
        <w:tc>
          <w:tcPr>
            <w:tcW w:w="7043" w:type="dxa"/>
          </w:tcPr>
          <w:p w:rsidR="007F74A7" w:rsidRPr="006F074E" w:rsidRDefault="007F74A7" w:rsidP="007F74A7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7F74A7" w:rsidRPr="006F074E" w:rsidTr="002855E1">
        <w:trPr>
          <w:jc w:val="center"/>
        </w:trPr>
        <w:tc>
          <w:tcPr>
            <w:tcW w:w="2745" w:type="dxa"/>
            <w:vAlign w:val="center"/>
          </w:tcPr>
          <w:p w:rsidR="007F74A7" w:rsidRPr="006F074E" w:rsidRDefault="007F74A7" w:rsidP="007F74A7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Türü</w:t>
            </w:r>
          </w:p>
        </w:tc>
        <w:tc>
          <w:tcPr>
            <w:tcW w:w="7043" w:type="dxa"/>
          </w:tcPr>
          <w:p w:rsidR="007F74A7" w:rsidRPr="006F074E" w:rsidRDefault="007F74A7" w:rsidP="007F74A7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Compulsory</w:t>
            </w:r>
            <w:proofErr w:type="spellEnd"/>
          </w:p>
        </w:tc>
      </w:tr>
      <w:tr w:rsidR="007F74A7" w:rsidRPr="006F074E" w:rsidTr="002855E1">
        <w:trPr>
          <w:jc w:val="center"/>
        </w:trPr>
        <w:tc>
          <w:tcPr>
            <w:tcW w:w="2745" w:type="dxa"/>
            <w:vAlign w:val="center"/>
          </w:tcPr>
          <w:p w:rsidR="007F74A7" w:rsidRPr="006F074E" w:rsidRDefault="007F74A7" w:rsidP="007F74A7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İçeriği</w:t>
            </w:r>
          </w:p>
        </w:tc>
        <w:tc>
          <w:tcPr>
            <w:tcW w:w="7043" w:type="dxa"/>
          </w:tcPr>
          <w:p w:rsidR="007F74A7" w:rsidRPr="006F074E" w:rsidRDefault="007F74A7" w:rsidP="007F74A7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Main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problems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Philosophy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Religion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: </w:t>
            </w:r>
            <w:r w:rsidRPr="00AF0FCE">
              <w:rPr>
                <w:rFonts w:asciiTheme="minorHAnsi" w:hAnsiTheme="minorHAnsi" w:cstheme="minorHAnsi"/>
                <w:sz w:val="24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Divine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Attributes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,</w:t>
            </w:r>
            <w:r>
              <w:t xml:space="preserve"> </w:t>
            </w:r>
            <w:r w:rsidRPr="00AF0FCE">
              <w:rPr>
                <w:rFonts w:asciiTheme="minorHAnsi" w:hAnsiTheme="minorHAnsi" w:cstheme="minorHAnsi"/>
                <w:sz w:val="24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Atheism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3.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Religion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Morality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, 4.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Miracles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, 5.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Religion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science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, 6. </w:t>
            </w:r>
            <w:r>
              <w:rPr>
                <w:rFonts w:asciiTheme="minorHAnsi" w:hAnsiTheme="minorHAnsi" w:cstheme="minorHAnsi"/>
                <w:sz w:val="24"/>
              </w:rPr>
              <w:t xml:space="preserve">Life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After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Death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, 7.Religious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Diversity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7F74A7" w:rsidRPr="006F074E" w:rsidTr="002855E1">
        <w:trPr>
          <w:jc w:val="center"/>
        </w:trPr>
        <w:tc>
          <w:tcPr>
            <w:tcW w:w="2745" w:type="dxa"/>
            <w:vAlign w:val="center"/>
          </w:tcPr>
          <w:p w:rsidR="007F74A7" w:rsidRPr="006F074E" w:rsidRDefault="007F74A7" w:rsidP="007F74A7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Amacı</w:t>
            </w:r>
          </w:p>
        </w:tc>
        <w:tc>
          <w:tcPr>
            <w:tcW w:w="7043" w:type="dxa"/>
          </w:tcPr>
          <w:p w:rsidR="007F74A7" w:rsidRPr="006F074E" w:rsidRDefault="007F74A7" w:rsidP="007F74A7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aim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this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class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is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basic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information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on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main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religious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concepts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problems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7F74A7" w:rsidRPr="006F074E" w:rsidTr="002855E1">
        <w:trPr>
          <w:jc w:val="center"/>
        </w:trPr>
        <w:tc>
          <w:tcPr>
            <w:tcW w:w="2745" w:type="dxa"/>
            <w:vAlign w:val="center"/>
          </w:tcPr>
          <w:p w:rsidR="007F74A7" w:rsidRPr="006F074E" w:rsidRDefault="007F74A7" w:rsidP="007F74A7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Süresi</w:t>
            </w:r>
          </w:p>
        </w:tc>
        <w:tc>
          <w:tcPr>
            <w:tcW w:w="7043" w:type="dxa"/>
          </w:tcPr>
          <w:p w:rsidR="007F74A7" w:rsidRPr="006F074E" w:rsidRDefault="007F74A7" w:rsidP="007F74A7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Hour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Week</w:t>
            </w:r>
            <w:bookmarkStart w:id="0" w:name="_GoBack"/>
            <w:bookmarkEnd w:id="0"/>
            <w:proofErr w:type="spellEnd"/>
          </w:p>
        </w:tc>
      </w:tr>
      <w:tr w:rsidR="007F74A7" w:rsidRPr="006F074E" w:rsidTr="002855E1">
        <w:trPr>
          <w:jc w:val="center"/>
        </w:trPr>
        <w:tc>
          <w:tcPr>
            <w:tcW w:w="2745" w:type="dxa"/>
            <w:vAlign w:val="center"/>
          </w:tcPr>
          <w:p w:rsidR="007F74A7" w:rsidRPr="006F074E" w:rsidRDefault="007F74A7" w:rsidP="007F74A7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Eğitim Dili</w:t>
            </w:r>
          </w:p>
        </w:tc>
        <w:tc>
          <w:tcPr>
            <w:tcW w:w="7043" w:type="dxa"/>
          </w:tcPr>
          <w:p w:rsidR="007F74A7" w:rsidRPr="006F074E" w:rsidRDefault="007F74A7" w:rsidP="007F74A7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English</w:t>
            </w:r>
          </w:p>
        </w:tc>
      </w:tr>
      <w:tr w:rsidR="007F74A7" w:rsidRPr="006F074E" w:rsidTr="002855E1">
        <w:trPr>
          <w:jc w:val="center"/>
        </w:trPr>
        <w:tc>
          <w:tcPr>
            <w:tcW w:w="2745" w:type="dxa"/>
            <w:vAlign w:val="center"/>
          </w:tcPr>
          <w:p w:rsidR="007F74A7" w:rsidRPr="006F074E" w:rsidRDefault="007F74A7" w:rsidP="007F74A7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Ön Koşul</w:t>
            </w:r>
          </w:p>
        </w:tc>
        <w:tc>
          <w:tcPr>
            <w:tcW w:w="7043" w:type="dxa"/>
          </w:tcPr>
          <w:p w:rsidR="007F74A7" w:rsidRPr="006F074E" w:rsidRDefault="007F74A7" w:rsidP="007F74A7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-</w:t>
            </w:r>
            <w:r w:rsidRPr="006F074E">
              <w:rPr>
                <w:rFonts w:asciiTheme="minorHAnsi" w:hAnsiTheme="minorHAnsi" w:cstheme="minorHAnsi"/>
                <w:color w:val="666666"/>
                <w:sz w:val="24"/>
                <w:shd w:val="clear" w:color="auto" w:fill="FFFFFF"/>
              </w:rPr>
              <w:t xml:space="preserve"> </w:t>
            </w:r>
          </w:p>
        </w:tc>
      </w:tr>
      <w:tr w:rsidR="007F74A7" w:rsidRPr="006F074E" w:rsidTr="002855E1">
        <w:trPr>
          <w:jc w:val="center"/>
        </w:trPr>
        <w:tc>
          <w:tcPr>
            <w:tcW w:w="2745" w:type="dxa"/>
            <w:vAlign w:val="center"/>
          </w:tcPr>
          <w:p w:rsidR="007F74A7" w:rsidRPr="006F074E" w:rsidRDefault="007F74A7" w:rsidP="007F74A7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Önerilen Kaynaklar</w:t>
            </w:r>
          </w:p>
        </w:tc>
        <w:tc>
          <w:tcPr>
            <w:tcW w:w="7043" w:type="dxa"/>
          </w:tcPr>
          <w:p w:rsidR="007F74A7" w:rsidRDefault="007F74A7" w:rsidP="007F74A7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>William Rove, Philosophy of Religion: An Introduction, Belmont-2001.</w:t>
            </w:r>
          </w:p>
          <w:p w:rsidR="007F74A7" w:rsidRPr="006E6855" w:rsidRDefault="007F74A7" w:rsidP="007F74A7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>B. Davies, An Introduction to the Phil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osophy of Religion, Oxford: OUP-</w:t>
            </w: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 xml:space="preserve"> 2004</w:t>
            </w:r>
          </w:p>
          <w:p w:rsidR="007F74A7" w:rsidRPr="006E6855" w:rsidRDefault="007F74A7" w:rsidP="007F74A7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>B. Mitchell (ed.) Philosophy of Religion, Oxford: OUP, 1971</w:t>
            </w:r>
          </w:p>
          <w:p w:rsidR="007F74A7" w:rsidRPr="006E6855" w:rsidRDefault="007F74A7" w:rsidP="007F74A7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>M. Peterson et al, Philosophy of Religion: Selected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Readings, Oxford: OUP-</w:t>
            </w: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 xml:space="preserve"> 2007</w:t>
            </w:r>
          </w:p>
          <w:p w:rsidR="007F74A7" w:rsidRPr="006F074E" w:rsidRDefault="007F74A7" w:rsidP="007F74A7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>M. Peterson et al, Reason and Religious Belief: An Introduction to the Philosophy of Religion, New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York: Oxford University Press-</w:t>
            </w: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>2003.</w:t>
            </w:r>
          </w:p>
        </w:tc>
      </w:tr>
      <w:tr w:rsidR="007F74A7" w:rsidRPr="006F074E" w:rsidTr="002855E1">
        <w:trPr>
          <w:jc w:val="center"/>
        </w:trPr>
        <w:tc>
          <w:tcPr>
            <w:tcW w:w="2745" w:type="dxa"/>
            <w:vAlign w:val="center"/>
          </w:tcPr>
          <w:p w:rsidR="007F74A7" w:rsidRPr="006F074E" w:rsidRDefault="007F74A7" w:rsidP="007F74A7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Kredisi</w:t>
            </w:r>
          </w:p>
        </w:tc>
        <w:tc>
          <w:tcPr>
            <w:tcW w:w="7043" w:type="dxa"/>
            <w:vAlign w:val="center"/>
          </w:tcPr>
          <w:p w:rsidR="007F74A7" w:rsidRPr="006F074E" w:rsidRDefault="007F74A7" w:rsidP="007F74A7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7F74A7" w:rsidRPr="006F074E" w:rsidTr="002855E1">
        <w:trPr>
          <w:jc w:val="center"/>
        </w:trPr>
        <w:tc>
          <w:tcPr>
            <w:tcW w:w="2745" w:type="dxa"/>
            <w:vAlign w:val="center"/>
          </w:tcPr>
          <w:p w:rsidR="007F74A7" w:rsidRPr="006F074E" w:rsidRDefault="007F74A7" w:rsidP="007F74A7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Laboratuvar</w:t>
            </w:r>
          </w:p>
        </w:tc>
        <w:tc>
          <w:tcPr>
            <w:tcW w:w="7043" w:type="dxa"/>
            <w:vAlign w:val="center"/>
          </w:tcPr>
          <w:p w:rsidR="007F74A7" w:rsidRPr="006F074E" w:rsidRDefault="007F74A7" w:rsidP="007F74A7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7F74A7" w:rsidRPr="006F074E" w:rsidTr="002855E1">
        <w:trPr>
          <w:jc w:val="center"/>
        </w:trPr>
        <w:tc>
          <w:tcPr>
            <w:tcW w:w="2745" w:type="dxa"/>
            <w:vAlign w:val="center"/>
          </w:tcPr>
          <w:p w:rsidR="007F74A7" w:rsidRPr="006F074E" w:rsidRDefault="007F74A7" w:rsidP="007F74A7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Diğer-1</w:t>
            </w:r>
          </w:p>
        </w:tc>
        <w:tc>
          <w:tcPr>
            <w:tcW w:w="7043" w:type="dxa"/>
            <w:vAlign w:val="center"/>
          </w:tcPr>
          <w:p w:rsidR="007F74A7" w:rsidRPr="006F074E" w:rsidRDefault="007F74A7" w:rsidP="007F74A7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</w:tbl>
    <w:p w:rsidR="00BC32DD" w:rsidRPr="006F074E" w:rsidRDefault="00BC32DD" w:rsidP="00BC32DD">
      <w:pPr>
        <w:rPr>
          <w:rFonts w:asciiTheme="minorHAnsi" w:hAnsiTheme="minorHAnsi" w:cstheme="minorHAnsi"/>
          <w:sz w:val="24"/>
        </w:rPr>
      </w:pPr>
    </w:p>
    <w:sectPr w:rsidR="00BC32DD" w:rsidRPr="006F074E" w:rsidSect="002855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A5B8D"/>
    <w:multiLevelType w:val="hybridMultilevel"/>
    <w:tmpl w:val="16BEBB6A"/>
    <w:lvl w:ilvl="0" w:tplc="45B0E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08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C5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66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05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07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27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4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242C4D"/>
    <w:multiLevelType w:val="hybridMultilevel"/>
    <w:tmpl w:val="98F6C22A"/>
    <w:lvl w:ilvl="0" w:tplc="47AC2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A6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8F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4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C4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E6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83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E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4C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26062"/>
    <w:rsid w:val="0008000E"/>
    <w:rsid w:val="000A48ED"/>
    <w:rsid w:val="001C0C68"/>
    <w:rsid w:val="001F0483"/>
    <w:rsid w:val="00251383"/>
    <w:rsid w:val="002855E1"/>
    <w:rsid w:val="0031223C"/>
    <w:rsid w:val="00396D9E"/>
    <w:rsid w:val="003E75E7"/>
    <w:rsid w:val="00413C79"/>
    <w:rsid w:val="0043172E"/>
    <w:rsid w:val="0043682B"/>
    <w:rsid w:val="00455348"/>
    <w:rsid w:val="00657674"/>
    <w:rsid w:val="006B3A99"/>
    <w:rsid w:val="006F074E"/>
    <w:rsid w:val="00711B13"/>
    <w:rsid w:val="00731570"/>
    <w:rsid w:val="00795F41"/>
    <w:rsid w:val="007F74A7"/>
    <w:rsid w:val="008174BE"/>
    <w:rsid w:val="00832BE3"/>
    <w:rsid w:val="009E6419"/>
    <w:rsid w:val="00A852EE"/>
    <w:rsid w:val="00BC32DD"/>
    <w:rsid w:val="00BE2154"/>
    <w:rsid w:val="00CB7BC9"/>
    <w:rsid w:val="00CF5C8C"/>
    <w:rsid w:val="00D44D9B"/>
    <w:rsid w:val="00E744CC"/>
    <w:rsid w:val="00EA14AB"/>
    <w:rsid w:val="00F97028"/>
    <w:rsid w:val="00FC1B6D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CD1E"/>
  <w15:docId w15:val="{258A1231-E316-47CA-A55A-3CD5E75B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3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Ahmet Erkan</cp:lastModifiedBy>
  <cp:revision>8</cp:revision>
  <dcterms:created xsi:type="dcterms:W3CDTF">2017-02-03T08:50:00Z</dcterms:created>
  <dcterms:modified xsi:type="dcterms:W3CDTF">2020-05-11T12:51:00Z</dcterms:modified>
</cp:coreProperties>
</file>