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EBC" w:rsidRPr="00555EBC" w:rsidRDefault="00555EBC" w:rsidP="00555EBC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</w:pPr>
      <w:proofErr w:type="spellStart"/>
      <w:r w:rsidRPr="00555E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>Trasforma</w:t>
      </w:r>
      <w:proofErr w:type="spellEnd"/>
      <w:r w:rsidRPr="00555E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 xml:space="preserve"> le </w:t>
      </w:r>
      <w:proofErr w:type="spellStart"/>
      <w:r w:rsidRPr="00555E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>Proposizioni</w:t>
      </w:r>
      <w:proofErr w:type="spellEnd"/>
      <w:r w:rsidRPr="00555E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>Implicite</w:t>
      </w:r>
      <w:proofErr w:type="spellEnd"/>
      <w:r w:rsidRPr="00555E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 xml:space="preserve"> in </w:t>
      </w:r>
      <w:proofErr w:type="spellStart"/>
      <w:r w:rsidRPr="00555EB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</w:rPr>
        <w:t>Esplicite</w:t>
      </w:r>
      <w:proofErr w:type="spellEnd"/>
    </w:p>
    <w:p w:rsidR="00555EBC" w:rsidRPr="00555EBC" w:rsidRDefault="00555EBC" w:rsidP="00555EB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555EBC" w:rsidRPr="00555EBC" w:rsidRDefault="00555EBC" w:rsidP="00555EB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Nei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seguenti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periodi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trasforma</w:t>
      </w:r>
      <w:proofErr w:type="spellEnd"/>
      <w:r w:rsidRPr="00555EBC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le </w:t>
      </w:r>
      <w:proofErr w:type="spellStart"/>
      <w:r w:rsidRPr="00555EBC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proposizioni</w:t>
      </w:r>
      <w:proofErr w:type="spellEnd"/>
      <w:r w:rsidRPr="00555EBC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implicite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scritte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in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corsivo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in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proposizioni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esplicite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555EBC" w:rsidRPr="00555EBC" w:rsidRDefault="00555EBC" w:rsidP="00555EB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Giunto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 a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casa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indossò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pigiama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si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infilò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letto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555EBC" w:rsidRPr="00555EBC" w:rsidRDefault="00555EBC" w:rsidP="00555EB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Pur</w:t>
      </w:r>
      <w:proofErr w:type="spellEnd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potendo</w:t>
      </w:r>
      <w:proofErr w:type="spellEnd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fuggire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rimase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fino alla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morte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555EBC" w:rsidRPr="00555EBC" w:rsidRDefault="00555EBC" w:rsidP="00555EB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Il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candidato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fu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invitato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a </w:t>
      </w: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presentarsi</w:t>
      </w:r>
      <w:proofErr w:type="spellEnd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sulla</w:t>
      </w:r>
      <w:proofErr w:type="spellEnd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scena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555EBC" w:rsidRPr="00555EBC" w:rsidRDefault="00555EBC" w:rsidP="00555EB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Credendo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 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di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fare del bene,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intervenne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sul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luogo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dell'incidente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ma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combinò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solo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guai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555EBC" w:rsidRPr="00555EBC" w:rsidRDefault="00555EBC" w:rsidP="00555EB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La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guida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gli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ordinò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di</w:t>
      </w:r>
      <w:proofErr w:type="spellEnd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fermarsi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perché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le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lampade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andavano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esaurendosi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555EBC" w:rsidRPr="00555EBC" w:rsidRDefault="00555EBC" w:rsidP="00555EB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Nel</w:t>
      </w:r>
      <w:proofErr w:type="spellEnd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portare</w:t>
      </w:r>
      <w:proofErr w:type="spellEnd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il </w:t>
      </w: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compito</w:t>
      </w:r>
      <w:proofErr w:type="spellEnd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alla </w:t>
      </w: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cattedra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Luisa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passò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accanto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Michele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gli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sorrise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555EBC" w:rsidRPr="00555EBC" w:rsidRDefault="00555EBC" w:rsidP="00555EB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Estratto</w:t>
      </w:r>
      <w:proofErr w:type="spellEnd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l'ultimo</w:t>
      </w:r>
      <w:proofErr w:type="spellEnd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biglietto</w:t>
      </w:r>
      <w:proofErr w:type="spellEnd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della</w:t>
      </w:r>
      <w:proofErr w:type="spellEnd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lotteria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la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gente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si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alzò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delusa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ed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uscì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dalla sala.</w:t>
      </w:r>
    </w:p>
    <w:p w:rsidR="00555EBC" w:rsidRPr="00555EBC" w:rsidRDefault="00555EBC" w:rsidP="00555EB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Risolto</w:t>
      </w:r>
      <w:proofErr w:type="spellEnd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questo</w:t>
      </w:r>
      <w:proofErr w:type="spellEnd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problema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il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compito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sarà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finito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555EBC" w:rsidRPr="00555EBC" w:rsidRDefault="00555EBC" w:rsidP="00555EBC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C'è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un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signore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all'incrocio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nonostante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le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prove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contrarie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,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continua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a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sostenere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di</w:t>
      </w:r>
      <w:proofErr w:type="spellEnd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avere</w:t>
      </w:r>
      <w:proofErr w:type="spellEnd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ragione</w:t>
      </w:r>
      <w:proofErr w:type="spellEnd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e </w:t>
      </w: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di</w:t>
      </w:r>
      <w:proofErr w:type="spellEnd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non</w:t>
      </w:r>
      <w:proofErr w:type="spellEnd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essere</w:t>
      </w:r>
      <w:proofErr w:type="spellEnd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passato</w:t>
      </w:r>
      <w:proofErr w:type="spellEnd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con</w:t>
      </w:r>
      <w:proofErr w:type="spellEnd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 xml:space="preserve"> il </w:t>
      </w:r>
      <w:proofErr w:type="spellStart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rosso</w:t>
      </w:r>
      <w:proofErr w:type="spellEnd"/>
      <w:r w:rsidRPr="00555EBC">
        <w:rPr>
          <w:rFonts w:ascii="Times New Roman" w:eastAsia="Times New Roman" w:hAnsi="Times New Roman" w:cs="Times New Roman"/>
          <w:i/>
          <w:iCs/>
          <w:sz w:val="28"/>
          <w:szCs w:val="28"/>
          <w:lang w:eastAsia="tr-TR"/>
        </w:rPr>
        <w:t>.</w:t>
      </w:r>
    </w:p>
    <w:p w:rsidR="00555EBC" w:rsidRPr="00555EBC" w:rsidRDefault="00555EBC" w:rsidP="00555EB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555EBC" w:rsidRPr="00555EBC" w:rsidRDefault="00555EBC" w:rsidP="00555EB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proofErr w:type="spellStart"/>
      <w:r w:rsidRPr="00555E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tr-TR"/>
        </w:rPr>
        <w:t>Soluzione</w:t>
      </w:r>
      <w:proofErr w:type="spellEnd"/>
      <w:r w:rsidRPr="00555E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tr-TR"/>
        </w:rPr>
        <w:t>:</w:t>
      </w:r>
    </w:p>
    <w:p w:rsidR="00555EBC" w:rsidRPr="00555EBC" w:rsidRDefault="00555EBC" w:rsidP="00555EB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1)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Dopo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era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giunto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555EBC" w:rsidRPr="00555EBC" w:rsidRDefault="00555EBC" w:rsidP="00555EB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2)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Anche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se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poteva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fuggire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555EBC" w:rsidRPr="00555EBC" w:rsidRDefault="00555EBC" w:rsidP="00555EB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3) E si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presentò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555EBC" w:rsidRPr="00555EBC" w:rsidRDefault="00555EBC" w:rsidP="00555EB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4)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Poiché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credeva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555EBC" w:rsidRPr="00555EBC" w:rsidRDefault="00555EBC" w:rsidP="00555EB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5)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Affinché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si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fermasse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555EBC" w:rsidRPr="00555EBC" w:rsidRDefault="00555EBC" w:rsidP="00555EB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6)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Mentre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portava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compito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555EBC" w:rsidRPr="00555EBC" w:rsidRDefault="00555EBC" w:rsidP="00555EB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7)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Mentre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si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estraeva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555EBC" w:rsidRPr="00555EBC" w:rsidRDefault="00555EBC" w:rsidP="00555EB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8)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Dopo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ho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risolto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555EBC" w:rsidRDefault="00555EBC" w:rsidP="00555EB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lastRenderedPageBreak/>
        <w:t xml:space="preserve">9) Che ha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ragione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e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che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non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bookmarkStart w:id="0" w:name="_GoBack"/>
      <w:bookmarkEnd w:id="0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è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passato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con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il </w:t>
      </w:r>
      <w:proofErr w:type="spellStart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rosso</w:t>
      </w:r>
      <w:proofErr w:type="spellEnd"/>
      <w:r w:rsidRPr="00555EBC">
        <w:rPr>
          <w:rFonts w:ascii="Times New Roman" w:eastAsia="Times New Roman" w:hAnsi="Times New Roman" w:cs="Times New Roman"/>
          <w:sz w:val="28"/>
          <w:szCs w:val="28"/>
          <w:lang w:eastAsia="tr-TR"/>
        </w:rPr>
        <w:t>.</w:t>
      </w:r>
    </w:p>
    <w:p w:rsidR="00610E44" w:rsidRPr="00610E44" w:rsidRDefault="00610E44" w:rsidP="00555EB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proofErr w:type="spellStart"/>
      <w:r w:rsidRPr="00610E4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Esercizi</w:t>
      </w:r>
      <w:proofErr w:type="spellEnd"/>
      <w:r w:rsidRPr="00610E4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2</w:t>
      </w:r>
    </w:p>
    <w:p w:rsidR="00610E44" w:rsidRPr="00610E44" w:rsidRDefault="00610E44" w:rsidP="00610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continui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</w:t>
      </w:r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4" type="#_x0000_t75" style="width:1in;height:17.9pt" o:ole="">
            <v:imagedata r:id="rId5" o:title=""/>
          </v:shape>
          <w:control r:id="rId6" w:name="DefaultOcxName" w:shapeid="_x0000_i1134"/>
        </w:object>
      </w:r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] a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fumare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così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metti in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serio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pericolo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tua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salute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610E44" w:rsidRPr="00610E44" w:rsidRDefault="00610E44" w:rsidP="00610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Poiché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non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avevo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trovato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</w:t>
      </w:r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225" w:dyaOrig="225">
          <v:shape id="_x0000_i1133" type="#_x0000_t75" style="width:1in;height:17.9pt" o:ole="">
            <v:imagedata r:id="rId5" o:title=""/>
          </v:shape>
          <w:control r:id="rId7" w:name="DefaultOcxName1" w:shapeid="_x0000_i1133"/>
        </w:object>
      </w:r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]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nessun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vigile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per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la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strada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chiesi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l'informazione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 un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passante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610E44" w:rsidRPr="00610E44" w:rsidRDefault="00610E44" w:rsidP="00610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Dopo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ebbi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salutato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</w:t>
      </w:r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225" w:dyaOrig="225">
          <v:shape id="_x0000_i1132" type="#_x0000_t75" style="width:1in;height:17.9pt" o:ole="">
            <v:imagedata r:id="rId5" o:title=""/>
          </v:shape>
          <w:control r:id="rId8" w:name="DefaultOcxName2" w:shapeid="_x0000_i1132"/>
        </w:object>
      </w:r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]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tutti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gli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amici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partii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610E44" w:rsidRPr="00610E44" w:rsidRDefault="00610E44" w:rsidP="00610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Poiché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avevo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perduto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</w:t>
      </w:r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225" w:dyaOrig="225">
          <v:shape id="_x0000_i1131" type="#_x0000_t75" style="width:1in;height:17.9pt" o:ole="">
            <v:imagedata r:id="rId5" o:title=""/>
          </v:shape>
          <w:control r:id="rId9" w:name="DefaultOcxName3" w:shapeid="_x0000_i1131"/>
        </w:object>
      </w:r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]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l'ultimo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aerero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tornai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Roma in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treno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610E44" w:rsidRPr="00610E44" w:rsidRDefault="00610E44" w:rsidP="00610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L'ho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visto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usciva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</w:t>
      </w:r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225" w:dyaOrig="225">
          <v:shape id="_x0000_i1130" type="#_x0000_t75" style="width:1in;height:17.9pt" o:ole="">
            <v:imagedata r:id="rId5" o:title=""/>
          </v:shape>
          <w:control r:id="rId10" w:name="DefaultOcxName4" w:shapeid="_x0000_i1130"/>
        </w:object>
      </w:r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]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di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casa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correva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</w:t>
      </w:r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225" w:dyaOrig="225">
          <v:shape id="_x0000_i1129" type="#_x0000_t75" style="width:1in;height:17.9pt" o:ole="">
            <v:imagedata r:id="rId5" o:title=""/>
          </v:shape>
          <w:control r:id="rId11" w:name="DefaultOcxName5" w:shapeid="_x0000_i1129"/>
        </w:object>
      </w:r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].</w:t>
      </w:r>
    </w:p>
    <w:p w:rsidR="00610E44" w:rsidRPr="00610E44" w:rsidRDefault="00610E44" w:rsidP="00610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Era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ubriaco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fradicio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io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poiché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lo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vedevo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</w:t>
      </w:r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225" w:dyaOrig="225">
          <v:shape id="_x0000_i1128" type="#_x0000_t75" style="width:1in;height:17.9pt" o:ole="">
            <v:imagedata r:id="rId5" o:title=""/>
          </v:shape>
          <w:control r:id="rId12" w:name="DefaultOcxName6" w:shapeid="_x0000_i1128"/>
        </w:object>
      </w:r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] in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quello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stato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l'ho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accompagnato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casa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macchina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610E44" w:rsidRPr="00610E44" w:rsidRDefault="00610E44" w:rsidP="00610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farai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</w:t>
      </w:r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225" w:dyaOrig="225">
          <v:shape id="_x0000_i1127" type="#_x0000_t75" style="width:1in;height:17.9pt" o:ole="">
            <v:imagedata r:id="rId5" o:title=""/>
          </v:shape>
          <w:control r:id="rId13" w:name="DefaultOcxName7" w:shapeid="_x0000_i1127"/>
        </w:object>
      </w:r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]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questa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strada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arriverai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prima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all'università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610E44" w:rsidRPr="00610E44" w:rsidRDefault="00610E44" w:rsidP="00610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Quando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entravo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</w:t>
      </w:r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225" w:dyaOrig="225">
          <v:shape id="_x0000_i1126" type="#_x0000_t75" style="width:1in;height:17.9pt" o:ole="">
            <v:imagedata r:id="rId5" o:title=""/>
          </v:shape>
          <w:control r:id="rId14" w:name="DefaultOcxName8" w:shapeid="_x0000_i1126"/>
        </w:object>
      </w:r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] in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quel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bar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ci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trovavo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ogni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volta le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stesse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persone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610E44" w:rsidRPr="00610E44" w:rsidRDefault="00610E44" w:rsidP="00610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Poiché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gli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avevo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dato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</w:t>
      </w:r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225" w:dyaOrig="225">
          <v:shape id="_x0000_i1125" type="#_x0000_t75" style="width:1in;height:17.9pt" o:ole="">
            <v:imagedata r:id="rId5" o:title=""/>
          </v:shape>
          <w:control r:id="rId15" w:name="DefaultOcxName9" w:shapeid="_x0000_i1125"/>
        </w:object>
      </w:r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]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tutte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le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indicazioni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possibili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non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pensavo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che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si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sarebbe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sbagliato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610E44" w:rsidRPr="00610E44" w:rsidRDefault="00610E44" w:rsidP="00610E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Si è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rovinato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perché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aveva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fatto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</w:t>
      </w:r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object w:dxaOrig="225" w:dyaOrig="225">
          <v:shape id="_x0000_i1124" type="#_x0000_t75" style="width:1in;height:17.9pt" o:ole="">
            <v:imagedata r:id="rId5" o:title=""/>
          </v:shape>
          <w:control r:id="rId16" w:name="DefaultOcxName10" w:shapeid="_x0000_i1124"/>
        </w:object>
      </w:r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] una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vita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disordinata</w:t>
      </w:r>
      <w:proofErr w:type="spellEnd"/>
      <w:r w:rsidRPr="00610E4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610E44" w:rsidRPr="00555EBC" w:rsidRDefault="00610E44" w:rsidP="00555EB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:rsidR="00764803" w:rsidRPr="00555EBC" w:rsidRDefault="00610E44" w:rsidP="00555EBC">
      <w:pPr>
        <w:spacing w:line="360" w:lineRule="auto"/>
        <w:rPr>
          <w:sz w:val="28"/>
          <w:szCs w:val="28"/>
        </w:rPr>
      </w:pPr>
    </w:p>
    <w:sectPr w:rsidR="00764803" w:rsidRPr="00555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401A2"/>
    <w:multiLevelType w:val="multilevel"/>
    <w:tmpl w:val="A412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1E125C"/>
    <w:multiLevelType w:val="multilevel"/>
    <w:tmpl w:val="FE967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4D"/>
    <w:rsid w:val="00141B41"/>
    <w:rsid w:val="00220261"/>
    <w:rsid w:val="00555EBC"/>
    <w:rsid w:val="00610E44"/>
    <w:rsid w:val="009C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92C9"/>
  <w15:chartTrackingRefBased/>
  <w15:docId w15:val="{1ED1B58D-5728-4778-B000-0F441917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55E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5EBC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lau">
    <w:name w:val="blau"/>
    <w:basedOn w:val="VarsaylanParagrafYazTipi"/>
    <w:rsid w:val="00610E44"/>
  </w:style>
  <w:style w:type="character" w:customStyle="1" w:styleId="gapspan">
    <w:name w:val="gapspan"/>
    <w:basedOn w:val="VarsaylanParagrafYazTipi"/>
    <w:rsid w:val="00610E44"/>
  </w:style>
  <w:style w:type="character" w:customStyle="1" w:styleId="estilo2">
    <w:name w:val="estilo2"/>
    <w:basedOn w:val="VarsaylanParagrafYazTipi"/>
    <w:rsid w:val="00610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1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 İliskiler</dc:creator>
  <cp:keywords/>
  <dc:description/>
  <cp:lastModifiedBy>Dis İliskiler</cp:lastModifiedBy>
  <cp:revision>3</cp:revision>
  <dcterms:created xsi:type="dcterms:W3CDTF">2018-04-09T12:39:00Z</dcterms:created>
  <dcterms:modified xsi:type="dcterms:W3CDTF">2018-04-09T12:43:00Z</dcterms:modified>
</cp:coreProperties>
</file>