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27535" w14:textId="77777777" w:rsidR="00BC32DD" w:rsidRPr="0074665D" w:rsidRDefault="00BC32DD" w:rsidP="00BC32DD">
      <w:pPr>
        <w:jc w:val="center"/>
        <w:rPr>
          <w:sz w:val="16"/>
          <w:szCs w:val="16"/>
        </w:rPr>
      </w:pPr>
      <w:r w:rsidRPr="0074665D">
        <w:rPr>
          <w:b/>
          <w:sz w:val="16"/>
          <w:szCs w:val="16"/>
        </w:rPr>
        <w:t>Ankara Üniversitesi</w:t>
      </w:r>
      <w:r w:rsidRPr="0074665D">
        <w:rPr>
          <w:b/>
          <w:sz w:val="16"/>
          <w:szCs w:val="16"/>
        </w:rPr>
        <w:br/>
        <w:t xml:space="preserve">Kütüphane ve Dokümantasyon Daire Başkanlığı </w:t>
      </w:r>
    </w:p>
    <w:p w14:paraId="22F7717C" w14:textId="77777777" w:rsidR="00BC32DD" w:rsidRPr="0074665D" w:rsidRDefault="00BC32DD" w:rsidP="00BC32DD">
      <w:pPr>
        <w:jc w:val="center"/>
        <w:rPr>
          <w:b/>
          <w:sz w:val="16"/>
          <w:szCs w:val="16"/>
        </w:rPr>
      </w:pPr>
      <w:r w:rsidRPr="0074665D">
        <w:rPr>
          <w:b/>
          <w:sz w:val="16"/>
          <w:szCs w:val="16"/>
        </w:rPr>
        <w:t>Açık Ders Malzemeleri</w:t>
      </w:r>
    </w:p>
    <w:p w14:paraId="09C96603" w14:textId="77777777" w:rsidR="00BC32DD" w:rsidRPr="0074665D" w:rsidRDefault="00BC32DD" w:rsidP="00BC32DD">
      <w:pPr>
        <w:pStyle w:val="Basliklar"/>
        <w:jc w:val="center"/>
        <w:rPr>
          <w:sz w:val="16"/>
          <w:szCs w:val="16"/>
        </w:rPr>
      </w:pPr>
    </w:p>
    <w:p w14:paraId="0E5B2AE7" w14:textId="77777777" w:rsidR="00BC32DD" w:rsidRPr="0074665D" w:rsidRDefault="00BC32DD" w:rsidP="00BC32DD">
      <w:pPr>
        <w:pStyle w:val="Basliklar"/>
        <w:jc w:val="center"/>
        <w:rPr>
          <w:sz w:val="16"/>
          <w:szCs w:val="16"/>
        </w:rPr>
      </w:pPr>
      <w:r w:rsidRPr="0074665D">
        <w:rPr>
          <w:sz w:val="16"/>
          <w:szCs w:val="16"/>
        </w:rPr>
        <w:t>Ders izlence Formu</w:t>
      </w:r>
    </w:p>
    <w:p w14:paraId="5A89A108" w14:textId="77777777" w:rsidR="00BC32DD" w:rsidRPr="0074665D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192"/>
      </w:tblGrid>
      <w:tr w:rsidR="00BC32DD" w:rsidRPr="0074665D" w14:paraId="2684098E" w14:textId="77777777" w:rsidTr="00E17CA4">
        <w:trPr>
          <w:jc w:val="center"/>
        </w:trPr>
        <w:tc>
          <w:tcPr>
            <w:tcW w:w="2745" w:type="dxa"/>
            <w:vAlign w:val="center"/>
          </w:tcPr>
          <w:p w14:paraId="6CF383D3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Kodu ve İsmi</w:t>
            </w:r>
          </w:p>
        </w:tc>
        <w:tc>
          <w:tcPr>
            <w:tcW w:w="6192" w:type="dxa"/>
          </w:tcPr>
          <w:p w14:paraId="55152046" w14:textId="77777777" w:rsidR="00BC32DD" w:rsidRPr="0074665D" w:rsidRDefault="00841DDE" w:rsidP="00582DE0">
            <w:pPr>
              <w:pStyle w:val="DersBilgileri"/>
              <w:rPr>
                <w:b/>
                <w:bCs/>
                <w:szCs w:val="16"/>
              </w:rPr>
            </w:pPr>
            <w:r w:rsidRPr="0074665D">
              <w:rPr>
                <w:b/>
                <w:bCs/>
                <w:szCs w:val="16"/>
              </w:rPr>
              <w:t>İLT104 Temel Fotoğraf</w:t>
            </w:r>
          </w:p>
        </w:tc>
      </w:tr>
      <w:tr w:rsidR="00BC32DD" w:rsidRPr="0074665D" w14:paraId="5E8A696C" w14:textId="77777777" w:rsidTr="00E17CA4">
        <w:trPr>
          <w:jc w:val="center"/>
        </w:trPr>
        <w:tc>
          <w:tcPr>
            <w:tcW w:w="2745" w:type="dxa"/>
            <w:vAlign w:val="center"/>
          </w:tcPr>
          <w:p w14:paraId="326F442F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Sorumlusu</w:t>
            </w:r>
          </w:p>
        </w:tc>
        <w:tc>
          <w:tcPr>
            <w:tcW w:w="6192" w:type="dxa"/>
          </w:tcPr>
          <w:p w14:paraId="7197905E" w14:textId="5ABA3BBA" w:rsidR="00BC32DD" w:rsidRPr="0074665D" w:rsidRDefault="00B80D0D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Yrd. Doç. Dr. Tuğba Taş</w:t>
            </w:r>
          </w:p>
        </w:tc>
      </w:tr>
      <w:tr w:rsidR="00BC32DD" w:rsidRPr="0074665D" w14:paraId="6A3E63D2" w14:textId="77777777" w:rsidTr="00E17CA4">
        <w:trPr>
          <w:jc w:val="center"/>
        </w:trPr>
        <w:tc>
          <w:tcPr>
            <w:tcW w:w="2745" w:type="dxa"/>
            <w:vAlign w:val="center"/>
          </w:tcPr>
          <w:p w14:paraId="7EFB3710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Düzeyi</w:t>
            </w:r>
          </w:p>
        </w:tc>
        <w:tc>
          <w:tcPr>
            <w:tcW w:w="6192" w:type="dxa"/>
          </w:tcPr>
          <w:p w14:paraId="067C510F" w14:textId="19860E09" w:rsidR="00BC32DD" w:rsidRPr="0074665D" w:rsidRDefault="00773443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Lisans</w:t>
            </w:r>
          </w:p>
        </w:tc>
      </w:tr>
      <w:tr w:rsidR="00BC32DD" w:rsidRPr="0074665D" w14:paraId="7C2D8DD8" w14:textId="77777777" w:rsidTr="00E17CA4">
        <w:trPr>
          <w:jc w:val="center"/>
        </w:trPr>
        <w:tc>
          <w:tcPr>
            <w:tcW w:w="2745" w:type="dxa"/>
            <w:vAlign w:val="center"/>
          </w:tcPr>
          <w:p w14:paraId="7688520B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Kredisi</w:t>
            </w:r>
          </w:p>
        </w:tc>
        <w:tc>
          <w:tcPr>
            <w:tcW w:w="6192" w:type="dxa"/>
          </w:tcPr>
          <w:p w14:paraId="66C05945" w14:textId="43F5DDA3" w:rsidR="00BC32DD" w:rsidRPr="0074665D" w:rsidRDefault="00773443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3 (AKTS)</w:t>
            </w:r>
          </w:p>
        </w:tc>
      </w:tr>
      <w:tr w:rsidR="00BC32DD" w:rsidRPr="0074665D" w14:paraId="6F7F4EB2" w14:textId="77777777" w:rsidTr="00E17CA4">
        <w:trPr>
          <w:jc w:val="center"/>
        </w:trPr>
        <w:tc>
          <w:tcPr>
            <w:tcW w:w="2745" w:type="dxa"/>
            <w:vAlign w:val="center"/>
          </w:tcPr>
          <w:p w14:paraId="7AA7993E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Türü</w:t>
            </w:r>
          </w:p>
        </w:tc>
        <w:tc>
          <w:tcPr>
            <w:tcW w:w="6192" w:type="dxa"/>
          </w:tcPr>
          <w:p w14:paraId="0AAED072" w14:textId="633CA14E" w:rsidR="00BC32DD" w:rsidRPr="0074665D" w:rsidRDefault="00F8132D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Zorunlu</w:t>
            </w:r>
          </w:p>
        </w:tc>
      </w:tr>
      <w:tr w:rsidR="00BC32DD" w:rsidRPr="0074665D" w14:paraId="34833C39" w14:textId="77777777" w:rsidTr="00E17CA4">
        <w:trPr>
          <w:jc w:val="center"/>
        </w:trPr>
        <w:tc>
          <w:tcPr>
            <w:tcW w:w="2745" w:type="dxa"/>
            <w:vAlign w:val="center"/>
          </w:tcPr>
          <w:p w14:paraId="01FB0618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İçeriği</w:t>
            </w:r>
          </w:p>
        </w:tc>
        <w:tc>
          <w:tcPr>
            <w:tcW w:w="6192" w:type="dxa"/>
          </w:tcPr>
          <w:p w14:paraId="16256AE9" w14:textId="3F1F441F" w:rsidR="00B025F7" w:rsidRPr="0074665D" w:rsidRDefault="00B025F7" w:rsidP="00B025F7">
            <w:pPr>
              <w:pStyle w:val="DersBilgileri"/>
              <w:ind w:left="0"/>
              <w:rPr>
                <w:szCs w:val="16"/>
              </w:rPr>
            </w:pPr>
            <w:r w:rsidRPr="0074665D">
              <w:rPr>
                <w:szCs w:val="16"/>
              </w:rPr>
              <w:t xml:space="preserve">Fotoğraf aracının çağdaş doğasına hakim olan ontolojik kökenlerin tanımlanması, bulunuşundan bu yana geçirdiği evrimin aktarılması; fotoğraf aracını farklı ifade biçimleri için kullanan çağdaş fotoğrafçılardan örnekler verilerek görsel bir bellek oluşturulması; fotografik görüntü üretim sürecinde düşünce, üretim ve  sonuç arasındaki bağın hangi ifade biçimleri aracılığıyla, nasıl sağlandığının aktarılması. </w:t>
            </w:r>
          </w:p>
        </w:tc>
      </w:tr>
      <w:tr w:rsidR="00BC32DD" w:rsidRPr="0074665D" w14:paraId="4E9C8CAD" w14:textId="77777777" w:rsidTr="00E17CA4">
        <w:trPr>
          <w:jc w:val="center"/>
        </w:trPr>
        <w:tc>
          <w:tcPr>
            <w:tcW w:w="2745" w:type="dxa"/>
            <w:vAlign w:val="center"/>
          </w:tcPr>
          <w:p w14:paraId="29AA1D71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Amacı</w:t>
            </w:r>
          </w:p>
        </w:tc>
        <w:tc>
          <w:tcPr>
            <w:tcW w:w="6192" w:type="dxa"/>
          </w:tcPr>
          <w:p w14:paraId="7E383D81" w14:textId="2D6479ED" w:rsidR="00BC32DD" w:rsidRPr="0074665D" w:rsidRDefault="008035FB" w:rsidP="00F8132D">
            <w:pPr>
              <w:shd w:val="clear" w:color="auto" w:fill="FFFFFF"/>
              <w:jc w:val="left"/>
              <w:textAlignment w:val="baseline"/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</w:pPr>
            <w:r w:rsidRPr="0074665D"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  <w:t>Öğrencilerin f</w:t>
            </w:r>
            <w:r w:rsidR="00F8132D" w:rsidRPr="0074665D"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  <w:t>otoğrafın farklı kullanım alanlarını tanıyarak fotoğraf anlatısını teknik, estetik, toplumsal, tarihsel ve ideolojik açılardan değ</w:t>
            </w:r>
            <w:r w:rsidRPr="0074665D"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  <w:t>erlendirebilmelerini sağlamak</w:t>
            </w:r>
            <w:r w:rsidR="00F8132D" w:rsidRPr="0074665D"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  <w:t>.</w:t>
            </w:r>
          </w:p>
        </w:tc>
      </w:tr>
      <w:tr w:rsidR="00BC32DD" w:rsidRPr="0074665D" w14:paraId="3569E541" w14:textId="77777777" w:rsidTr="00E17CA4">
        <w:trPr>
          <w:jc w:val="center"/>
        </w:trPr>
        <w:tc>
          <w:tcPr>
            <w:tcW w:w="2745" w:type="dxa"/>
            <w:vAlign w:val="center"/>
          </w:tcPr>
          <w:p w14:paraId="66CDAAC7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Dersin Süresi</w:t>
            </w:r>
          </w:p>
        </w:tc>
        <w:tc>
          <w:tcPr>
            <w:tcW w:w="6192" w:type="dxa"/>
          </w:tcPr>
          <w:p w14:paraId="7B1D7DA4" w14:textId="77777777" w:rsidR="00BC32DD" w:rsidRPr="0074665D" w:rsidRDefault="00BC32DD" w:rsidP="00582DE0">
            <w:pPr>
              <w:pStyle w:val="DersBilgileri"/>
              <w:rPr>
                <w:szCs w:val="16"/>
              </w:rPr>
            </w:pPr>
          </w:p>
        </w:tc>
      </w:tr>
      <w:tr w:rsidR="00BC32DD" w:rsidRPr="0074665D" w14:paraId="4A3F75BA" w14:textId="77777777" w:rsidTr="00E17CA4">
        <w:trPr>
          <w:jc w:val="center"/>
        </w:trPr>
        <w:tc>
          <w:tcPr>
            <w:tcW w:w="2745" w:type="dxa"/>
            <w:vAlign w:val="center"/>
          </w:tcPr>
          <w:p w14:paraId="3A8CBF03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Eğitim Dili</w:t>
            </w:r>
          </w:p>
        </w:tc>
        <w:tc>
          <w:tcPr>
            <w:tcW w:w="6192" w:type="dxa"/>
          </w:tcPr>
          <w:p w14:paraId="4488AC1C" w14:textId="28051962" w:rsidR="00BC32DD" w:rsidRPr="0074665D" w:rsidRDefault="00F8132D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Türkçe</w:t>
            </w:r>
          </w:p>
        </w:tc>
      </w:tr>
      <w:tr w:rsidR="00BC32DD" w:rsidRPr="0074665D" w14:paraId="0569CA43" w14:textId="77777777" w:rsidTr="00E17CA4">
        <w:trPr>
          <w:jc w:val="center"/>
        </w:trPr>
        <w:tc>
          <w:tcPr>
            <w:tcW w:w="2745" w:type="dxa"/>
            <w:vAlign w:val="center"/>
          </w:tcPr>
          <w:p w14:paraId="7F944C50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Ön Koşul</w:t>
            </w:r>
          </w:p>
        </w:tc>
        <w:tc>
          <w:tcPr>
            <w:tcW w:w="6192" w:type="dxa"/>
          </w:tcPr>
          <w:p w14:paraId="7740A0E8" w14:textId="66AB9B97" w:rsidR="00BC32DD" w:rsidRPr="0074665D" w:rsidRDefault="00F8132D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-</w:t>
            </w:r>
          </w:p>
        </w:tc>
      </w:tr>
      <w:tr w:rsidR="00BC32DD" w:rsidRPr="0074665D" w14:paraId="39E454F2" w14:textId="77777777" w:rsidTr="00E17CA4">
        <w:trPr>
          <w:jc w:val="center"/>
        </w:trPr>
        <w:tc>
          <w:tcPr>
            <w:tcW w:w="2745" w:type="dxa"/>
            <w:vAlign w:val="center"/>
          </w:tcPr>
          <w:p w14:paraId="4681280F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Önerilen Kaynaklar</w:t>
            </w:r>
          </w:p>
        </w:tc>
        <w:tc>
          <w:tcPr>
            <w:tcW w:w="6192" w:type="dxa"/>
          </w:tcPr>
          <w:p w14:paraId="05FFB401" w14:textId="1467BAD5" w:rsidR="00BC32DD" w:rsidRPr="0074665D" w:rsidRDefault="00E17CA4" w:rsidP="00582DE0">
            <w:pPr>
              <w:pStyle w:val="Kaynakca"/>
              <w:rPr>
                <w:szCs w:val="16"/>
                <w:lang w:val="tr-TR" w:bidi="x-none"/>
              </w:rPr>
            </w:pPr>
            <w:r w:rsidRPr="0074665D">
              <w:rPr>
                <w:szCs w:val="16"/>
                <w:lang w:val="tr-TR" w:bidi="x-none"/>
              </w:rPr>
              <w:t xml:space="preserve">Graham Clarke, </w:t>
            </w:r>
            <w:r w:rsidRPr="0074665D">
              <w:rPr>
                <w:i/>
                <w:szCs w:val="16"/>
                <w:lang w:val="tr-TR" w:bidi="x-none"/>
              </w:rPr>
              <w:t>Güzel Sanatların Bir Dalı Olarak Fotoğraf</w:t>
            </w:r>
            <w:r w:rsidRPr="0074665D">
              <w:rPr>
                <w:szCs w:val="16"/>
                <w:lang w:val="tr-TR" w:bidi="x-none"/>
              </w:rPr>
              <w:t>, (çev. Maide Meltem Aydemir), 2017, Hayalperest .</w:t>
            </w:r>
          </w:p>
          <w:p w14:paraId="1A55E3D5" w14:textId="724AA807" w:rsidR="00582DE0" w:rsidRPr="0074665D" w:rsidRDefault="0011104C" w:rsidP="00772574">
            <w:pPr>
              <w:pStyle w:val="Kaynakca"/>
              <w:rPr>
                <w:szCs w:val="16"/>
                <w:lang w:val="tr-TR" w:bidi="x-none"/>
              </w:rPr>
            </w:pPr>
            <w:r w:rsidRPr="0074665D">
              <w:rPr>
                <w:szCs w:val="16"/>
                <w:lang w:val="tr-TR" w:bidi="x-none"/>
              </w:rPr>
              <w:t xml:space="preserve">Juliet Hacking (ed.), </w:t>
            </w:r>
            <w:r w:rsidRPr="0074665D">
              <w:rPr>
                <w:i/>
                <w:szCs w:val="16"/>
                <w:lang w:val="tr-TR" w:bidi="x-none"/>
              </w:rPr>
              <w:t>Fotoğrafın Tüm Öyküsü</w:t>
            </w:r>
            <w:r w:rsidRPr="0074665D">
              <w:rPr>
                <w:szCs w:val="16"/>
                <w:lang w:val="tr-TR" w:bidi="x-none"/>
              </w:rPr>
              <w:t>, (çev. Abbas Bozkurt), 2015, Hayalperest</w:t>
            </w:r>
          </w:p>
          <w:p w14:paraId="3DA93A3E" w14:textId="407478C4" w:rsidR="00E17CA4" w:rsidRPr="0074665D" w:rsidRDefault="00772574" w:rsidP="00E17CA4">
            <w:pPr>
              <w:ind w:left="-720" w:right="-1056"/>
              <w:rPr>
                <w:sz w:val="16"/>
                <w:szCs w:val="16"/>
              </w:rPr>
            </w:pPr>
            <w:r w:rsidRPr="0074665D">
              <w:rPr>
                <w:sz w:val="16"/>
                <w:szCs w:val="16"/>
              </w:rPr>
              <w:t xml:space="preserve">                </w:t>
            </w:r>
            <w:r w:rsidR="00E17CA4" w:rsidRPr="0074665D">
              <w:rPr>
                <w:sz w:val="16"/>
                <w:szCs w:val="16"/>
              </w:rPr>
              <w:t xml:space="preserve">David Bate, </w:t>
            </w:r>
            <w:r w:rsidR="00E17CA4" w:rsidRPr="0074665D">
              <w:rPr>
                <w:i/>
                <w:sz w:val="16"/>
                <w:szCs w:val="16"/>
              </w:rPr>
              <w:t>Fotoğraf: Anahtar Kavramlar</w:t>
            </w:r>
            <w:r w:rsidR="00E17CA4" w:rsidRPr="0074665D">
              <w:rPr>
                <w:sz w:val="16"/>
                <w:szCs w:val="16"/>
              </w:rPr>
              <w:t xml:space="preserve">, (çev. Bahar Şimşek), </w:t>
            </w:r>
            <w:r w:rsidR="009C29D5" w:rsidRPr="0074665D">
              <w:rPr>
                <w:sz w:val="16"/>
                <w:szCs w:val="16"/>
              </w:rPr>
              <w:t xml:space="preserve">2010, </w:t>
            </w:r>
            <w:r w:rsidR="00E17CA4" w:rsidRPr="0074665D">
              <w:rPr>
                <w:sz w:val="16"/>
                <w:szCs w:val="16"/>
              </w:rPr>
              <w:t>De Ki.</w:t>
            </w:r>
          </w:p>
          <w:p w14:paraId="1CBA6D15" w14:textId="4F49DFF4" w:rsidR="00A61F45" w:rsidRPr="0074665D" w:rsidRDefault="00A61F45" w:rsidP="00A61F45">
            <w:pPr>
              <w:ind w:left="-709" w:right="-1056"/>
              <w:rPr>
                <w:rFonts w:cs="Arial"/>
                <w:sz w:val="16"/>
                <w:szCs w:val="16"/>
              </w:rPr>
            </w:pPr>
            <w:r w:rsidRPr="0074665D">
              <w:rPr>
                <w:rFonts w:cs="Arial"/>
                <w:sz w:val="16"/>
                <w:szCs w:val="16"/>
              </w:rPr>
              <w:t xml:space="preserve">                Merter Oral, “Fotoğraf ve Toplumsal Değişme”, ToplumBilim, Mart 2006.</w:t>
            </w:r>
          </w:p>
          <w:p w14:paraId="6A11F94C" w14:textId="60216AEE" w:rsidR="00A61F45" w:rsidRPr="0074665D" w:rsidRDefault="00A61F45" w:rsidP="00A61F45">
            <w:pPr>
              <w:ind w:left="-709" w:right="-1056"/>
              <w:rPr>
                <w:sz w:val="16"/>
                <w:szCs w:val="16"/>
                <w:lang w:bidi="x-none"/>
              </w:rPr>
            </w:pPr>
            <w:r w:rsidRPr="0074665D">
              <w:rPr>
                <w:sz w:val="16"/>
                <w:szCs w:val="16"/>
                <w:lang w:bidi="x-none"/>
              </w:rPr>
              <w:t xml:space="preserve">                Engin Özendes, “Fotoğraf Osmanlı İmparatorluğunda”, “Oryantalizmden </w:t>
            </w:r>
          </w:p>
          <w:p w14:paraId="35C2DE1A" w14:textId="3D2AC5DF" w:rsidR="00DD1420" w:rsidRDefault="00DD1420" w:rsidP="00A61F45">
            <w:pPr>
              <w:ind w:left="-709" w:right="-1056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                     </w:t>
            </w:r>
            <w:r w:rsidR="00A61F45" w:rsidRPr="0074665D">
              <w:rPr>
                <w:sz w:val="16"/>
                <w:szCs w:val="16"/>
                <w:lang w:bidi="x-none"/>
              </w:rPr>
              <w:t xml:space="preserve">Osmanlı Fotoğraf Sanatına, Saray Fotoğrafçıları”, Osmanlı Bankası </w:t>
            </w:r>
          </w:p>
          <w:p w14:paraId="60A11D0D" w14:textId="1D3EB747" w:rsidR="001E21B8" w:rsidRPr="0074665D" w:rsidRDefault="00DD1420" w:rsidP="00DD1420">
            <w:pPr>
              <w:ind w:left="-709" w:right="-1056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                     </w:t>
            </w:r>
            <w:r w:rsidR="00A61F45" w:rsidRPr="0074665D">
              <w:rPr>
                <w:sz w:val="16"/>
                <w:szCs w:val="16"/>
                <w:lang w:bidi="x-none"/>
              </w:rPr>
              <w:t xml:space="preserve">Arşiv ve </w:t>
            </w:r>
            <w:r w:rsidRPr="0074665D">
              <w:rPr>
                <w:sz w:val="16"/>
                <w:szCs w:val="16"/>
                <w:lang w:bidi="x-none"/>
              </w:rPr>
              <w:t>Araştırma Merkezi.</w:t>
            </w:r>
            <w:r w:rsidR="00A61F45" w:rsidRPr="0074665D">
              <w:rPr>
                <w:sz w:val="16"/>
                <w:szCs w:val="16"/>
                <w:lang w:bidi="x-none"/>
              </w:rPr>
              <w:t xml:space="preserve"> </w:t>
            </w:r>
          </w:p>
          <w:p w14:paraId="3DC7D080" w14:textId="0A09D45F" w:rsidR="00A61F45" w:rsidRPr="0074665D" w:rsidRDefault="00DD1420" w:rsidP="00A61F45">
            <w:pPr>
              <w:ind w:left="-709" w:right="-1056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               </w:t>
            </w:r>
            <w:r w:rsidR="00E86025" w:rsidRPr="0074665D">
              <w:rPr>
                <w:sz w:val="16"/>
                <w:szCs w:val="16"/>
                <w:lang w:bidi="x-none"/>
              </w:rPr>
              <w:t>Bahattin Öztuncay, “İstanbul’</w:t>
            </w:r>
            <w:r w:rsidR="001E21B8" w:rsidRPr="0074665D">
              <w:rPr>
                <w:sz w:val="16"/>
                <w:szCs w:val="16"/>
                <w:lang w:bidi="x-none"/>
              </w:rPr>
              <w:t xml:space="preserve"> Fotoğrafçılığın Doğuşu ve Gelişim Süreci”, Camera</w:t>
            </w:r>
          </w:p>
          <w:p w14:paraId="2B83A7B7" w14:textId="62AA4A5C" w:rsidR="001E21B8" w:rsidRPr="0074665D" w:rsidRDefault="00DD1420" w:rsidP="00A61F45">
            <w:pPr>
              <w:ind w:left="-709" w:right="-1056"/>
              <w:rPr>
                <w:sz w:val="16"/>
                <w:szCs w:val="16"/>
                <w:lang w:bidi="x-none"/>
              </w:rPr>
            </w:pPr>
            <w:r>
              <w:rPr>
                <w:sz w:val="16"/>
                <w:szCs w:val="16"/>
                <w:lang w:bidi="x-none"/>
              </w:rPr>
              <w:t xml:space="preserve">                       </w:t>
            </w:r>
            <w:r w:rsidR="001E21B8" w:rsidRPr="0074665D">
              <w:rPr>
                <w:sz w:val="16"/>
                <w:szCs w:val="16"/>
                <w:lang w:bidi="x-none"/>
              </w:rPr>
              <w:t>Ottomana içinde. (der. Zeynep Çelik, Edhem Eldem), 2015, Koç Ün., 66-106.</w:t>
            </w:r>
          </w:p>
          <w:p w14:paraId="3E0F6703" w14:textId="3624EF1E" w:rsidR="00E86025" w:rsidRPr="0074665D" w:rsidRDefault="005944C7" w:rsidP="005944C7">
            <w:pPr>
              <w:ind w:left="-709" w:right="-1056"/>
              <w:rPr>
                <w:sz w:val="16"/>
                <w:szCs w:val="16"/>
                <w:lang w:bidi="x-none"/>
              </w:rPr>
            </w:pPr>
            <w:r w:rsidRPr="0074665D">
              <w:rPr>
                <w:sz w:val="16"/>
                <w:szCs w:val="16"/>
                <w:lang w:bidi="x-none"/>
              </w:rPr>
              <w:t xml:space="preserve">                 Engin Özendes, Türkiye’de Fotoğraf, 2009, Türkiye Ekonomik ve Toplumsal</w:t>
            </w:r>
          </w:p>
          <w:p w14:paraId="3AE73479" w14:textId="77777777" w:rsidR="00E531BE" w:rsidRPr="0074665D" w:rsidRDefault="005944C7" w:rsidP="00E531BE">
            <w:pPr>
              <w:ind w:left="-709" w:right="-1056"/>
              <w:rPr>
                <w:sz w:val="16"/>
                <w:szCs w:val="16"/>
                <w:lang w:bidi="x-none"/>
              </w:rPr>
            </w:pPr>
            <w:r w:rsidRPr="0074665D">
              <w:rPr>
                <w:sz w:val="16"/>
                <w:szCs w:val="16"/>
                <w:lang w:bidi="x-none"/>
              </w:rPr>
              <w:t xml:space="preserve">                       Tarih Vakfı. </w:t>
            </w:r>
            <w:r w:rsidR="00E531BE" w:rsidRPr="0074665D">
              <w:rPr>
                <w:sz w:val="16"/>
                <w:szCs w:val="16"/>
                <w:lang w:bidi="x-none"/>
              </w:rPr>
              <w:t xml:space="preserve"> </w:t>
            </w:r>
          </w:p>
          <w:p w14:paraId="5017D80A" w14:textId="51BEA54F" w:rsidR="00A61F45" w:rsidRPr="0074665D" w:rsidRDefault="00E531BE" w:rsidP="00A61F45">
            <w:pPr>
              <w:ind w:left="-709" w:right="-1056"/>
              <w:rPr>
                <w:rFonts w:cs="Arial"/>
                <w:sz w:val="16"/>
                <w:szCs w:val="16"/>
              </w:rPr>
            </w:pPr>
            <w:r w:rsidRPr="0074665D">
              <w:rPr>
                <w:sz w:val="16"/>
                <w:szCs w:val="16"/>
                <w:lang w:bidi="x-none"/>
              </w:rPr>
              <w:t xml:space="preserve">                 </w:t>
            </w:r>
            <w:r w:rsidRPr="0074665D">
              <w:rPr>
                <w:color w:val="000000"/>
                <w:sz w:val="16"/>
                <w:szCs w:val="16"/>
              </w:rPr>
              <w:t>A. Beyhan Özdemir,</w:t>
            </w:r>
            <w:r w:rsidRPr="0074665D">
              <w:rPr>
                <w:rFonts w:cs="Arial"/>
                <w:color w:val="000000"/>
                <w:sz w:val="16"/>
                <w:szCs w:val="16"/>
              </w:rPr>
              <w:t xml:space="preserve"> “Çağdaş Sanat Akimlari ve Fotoğraf</w:t>
            </w:r>
            <w:r w:rsidRPr="0074665D">
              <w:rPr>
                <w:color w:val="000000"/>
                <w:sz w:val="16"/>
                <w:szCs w:val="16"/>
              </w:rPr>
              <w:t>”, 2004.</w:t>
            </w:r>
            <w:r w:rsidRPr="0074665D">
              <w:rPr>
                <w:rFonts w:cs="Arial"/>
                <w:sz w:val="16"/>
                <w:szCs w:val="16"/>
              </w:rPr>
              <w:t xml:space="preserve"> </w:t>
            </w:r>
          </w:p>
          <w:p w14:paraId="5767C423" w14:textId="19D8A1EA" w:rsidR="00466EE3" w:rsidRPr="0074665D" w:rsidRDefault="00E531BE" w:rsidP="00466EE3">
            <w:pPr>
              <w:ind w:left="-709" w:right="-1056"/>
              <w:rPr>
                <w:sz w:val="16"/>
                <w:szCs w:val="16"/>
              </w:rPr>
            </w:pPr>
            <w:r w:rsidRPr="0074665D">
              <w:rPr>
                <w:sz w:val="16"/>
                <w:szCs w:val="16"/>
                <w:lang w:bidi="x-none"/>
              </w:rPr>
              <w:t xml:space="preserve">                 </w:t>
            </w:r>
            <w:r w:rsidR="00466EE3" w:rsidRPr="0074665D">
              <w:rPr>
                <w:sz w:val="16"/>
                <w:szCs w:val="16"/>
                <w:lang w:bidi="x-none"/>
              </w:rPr>
              <w:t xml:space="preserve">Nazif Topçuoğlu, Fotoğraf Ölmedi Ama Tuhaf Kokuyor, 2003, YKY. </w:t>
            </w:r>
          </w:p>
          <w:p w14:paraId="202C38FD" w14:textId="26C85C29" w:rsidR="00E17CA4" w:rsidRPr="0074665D" w:rsidRDefault="00E531BE" w:rsidP="00E17CA4">
            <w:pPr>
              <w:ind w:left="-720" w:right="-1056"/>
              <w:rPr>
                <w:sz w:val="16"/>
                <w:szCs w:val="16"/>
              </w:rPr>
            </w:pPr>
            <w:r w:rsidRPr="0074665D">
              <w:rPr>
                <w:sz w:val="16"/>
                <w:szCs w:val="16"/>
              </w:rPr>
              <w:t xml:space="preserve">                 </w:t>
            </w:r>
            <w:r w:rsidR="00E17CA4" w:rsidRPr="0074665D">
              <w:rPr>
                <w:sz w:val="16"/>
                <w:szCs w:val="16"/>
              </w:rPr>
              <w:t xml:space="preserve">John Berger, </w:t>
            </w:r>
            <w:r w:rsidR="00E17CA4" w:rsidRPr="0074665D">
              <w:rPr>
                <w:i/>
                <w:sz w:val="16"/>
                <w:szCs w:val="16"/>
              </w:rPr>
              <w:t>O Ana</w:t>
            </w:r>
            <w:r w:rsidR="009C29D5" w:rsidRPr="0074665D">
              <w:rPr>
                <w:i/>
                <w:sz w:val="16"/>
                <w:szCs w:val="16"/>
              </w:rPr>
              <w:t xml:space="preserve"> Adanmış</w:t>
            </w:r>
            <w:r w:rsidR="00E17CA4" w:rsidRPr="0074665D">
              <w:rPr>
                <w:sz w:val="16"/>
                <w:szCs w:val="16"/>
              </w:rPr>
              <w:t xml:space="preserve">, </w:t>
            </w:r>
            <w:r w:rsidR="009C29D5" w:rsidRPr="0074665D">
              <w:rPr>
                <w:sz w:val="16"/>
                <w:szCs w:val="16"/>
              </w:rPr>
              <w:t>(çev.Müge Gürsoy Sökmen)</w:t>
            </w:r>
            <w:r w:rsidR="00E17CA4" w:rsidRPr="0074665D">
              <w:rPr>
                <w:sz w:val="16"/>
                <w:szCs w:val="16"/>
              </w:rPr>
              <w:t xml:space="preserve">, </w:t>
            </w:r>
            <w:r w:rsidR="009C29D5" w:rsidRPr="0074665D">
              <w:rPr>
                <w:sz w:val="16"/>
                <w:szCs w:val="16"/>
              </w:rPr>
              <w:t xml:space="preserve">2016, </w:t>
            </w:r>
            <w:r w:rsidR="00E17CA4" w:rsidRPr="0074665D">
              <w:rPr>
                <w:sz w:val="16"/>
                <w:szCs w:val="16"/>
              </w:rPr>
              <w:t>Metis</w:t>
            </w:r>
            <w:r w:rsidR="009C29D5" w:rsidRPr="0074665D">
              <w:rPr>
                <w:sz w:val="16"/>
                <w:szCs w:val="16"/>
              </w:rPr>
              <w:t>.</w:t>
            </w:r>
          </w:p>
          <w:p w14:paraId="5B92FAEE" w14:textId="6F8455AD" w:rsidR="00E17CA4" w:rsidRPr="0074665D" w:rsidRDefault="00E531BE" w:rsidP="00E17CA4">
            <w:pPr>
              <w:ind w:left="-720" w:right="-1056"/>
              <w:rPr>
                <w:sz w:val="16"/>
                <w:szCs w:val="16"/>
              </w:rPr>
            </w:pPr>
            <w:r w:rsidRPr="0074665D">
              <w:rPr>
                <w:sz w:val="16"/>
                <w:szCs w:val="16"/>
              </w:rPr>
              <w:t xml:space="preserve">                 </w:t>
            </w:r>
            <w:r w:rsidR="00E17CA4" w:rsidRPr="0074665D">
              <w:rPr>
                <w:sz w:val="16"/>
                <w:szCs w:val="16"/>
              </w:rPr>
              <w:t xml:space="preserve">Roland Barthes, </w:t>
            </w:r>
            <w:r w:rsidR="002E1F25" w:rsidRPr="0074665D">
              <w:rPr>
                <w:i/>
                <w:sz w:val="16"/>
                <w:szCs w:val="16"/>
              </w:rPr>
              <w:t>Camera Lucida</w:t>
            </w:r>
            <w:r w:rsidR="002E1F25" w:rsidRPr="0074665D">
              <w:rPr>
                <w:sz w:val="16"/>
                <w:szCs w:val="16"/>
              </w:rPr>
              <w:t xml:space="preserve">, (çev. Reha Akçakaya), 2011, </w:t>
            </w:r>
            <w:r w:rsidR="00E17CA4" w:rsidRPr="0074665D">
              <w:rPr>
                <w:sz w:val="16"/>
                <w:szCs w:val="16"/>
              </w:rPr>
              <w:t>Altıkırkbeş</w:t>
            </w:r>
            <w:r w:rsidR="00905998" w:rsidRPr="0074665D">
              <w:rPr>
                <w:sz w:val="16"/>
                <w:szCs w:val="16"/>
              </w:rPr>
              <w:t>.</w:t>
            </w:r>
          </w:p>
          <w:p w14:paraId="30B15F11" w14:textId="42D7C44F" w:rsidR="00E17CA4" w:rsidRPr="0074665D" w:rsidRDefault="00E17CA4" w:rsidP="00E17CA4">
            <w:pPr>
              <w:ind w:left="-720" w:right="-1056"/>
              <w:rPr>
                <w:sz w:val="16"/>
                <w:szCs w:val="16"/>
              </w:rPr>
            </w:pPr>
            <w:r w:rsidRPr="0074665D">
              <w:rPr>
                <w:sz w:val="16"/>
                <w:szCs w:val="16"/>
              </w:rPr>
              <w:t>So</w:t>
            </w:r>
            <w:r w:rsidR="00E531BE" w:rsidRPr="0074665D">
              <w:rPr>
                <w:sz w:val="16"/>
                <w:szCs w:val="16"/>
              </w:rPr>
              <w:t xml:space="preserve">             </w:t>
            </w:r>
            <w:r w:rsidRPr="0074665D">
              <w:rPr>
                <w:sz w:val="16"/>
                <w:szCs w:val="16"/>
              </w:rPr>
              <w:t>Susan Sontag</w:t>
            </w:r>
            <w:r w:rsidR="009B0C28" w:rsidRPr="0074665D">
              <w:rPr>
                <w:sz w:val="16"/>
                <w:szCs w:val="16"/>
              </w:rPr>
              <w:t>,</w:t>
            </w:r>
            <w:r w:rsidRPr="0074665D">
              <w:rPr>
                <w:sz w:val="16"/>
                <w:szCs w:val="16"/>
              </w:rPr>
              <w:t xml:space="preserve"> </w:t>
            </w:r>
            <w:r w:rsidRPr="0074665D">
              <w:rPr>
                <w:i/>
                <w:sz w:val="16"/>
                <w:szCs w:val="16"/>
              </w:rPr>
              <w:t>Fotoğraf Üzerine</w:t>
            </w:r>
            <w:r w:rsidRPr="0074665D">
              <w:rPr>
                <w:sz w:val="16"/>
                <w:szCs w:val="16"/>
              </w:rPr>
              <w:t xml:space="preserve">; </w:t>
            </w:r>
            <w:r w:rsidR="00905998" w:rsidRPr="0074665D">
              <w:rPr>
                <w:sz w:val="16"/>
                <w:szCs w:val="16"/>
              </w:rPr>
              <w:t xml:space="preserve">(çev. Osman Akınhay), 2008, Agora. </w:t>
            </w:r>
          </w:p>
          <w:p w14:paraId="1F98EA84" w14:textId="6A92EB48" w:rsidR="00E17CA4" w:rsidRPr="0074665D" w:rsidRDefault="00E531BE" w:rsidP="00E17CA4">
            <w:pPr>
              <w:ind w:left="-720" w:right="-1056"/>
              <w:rPr>
                <w:sz w:val="16"/>
                <w:szCs w:val="16"/>
              </w:rPr>
            </w:pPr>
            <w:r w:rsidRPr="0074665D">
              <w:rPr>
                <w:sz w:val="16"/>
                <w:szCs w:val="16"/>
              </w:rPr>
              <w:t xml:space="preserve">                 </w:t>
            </w:r>
            <w:bookmarkStart w:id="0" w:name="_GoBack"/>
            <w:bookmarkEnd w:id="0"/>
            <w:r w:rsidR="00E17CA4" w:rsidRPr="0074665D">
              <w:rPr>
                <w:sz w:val="16"/>
                <w:szCs w:val="16"/>
              </w:rPr>
              <w:t>John Berger,</w:t>
            </w:r>
            <w:r w:rsidR="00905998" w:rsidRPr="0074665D">
              <w:rPr>
                <w:sz w:val="16"/>
                <w:szCs w:val="16"/>
              </w:rPr>
              <w:t xml:space="preserve"> </w:t>
            </w:r>
            <w:r w:rsidR="00905998" w:rsidRPr="0074665D">
              <w:rPr>
                <w:i/>
                <w:sz w:val="16"/>
                <w:szCs w:val="16"/>
              </w:rPr>
              <w:t>Görme Biçimleri</w:t>
            </w:r>
            <w:r w:rsidR="00905998" w:rsidRPr="0074665D">
              <w:rPr>
                <w:sz w:val="16"/>
                <w:szCs w:val="16"/>
              </w:rPr>
              <w:t xml:space="preserve">, (çev. Yurdanur Salman), 2016, </w:t>
            </w:r>
            <w:r w:rsidR="00E17CA4" w:rsidRPr="0074665D">
              <w:rPr>
                <w:sz w:val="16"/>
                <w:szCs w:val="16"/>
              </w:rPr>
              <w:t>Metis</w:t>
            </w:r>
            <w:r w:rsidR="00905998" w:rsidRPr="0074665D">
              <w:rPr>
                <w:sz w:val="16"/>
                <w:szCs w:val="16"/>
              </w:rPr>
              <w:t>.</w:t>
            </w:r>
            <w:r w:rsidR="00E17CA4" w:rsidRPr="0074665D">
              <w:rPr>
                <w:sz w:val="16"/>
                <w:szCs w:val="16"/>
              </w:rPr>
              <w:t xml:space="preserve"> </w:t>
            </w:r>
          </w:p>
          <w:p w14:paraId="63EA985F" w14:textId="2E329831" w:rsidR="00E17CA4" w:rsidRPr="0074665D" w:rsidRDefault="00E17CA4" w:rsidP="00582DE0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74665D" w14:paraId="4342A534" w14:textId="77777777" w:rsidTr="00E17CA4">
        <w:trPr>
          <w:jc w:val="center"/>
        </w:trPr>
        <w:tc>
          <w:tcPr>
            <w:tcW w:w="2745" w:type="dxa"/>
            <w:vAlign w:val="center"/>
          </w:tcPr>
          <w:p w14:paraId="079B98FE" w14:textId="4B00A2DA" w:rsidR="00BC32DD" w:rsidRPr="0074665D" w:rsidRDefault="00BC32DD" w:rsidP="00582DE0">
            <w:pPr>
              <w:pStyle w:val="DersBasliklar"/>
              <w:rPr>
                <w:szCs w:val="16"/>
              </w:rPr>
            </w:pPr>
          </w:p>
        </w:tc>
        <w:tc>
          <w:tcPr>
            <w:tcW w:w="6192" w:type="dxa"/>
            <w:vAlign w:val="center"/>
          </w:tcPr>
          <w:p w14:paraId="7748E9EA" w14:textId="607CEBA3" w:rsidR="00BC32DD" w:rsidRPr="0074665D" w:rsidRDefault="00F8132D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3 (AKTS)</w:t>
            </w:r>
          </w:p>
        </w:tc>
      </w:tr>
      <w:tr w:rsidR="00BC32DD" w:rsidRPr="0074665D" w14:paraId="0EABDCC8" w14:textId="77777777" w:rsidTr="00E17CA4">
        <w:trPr>
          <w:jc w:val="center"/>
        </w:trPr>
        <w:tc>
          <w:tcPr>
            <w:tcW w:w="2745" w:type="dxa"/>
            <w:vAlign w:val="center"/>
          </w:tcPr>
          <w:p w14:paraId="6EC884A5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Laboratuvar</w:t>
            </w:r>
          </w:p>
        </w:tc>
        <w:tc>
          <w:tcPr>
            <w:tcW w:w="6192" w:type="dxa"/>
            <w:vAlign w:val="center"/>
          </w:tcPr>
          <w:p w14:paraId="1D959618" w14:textId="3368A8C1" w:rsidR="00BC32DD" w:rsidRPr="0074665D" w:rsidRDefault="00F8132D" w:rsidP="00582DE0">
            <w:pPr>
              <w:pStyle w:val="DersBilgileri"/>
              <w:rPr>
                <w:szCs w:val="16"/>
              </w:rPr>
            </w:pPr>
            <w:r w:rsidRPr="0074665D">
              <w:rPr>
                <w:szCs w:val="16"/>
              </w:rPr>
              <w:t>-</w:t>
            </w:r>
          </w:p>
        </w:tc>
      </w:tr>
      <w:tr w:rsidR="00BC32DD" w:rsidRPr="0074665D" w14:paraId="06A2F0F1" w14:textId="77777777" w:rsidTr="00E17CA4">
        <w:trPr>
          <w:jc w:val="center"/>
        </w:trPr>
        <w:tc>
          <w:tcPr>
            <w:tcW w:w="2745" w:type="dxa"/>
            <w:vAlign w:val="center"/>
          </w:tcPr>
          <w:p w14:paraId="724191C3" w14:textId="77777777" w:rsidR="00BC32DD" w:rsidRPr="0074665D" w:rsidRDefault="00BC32DD" w:rsidP="00582DE0">
            <w:pPr>
              <w:pStyle w:val="DersBasliklar"/>
              <w:rPr>
                <w:szCs w:val="16"/>
              </w:rPr>
            </w:pPr>
            <w:r w:rsidRPr="0074665D">
              <w:rPr>
                <w:szCs w:val="16"/>
              </w:rPr>
              <w:t>Diğer-1</w:t>
            </w:r>
          </w:p>
        </w:tc>
        <w:tc>
          <w:tcPr>
            <w:tcW w:w="6192" w:type="dxa"/>
            <w:vAlign w:val="center"/>
          </w:tcPr>
          <w:p w14:paraId="5881CD04" w14:textId="77777777" w:rsidR="00BC32DD" w:rsidRPr="0074665D" w:rsidRDefault="00BC32DD" w:rsidP="00582DE0">
            <w:pPr>
              <w:pStyle w:val="DersBilgileri"/>
              <w:rPr>
                <w:szCs w:val="16"/>
              </w:rPr>
            </w:pPr>
          </w:p>
        </w:tc>
      </w:tr>
    </w:tbl>
    <w:p w14:paraId="340202E7" w14:textId="77777777" w:rsidR="00BC32DD" w:rsidRPr="0074665D" w:rsidRDefault="00BC32DD" w:rsidP="00BC32DD">
      <w:pPr>
        <w:rPr>
          <w:sz w:val="16"/>
          <w:szCs w:val="16"/>
        </w:rPr>
      </w:pPr>
    </w:p>
    <w:p w14:paraId="4C3617FB" w14:textId="77777777" w:rsidR="00BC32DD" w:rsidRPr="0074665D" w:rsidRDefault="00BC32DD" w:rsidP="00BC32DD">
      <w:pPr>
        <w:rPr>
          <w:sz w:val="16"/>
          <w:szCs w:val="16"/>
        </w:rPr>
      </w:pPr>
    </w:p>
    <w:p w14:paraId="5242DDA3" w14:textId="77777777" w:rsidR="00BC32DD" w:rsidRPr="0074665D" w:rsidRDefault="00BC32DD" w:rsidP="00BC32DD">
      <w:pPr>
        <w:rPr>
          <w:sz w:val="16"/>
          <w:szCs w:val="16"/>
        </w:rPr>
      </w:pPr>
    </w:p>
    <w:p w14:paraId="6A3D8DCE" w14:textId="77777777" w:rsidR="00BC32DD" w:rsidRPr="0074665D" w:rsidRDefault="00BC32DD" w:rsidP="00BC32DD">
      <w:pPr>
        <w:rPr>
          <w:sz w:val="16"/>
          <w:szCs w:val="16"/>
        </w:rPr>
      </w:pPr>
    </w:p>
    <w:p w14:paraId="5675FEA3" w14:textId="77777777" w:rsidR="00582DE0" w:rsidRPr="0074665D" w:rsidRDefault="00582DE0">
      <w:pPr>
        <w:rPr>
          <w:sz w:val="16"/>
          <w:szCs w:val="16"/>
        </w:rPr>
      </w:pPr>
    </w:p>
    <w:sectPr w:rsidR="00582DE0" w:rsidRPr="0074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1104C"/>
    <w:rsid w:val="001E21B8"/>
    <w:rsid w:val="002E1F25"/>
    <w:rsid w:val="00466EE3"/>
    <w:rsid w:val="00582DE0"/>
    <w:rsid w:val="005944C7"/>
    <w:rsid w:val="0074665D"/>
    <w:rsid w:val="00772574"/>
    <w:rsid w:val="00773443"/>
    <w:rsid w:val="008035FB"/>
    <w:rsid w:val="00832BE3"/>
    <w:rsid w:val="00841DDE"/>
    <w:rsid w:val="00905998"/>
    <w:rsid w:val="009B0C28"/>
    <w:rsid w:val="009C29D5"/>
    <w:rsid w:val="00A61F45"/>
    <w:rsid w:val="00B025F7"/>
    <w:rsid w:val="00B80D0D"/>
    <w:rsid w:val="00BC32DD"/>
    <w:rsid w:val="00DA1B5E"/>
    <w:rsid w:val="00DD1420"/>
    <w:rsid w:val="00E11EA9"/>
    <w:rsid w:val="00E17CA4"/>
    <w:rsid w:val="00E531BE"/>
    <w:rsid w:val="00E86025"/>
    <w:rsid w:val="00F8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849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6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70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888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44286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5978926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358</Words>
  <Characters>2045</Characters>
  <Application>Microsoft Macintosh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 O</cp:lastModifiedBy>
  <cp:revision>23</cp:revision>
  <dcterms:created xsi:type="dcterms:W3CDTF">2018-02-07T10:14:00Z</dcterms:created>
  <dcterms:modified xsi:type="dcterms:W3CDTF">2018-02-07T11:14:00Z</dcterms:modified>
</cp:coreProperties>
</file>