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AD" w:rsidRPr="002275AD" w:rsidRDefault="002275AD" w:rsidP="002275AD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Ankara Üniversitesi</w:t>
      </w: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br/>
        <w:t xml:space="preserve">Kütüphane ve Dokümantasyon Daire Başkanlığı </w:t>
      </w:r>
    </w:p>
    <w:p w:rsidR="002275AD" w:rsidRPr="002275AD" w:rsidRDefault="002275AD" w:rsidP="002275A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2275AD" w:rsidRPr="002275AD" w:rsidRDefault="002275AD" w:rsidP="002275AD">
      <w:pPr>
        <w:keepNext/>
        <w:spacing w:before="240" w:after="120" w:line="240" w:lineRule="auto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801302" w:rsidRPr="002275AD" w:rsidRDefault="00801302" w:rsidP="00801302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Ders izlence Formu</w:t>
      </w:r>
    </w:p>
    <w:p w:rsidR="00801302" w:rsidRPr="002275AD" w:rsidRDefault="00801302" w:rsidP="00801302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2" w:rsidRPr="002275AD" w:rsidRDefault="00801302" w:rsidP="00801302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ASB 220: Çevre Eğitimi</w:t>
            </w:r>
          </w:p>
        </w:tc>
      </w:tr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2" w:rsidRPr="002275AD" w:rsidRDefault="00801302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Prof. Dr. Rıfat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Miser</w:t>
            </w:r>
            <w:proofErr w:type="spellEnd"/>
          </w:p>
        </w:tc>
      </w:tr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2" w:rsidRPr="002275AD" w:rsidRDefault="00801302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Lisans</w:t>
            </w:r>
          </w:p>
        </w:tc>
      </w:tr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2" w:rsidRPr="002275AD" w:rsidRDefault="00801302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</w:p>
        </w:tc>
      </w:tr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2" w:rsidRPr="002275AD" w:rsidRDefault="00801302" w:rsidP="002121B8">
            <w:pPr>
              <w:spacing w:before="80" w:after="80" w:line="256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Alan Seçmeli</w:t>
            </w:r>
          </w:p>
        </w:tc>
      </w:tr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2" w:rsidRPr="002275AD" w:rsidRDefault="00801302" w:rsidP="002121B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t xml:space="preserve">Doğa ve çevre, çevre eğitiminin tarihsel gelişimi, çevre eğitimi yaklaşımları, çevre eğitimi ilkeleri ve uygulanışı </w:t>
            </w:r>
          </w:p>
        </w:tc>
      </w:tr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2" w:rsidRPr="002275AD" w:rsidRDefault="00801302" w:rsidP="002121B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t xml:space="preserve">Bu dersin temel amacı öğrencilerin çevre okur-yazarı olmalarını sağlamak ve geleceğin öğretmenleri olarak kendi öğrencilerine çevre eğitimi yapabilme yeterliği kazandırmaktır. </w:t>
            </w:r>
          </w:p>
        </w:tc>
      </w:tr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2" w:rsidRPr="002275AD" w:rsidRDefault="00801302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2 saat</w:t>
            </w:r>
          </w:p>
        </w:tc>
      </w:tr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2" w:rsidRPr="002275AD" w:rsidRDefault="00801302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Türkçe</w:t>
            </w:r>
          </w:p>
        </w:tc>
      </w:tr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2" w:rsidRPr="002275AD" w:rsidRDefault="00801302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2" w:rsidRDefault="00801302" w:rsidP="002121B8">
            <w:pPr>
              <w:spacing w:line="256" w:lineRule="auto"/>
              <w:contextualSpacing/>
            </w:pPr>
            <w:r>
              <w:t>-</w:t>
            </w:r>
            <w:proofErr w:type="spellStart"/>
            <w:r w:rsidRPr="00AF1F66">
              <w:t>Miser</w:t>
            </w:r>
            <w:proofErr w:type="spellEnd"/>
            <w:r w:rsidRPr="00AF1F66">
              <w:t>, Rıfat (2010). Çevre Eğitimi, Ankara: EBF MD Yayını,</w:t>
            </w:r>
          </w:p>
          <w:p w:rsidR="00801302" w:rsidRPr="002275AD" w:rsidRDefault="00801302" w:rsidP="002121B8">
            <w:pPr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  <w:r w:rsidRPr="00AF1F66">
              <w:t xml:space="preserve"> </w:t>
            </w:r>
            <w:r>
              <w:t>-</w:t>
            </w:r>
            <w:r w:rsidRPr="00AF1F66">
              <w:t>Onur, Bekir (2016). Çocuk,</w:t>
            </w:r>
            <w:r>
              <w:t xml:space="preserve"> Ç</w:t>
            </w:r>
            <w:r w:rsidRPr="00AF1F66">
              <w:t>evre Doğa, Çevre ve Yurttaşlık Eğitimi, Ankara: İmge Kitapevi Yayını.</w:t>
            </w:r>
          </w:p>
        </w:tc>
      </w:tr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</w:p>
        </w:tc>
      </w:tr>
      <w:tr w:rsidR="00801302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02" w:rsidRPr="002275AD" w:rsidRDefault="00801302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</w:tbl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D78B1" w:rsidRDefault="001D78B1"/>
    <w:p w:rsidR="0060248F" w:rsidRDefault="0060248F"/>
    <w:p w:rsidR="0060248F" w:rsidRPr="002275AD" w:rsidRDefault="0060248F" w:rsidP="0060248F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60248F" w:rsidRPr="002275AD" w:rsidRDefault="0060248F" w:rsidP="0060248F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60248F" w:rsidRDefault="0060248F"/>
    <w:p w:rsidR="00EA4EFB" w:rsidRDefault="00EA4EFB"/>
    <w:p w:rsidR="00EA4EFB" w:rsidRPr="002275AD" w:rsidRDefault="00EA4EFB" w:rsidP="00EA4EFB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EA4EFB" w:rsidRDefault="00EA4EFB"/>
    <w:p w:rsidR="00BD2160" w:rsidRPr="002275AD" w:rsidRDefault="00BD2160" w:rsidP="00BD2160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BD2160" w:rsidRDefault="00BD2160"/>
    <w:p w:rsidR="005B6DE5" w:rsidRDefault="005B6DE5"/>
    <w:p w:rsidR="005B6DE5" w:rsidRPr="002275AD" w:rsidRDefault="005B6DE5" w:rsidP="005B6DE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5B6DE5" w:rsidRDefault="005B6DE5"/>
    <w:p w:rsidR="00DA4D7D" w:rsidRDefault="00DA4D7D">
      <w:bookmarkStart w:id="0" w:name="_GoBack"/>
      <w:bookmarkEnd w:id="0"/>
    </w:p>
    <w:sectPr w:rsidR="00DA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25"/>
    <w:multiLevelType w:val="multilevel"/>
    <w:tmpl w:val="857C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12C04"/>
    <w:multiLevelType w:val="multilevel"/>
    <w:tmpl w:val="86A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4765F"/>
    <w:multiLevelType w:val="multilevel"/>
    <w:tmpl w:val="E30E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5098E"/>
    <w:multiLevelType w:val="multilevel"/>
    <w:tmpl w:val="6B8C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33D89"/>
    <w:multiLevelType w:val="hybridMultilevel"/>
    <w:tmpl w:val="EE7C9F2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258353D0"/>
    <w:multiLevelType w:val="multilevel"/>
    <w:tmpl w:val="3336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C783D"/>
    <w:multiLevelType w:val="multilevel"/>
    <w:tmpl w:val="F8B6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56EFB"/>
    <w:multiLevelType w:val="multilevel"/>
    <w:tmpl w:val="B68C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57DE8"/>
    <w:multiLevelType w:val="multilevel"/>
    <w:tmpl w:val="E8C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54E52"/>
    <w:multiLevelType w:val="multilevel"/>
    <w:tmpl w:val="ADAC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1AA7"/>
    <w:multiLevelType w:val="multilevel"/>
    <w:tmpl w:val="684A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942000"/>
    <w:multiLevelType w:val="multilevel"/>
    <w:tmpl w:val="AC0E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AD"/>
    <w:rsid w:val="00075C90"/>
    <w:rsid w:val="000B755E"/>
    <w:rsid w:val="001D78B1"/>
    <w:rsid w:val="002275AD"/>
    <w:rsid w:val="00410560"/>
    <w:rsid w:val="00427B3E"/>
    <w:rsid w:val="005B6DE5"/>
    <w:rsid w:val="0060248F"/>
    <w:rsid w:val="00627168"/>
    <w:rsid w:val="00793FB2"/>
    <w:rsid w:val="00801302"/>
    <w:rsid w:val="00B32F7B"/>
    <w:rsid w:val="00BD2160"/>
    <w:rsid w:val="00CD3D4C"/>
    <w:rsid w:val="00DA4D7D"/>
    <w:rsid w:val="00EA4EFB"/>
    <w:rsid w:val="00E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6F285-1E1E-4628-A18D-DAB36F55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5B6D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5B6DE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Meryem_Hamsi</dc:creator>
  <cp:keywords/>
  <dc:description/>
  <cp:lastModifiedBy>RM</cp:lastModifiedBy>
  <cp:revision>3</cp:revision>
  <dcterms:created xsi:type="dcterms:W3CDTF">2018-03-28T11:28:00Z</dcterms:created>
  <dcterms:modified xsi:type="dcterms:W3CDTF">2018-03-28T11:29:00Z</dcterms:modified>
</cp:coreProperties>
</file>