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07A71" w14:textId="77777777" w:rsidR="00AC256D" w:rsidRPr="00AC256D" w:rsidRDefault="00AC256D" w:rsidP="00AC256D">
      <w:pPr>
        <w:jc w:val="center"/>
        <w:rPr>
          <w:b/>
          <w:sz w:val="24"/>
          <w:lang w:val="tr-TR"/>
        </w:rPr>
      </w:pPr>
      <w:bookmarkStart w:id="0" w:name="_GoBack"/>
      <w:r w:rsidRPr="00AC256D">
        <w:rPr>
          <w:b/>
          <w:sz w:val="24"/>
          <w:lang w:val="tr-TR"/>
        </w:rPr>
        <w:t>Алеко Константинов</w:t>
      </w:r>
    </w:p>
    <w:p w14:paraId="0C160B29" w14:textId="77777777" w:rsidR="00AC256D" w:rsidRDefault="00AC256D" w:rsidP="00AC256D">
      <w:pPr>
        <w:jc w:val="center"/>
        <w:rPr>
          <w:b/>
          <w:sz w:val="24"/>
          <w:lang w:val="tr-TR"/>
        </w:rPr>
      </w:pPr>
      <w:r w:rsidRPr="00AC256D">
        <w:rPr>
          <w:b/>
          <w:sz w:val="24"/>
          <w:lang w:val="tr-TR"/>
        </w:rPr>
        <w:t>Честита Нова година</w:t>
      </w:r>
    </w:p>
    <w:bookmarkEnd w:id="0"/>
    <w:p w14:paraId="44B6C9A9" w14:textId="77777777" w:rsidR="00AC256D" w:rsidRDefault="00AC256D" w:rsidP="00AC256D">
      <w:pPr>
        <w:ind w:firstLine="851"/>
        <w:jc w:val="both"/>
        <w:rPr>
          <w:b/>
          <w:sz w:val="24"/>
          <w:lang w:val="tr-TR"/>
        </w:rPr>
      </w:pPr>
    </w:p>
    <w:p w14:paraId="336320DA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Веселих се и аз заедно с другите, изпратих Старата, посрещнах Новата година и най сетне, кажи-речи къде съмване, прибрах се в килията си с няколко лева в жилетката. Под тежестта на благопожеланията и на обилните възлияния заспах моментално. Едва ли три часа съм спал, когато едно силно почукване на вратата ме събуди. </w:t>
      </w:r>
      <w:proofErr w:type="gramStart"/>
      <w:r w:rsidRPr="00AC256D">
        <w:rPr>
          <w:sz w:val="24"/>
          <w:lang w:val="tr-TR"/>
        </w:rPr>
        <w:t>отворих</w:t>
      </w:r>
      <w:proofErr w:type="gramEnd"/>
      <w:r w:rsidRPr="00AC256D">
        <w:rPr>
          <w:sz w:val="24"/>
          <w:lang w:val="tr-TR"/>
        </w:rPr>
        <w:t xml:space="preserve"> си очите. Времето прекрасно, като че пролетна сутрин. На вратата пак: чук, чук, чук!</w:t>
      </w:r>
    </w:p>
    <w:p w14:paraId="7CF01778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Кой </w:t>
      </w:r>
      <w:proofErr w:type="gramStart"/>
      <w:r w:rsidRPr="00AC256D">
        <w:rPr>
          <w:sz w:val="24"/>
          <w:lang w:val="tr-TR"/>
        </w:rPr>
        <w:t>там -</w:t>
      </w:r>
      <w:proofErr w:type="gramEnd"/>
      <w:r w:rsidRPr="00AC256D">
        <w:rPr>
          <w:sz w:val="24"/>
          <w:lang w:val="tr-TR"/>
        </w:rPr>
        <w:t xml:space="preserve"> попитах с не съвсем мелодичен глас.</w:t>
      </w:r>
    </w:p>
    <w:p w14:paraId="21C1535A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Дръжката на вратата скръцна и една фигура в униформа подаде плахо главата си: "Честита Нова година!"</w:t>
      </w:r>
    </w:p>
    <w:p w14:paraId="10A767CF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Благодаря. Какво има?</w:t>
      </w:r>
    </w:p>
    <w:p w14:paraId="014627F3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- </w:t>
      </w:r>
      <w:proofErr w:type="gramStart"/>
      <w:r w:rsidRPr="00AC256D">
        <w:rPr>
          <w:sz w:val="24"/>
          <w:lang w:val="tr-TR"/>
        </w:rPr>
        <w:t>Нищо -</w:t>
      </w:r>
      <w:proofErr w:type="gramEnd"/>
      <w:r w:rsidRPr="00AC256D">
        <w:rPr>
          <w:sz w:val="24"/>
          <w:lang w:val="tr-TR"/>
        </w:rPr>
        <w:t xml:space="preserve"> отговаря благопожелателят и без церемонии влиза в стаята, пристъпва до леглото ми и подава една карта, върху която прочетох думите: "Честита Нова година. - От раздавача на простата кореспонденция еди-кой си."</w:t>
      </w:r>
    </w:p>
    <w:p w14:paraId="7B774E25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- Я ми подайте жилетката </w:t>
      </w:r>
      <w:proofErr w:type="gramStart"/>
      <w:r w:rsidRPr="00AC256D">
        <w:rPr>
          <w:sz w:val="24"/>
          <w:lang w:val="tr-TR"/>
        </w:rPr>
        <w:t>оттам -</w:t>
      </w:r>
      <w:proofErr w:type="gramEnd"/>
      <w:r w:rsidRPr="00AC256D">
        <w:rPr>
          <w:sz w:val="24"/>
          <w:lang w:val="tr-TR"/>
        </w:rPr>
        <w:t xml:space="preserve"> казах аз с достойнство, но свят ми се зави веднага.</w:t>
      </w:r>
    </w:p>
    <w:p w14:paraId="2AFDDC7A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Раздавачът хвана жилетката ми от долния край и всичкото ми богатство се </w:t>
      </w:r>
      <w:proofErr w:type="gramStart"/>
      <w:r w:rsidRPr="00AC256D">
        <w:rPr>
          <w:sz w:val="24"/>
          <w:lang w:val="tr-TR"/>
        </w:rPr>
        <w:t>изтърси</w:t>
      </w:r>
      <w:proofErr w:type="gramEnd"/>
      <w:r w:rsidRPr="00AC256D">
        <w:rPr>
          <w:sz w:val="24"/>
          <w:lang w:val="tr-TR"/>
        </w:rPr>
        <w:t xml:space="preserve"> на земята. Той се наведе и прибра монетите.</w:t>
      </w:r>
    </w:p>
    <w:p w14:paraId="67FFFD13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Колко има там?</w:t>
      </w:r>
    </w:p>
    <w:p w14:paraId="629CAA0D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Три лева и 25 стотинки.</w:t>
      </w:r>
    </w:p>
    <w:p w14:paraId="2F34A0FF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- Вземи двата лева и другите остави на </w:t>
      </w:r>
      <w:proofErr w:type="gramStart"/>
      <w:r w:rsidRPr="00AC256D">
        <w:rPr>
          <w:sz w:val="24"/>
          <w:lang w:val="tr-TR"/>
        </w:rPr>
        <w:t>масата -</w:t>
      </w:r>
      <w:proofErr w:type="gramEnd"/>
      <w:r w:rsidRPr="00AC256D">
        <w:rPr>
          <w:sz w:val="24"/>
          <w:lang w:val="tr-TR"/>
        </w:rPr>
        <w:t xml:space="preserve"> казах аз важно, но сам си зная какво усилие ми струваше този тон.</w:t>
      </w:r>
    </w:p>
    <w:p w14:paraId="11111C2C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Сбогом. Със здраве.</w:t>
      </w:r>
    </w:p>
    <w:p w14:paraId="58728D0A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Ами сега? Всичко на всичко ми остават един лев и 25 стотинки. Па като ще се проточат сега: "на препоръчаната кореспонденция", "на телеграмите", разни разсилни, коминари, дечурлига. Да не им дадеш бакшиш, ще си помислят, че си скъперник; да им кажеш, че нямаш </w:t>
      </w:r>
      <w:proofErr w:type="gramStart"/>
      <w:r w:rsidRPr="00AC256D">
        <w:rPr>
          <w:sz w:val="24"/>
          <w:lang w:val="tr-TR"/>
        </w:rPr>
        <w:t>пари -</w:t>
      </w:r>
      <w:proofErr w:type="gramEnd"/>
      <w:r w:rsidRPr="00AC256D">
        <w:rPr>
          <w:sz w:val="24"/>
          <w:lang w:val="tr-TR"/>
        </w:rPr>
        <w:t xml:space="preserve"> няма да ти повярват: как е възможно такъв важен господин да няма пари. А пък трябва да се заварди и престижът... Noblesse oblige!... Боже мой, какво фалшиво възпитание! Какво жалко тщестлавие...</w:t>
      </w:r>
    </w:p>
    <w:p w14:paraId="3D99964B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Чук, чук, чук!</w:t>
      </w:r>
    </w:p>
    <w:p w14:paraId="48279708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Кой е там</w:t>
      </w:r>
      <w:proofErr w:type="gramStart"/>
      <w:r w:rsidRPr="00AC256D">
        <w:rPr>
          <w:sz w:val="24"/>
          <w:lang w:val="tr-TR"/>
        </w:rPr>
        <w:t>? -</w:t>
      </w:r>
      <w:proofErr w:type="gramEnd"/>
      <w:r w:rsidRPr="00AC256D">
        <w:rPr>
          <w:sz w:val="24"/>
          <w:lang w:val="tr-TR"/>
        </w:rPr>
        <w:t xml:space="preserve"> питам аз с гласа на заварен престъпник.</w:t>
      </w:r>
    </w:p>
    <w:p w14:paraId="31D9FB4E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- Аз съм </w:t>
      </w:r>
      <w:proofErr w:type="gramStart"/>
      <w:r w:rsidRPr="00AC256D">
        <w:rPr>
          <w:sz w:val="24"/>
          <w:lang w:val="tr-TR"/>
        </w:rPr>
        <w:t>господине -</w:t>
      </w:r>
      <w:proofErr w:type="gramEnd"/>
      <w:r w:rsidRPr="00AC256D">
        <w:rPr>
          <w:sz w:val="24"/>
          <w:lang w:val="tr-TR"/>
        </w:rPr>
        <w:t xml:space="preserve"> обажда се някой зад вратата и влиза раздавачът на телеграмите, един прегънат от старини бедняк.</w:t>
      </w:r>
    </w:p>
    <w:p w14:paraId="128A9A4F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Бедняк! Чунким аз съм претрупан с богатства!</w:t>
      </w:r>
    </w:p>
    <w:p w14:paraId="6A4E7A4D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Честита Нова година!</w:t>
      </w:r>
    </w:p>
    <w:p w14:paraId="5FB6BF40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- Благодаря. Я виж там на масата, има ли </w:t>
      </w:r>
      <w:proofErr w:type="gramStart"/>
      <w:r w:rsidRPr="00AC256D">
        <w:rPr>
          <w:sz w:val="24"/>
          <w:lang w:val="tr-TR"/>
        </w:rPr>
        <w:t>пари -</w:t>
      </w:r>
      <w:proofErr w:type="gramEnd"/>
      <w:r w:rsidRPr="00AC256D">
        <w:rPr>
          <w:sz w:val="24"/>
          <w:lang w:val="tr-TR"/>
        </w:rPr>
        <w:t xml:space="preserve"> казвам аз с глупаво престорен глас, като че не зная за печалния остатък от един лев и 25 стотинки.</w:t>
      </w:r>
    </w:p>
    <w:p w14:paraId="00D3EDF2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Има </w:t>
      </w:r>
      <w:r w:rsidRPr="00AC256D">
        <w:rPr>
          <w:i/>
          <w:iCs/>
          <w:sz w:val="24"/>
          <w:lang w:val="tr-TR"/>
        </w:rPr>
        <w:t>само</w:t>
      </w:r>
      <w:r w:rsidRPr="00AC256D">
        <w:rPr>
          <w:sz w:val="24"/>
          <w:lang w:val="tr-TR"/>
        </w:rPr>
        <w:t> един лев и гологани.</w:t>
      </w:r>
    </w:p>
    <w:p w14:paraId="5D5BFB69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А-ха! </w:t>
      </w:r>
      <w:r w:rsidRPr="00AC256D">
        <w:rPr>
          <w:i/>
          <w:iCs/>
          <w:sz w:val="24"/>
          <w:lang w:val="tr-TR"/>
        </w:rPr>
        <w:t>Само!</w:t>
      </w:r>
      <w:r w:rsidRPr="00AC256D">
        <w:rPr>
          <w:sz w:val="24"/>
          <w:lang w:val="tr-TR"/>
        </w:rPr>
        <w:t> Значи ще бъде недоволен от един лев.</w:t>
      </w:r>
    </w:p>
    <w:p w14:paraId="2CC8C237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Е, че кой ще става сега. Вземи лева, аз сетне, друг път</w:t>
      </w:r>
      <w:proofErr w:type="gramStart"/>
      <w:r w:rsidRPr="00AC256D">
        <w:rPr>
          <w:sz w:val="24"/>
          <w:lang w:val="tr-TR"/>
        </w:rPr>
        <w:t>... -</w:t>
      </w:r>
      <w:proofErr w:type="gramEnd"/>
      <w:r w:rsidRPr="00AC256D">
        <w:rPr>
          <w:sz w:val="24"/>
          <w:lang w:val="tr-TR"/>
        </w:rPr>
        <w:t xml:space="preserve"> казах аз сконфузен от дъртата лъжа. "Кой ще става сега!" Чунким като стана, че злато ще нарина. Флашиво, глупаво, ама на, иди изкоренявай следите на изкълченото възпитание.</w:t>
      </w:r>
    </w:p>
    <w:p w14:paraId="2CCF7978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Старикът излезе. Аз се предадох на философски размишления. Винаги, като остана без пари, аз се предавам на философски размишления и тогава най-много се усилва желанието ми да ощастливя България и ако е възможно, цялото човечество.</w:t>
      </w:r>
    </w:p>
    <w:p w14:paraId="2E73C0FE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Чук, чук, чук!</w:t>
      </w:r>
    </w:p>
    <w:p w14:paraId="29BFA64B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Ами сега! 25 стотинки! Аз се престорих на заспал и (срам не срам, ще ви призная, за да накажа сам себе си за своята фалшивост) почнах да хъркам... Ребята! Да бяхте чули </w:t>
      </w:r>
      <w:r w:rsidRPr="00AC256D">
        <w:rPr>
          <w:sz w:val="24"/>
          <w:lang w:val="tr-TR"/>
        </w:rPr>
        <w:lastRenderedPageBreak/>
        <w:t>как хърках! Хърр... мърр... Че като ме загъделичка нещо по гърлото, че като се изкикотих, ама как!... Запуших аз устата си с възглавницата, ама късно беше вече...</w:t>
      </w:r>
    </w:p>
    <w:p w14:paraId="385B52CE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Чук, чук, чук</w:t>
      </w:r>
      <w:proofErr w:type="gramStart"/>
      <w:r w:rsidRPr="00AC256D">
        <w:rPr>
          <w:sz w:val="24"/>
          <w:lang w:val="tr-TR"/>
        </w:rPr>
        <w:t>! -</w:t>
      </w:r>
      <w:proofErr w:type="gramEnd"/>
      <w:r w:rsidRPr="00AC256D">
        <w:rPr>
          <w:sz w:val="24"/>
          <w:lang w:val="tr-TR"/>
        </w:rPr>
        <w:t xml:space="preserve"> и с чукането заедно скръцна вратата и няколко деца със суровакници нахълтаха в стаята ми... В този същия миг отварят се другите врата и слугата ми носи чай и "Честита Нова година!..."</w:t>
      </w:r>
    </w:p>
    <w:p w14:paraId="22846E39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Аз </w:t>
      </w:r>
      <w:r w:rsidRPr="00AC256D">
        <w:rPr>
          <w:i/>
          <w:iCs/>
          <w:sz w:val="24"/>
          <w:lang w:val="tr-TR"/>
        </w:rPr>
        <w:t>кипнах</w:t>
      </w:r>
      <w:r w:rsidRPr="00AC256D">
        <w:rPr>
          <w:sz w:val="24"/>
          <w:lang w:val="tr-TR"/>
        </w:rPr>
        <w:t xml:space="preserve">. (Я съм кипнал, я кой знае, ама какво ще правиш... Nobles </w:t>
      </w:r>
      <w:proofErr w:type="gramStart"/>
      <w:r w:rsidRPr="00AC256D">
        <w:rPr>
          <w:sz w:val="24"/>
          <w:lang w:val="tr-TR"/>
        </w:rPr>
        <w:t>oblige!...</w:t>
      </w:r>
      <w:proofErr w:type="gramEnd"/>
      <w:r w:rsidRPr="00AC256D">
        <w:rPr>
          <w:sz w:val="24"/>
          <w:lang w:val="tr-TR"/>
        </w:rPr>
        <w:t>)</w:t>
      </w:r>
    </w:p>
    <w:p w14:paraId="4D853BD3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Какво се врете тука бе!... Защо пущаш тия хлапета в стаята ми?</w:t>
      </w:r>
    </w:p>
    <w:p w14:paraId="0B54F38F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Аз рекох чай...</w:t>
      </w:r>
    </w:p>
    <w:p w14:paraId="5510699F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Чай! Какъв чай? Кой ти е поръчал чай? Нали знаеш, че спя още!</w:t>
      </w:r>
    </w:p>
    <w:p w14:paraId="71B0ED33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Аз чух, че се изсмяхте и помислих, че...</w:t>
      </w:r>
    </w:p>
    <w:p w14:paraId="2B88A1B5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- Мислиш ти! Ти нищо не мислиш! Днес ли намери да ме сърдиш? - Ами вие какво търсите </w:t>
      </w:r>
      <w:proofErr w:type="gramStart"/>
      <w:r w:rsidRPr="00AC256D">
        <w:rPr>
          <w:sz w:val="24"/>
          <w:lang w:val="tr-TR"/>
        </w:rPr>
        <w:t>тука -</w:t>
      </w:r>
      <w:proofErr w:type="gramEnd"/>
      <w:r w:rsidRPr="00AC256D">
        <w:rPr>
          <w:sz w:val="24"/>
          <w:lang w:val="tr-TR"/>
        </w:rPr>
        <w:t xml:space="preserve"> извиках на стреснатите дечурлига. - Хайде вън! Защо ме будите без време...</w:t>
      </w:r>
    </w:p>
    <w:p w14:paraId="33B0710D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Без време! Часът беше единадесет. Слава богу! Тази тактика излезе сполучлива. Децата избягаха и слугата изчезна с извинения, че ме е събудил.</w:t>
      </w:r>
    </w:p>
    <w:p w14:paraId="12EDC077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Да остана повече в стаята си беше немислимо, затова рискувах да се подвъргна на нови неловкости и да измислям нови фалшивости за... съхранение на престижа...</w:t>
      </w:r>
    </w:p>
    <w:p w14:paraId="45FD464F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Облякох се, взех останалите 25 стотинки и право в кафенето. Не успях да </w:t>
      </w:r>
      <w:proofErr w:type="gramStart"/>
      <w:r w:rsidRPr="00AC256D">
        <w:rPr>
          <w:sz w:val="24"/>
          <w:lang w:val="tr-TR"/>
        </w:rPr>
        <w:t>седна ,</w:t>
      </w:r>
      <w:proofErr w:type="gramEnd"/>
      <w:r w:rsidRPr="00AC256D">
        <w:rPr>
          <w:sz w:val="24"/>
          <w:lang w:val="tr-TR"/>
        </w:rPr>
        <w:t xml:space="preserve"> току един от служителите се наведе над ухото ми:</w:t>
      </w:r>
    </w:p>
    <w:p w14:paraId="207F1D91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Какво обичате да вземете?</w:t>
      </w:r>
    </w:p>
    <w:p w14:paraId="479E077C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Чак сега я опръскахме! Кой ме караше да влизам в кафенето? Съвсем ми излезе от ум тая пуста Нова година.</w:t>
      </w:r>
    </w:p>
    <w:p w14:paraId="149208A6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Благодаря, нищо не искам.</w:t>
      </w:r>
    </w:p>
    <w:p w14:paraId="416291A9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- Едно кафе, един чай, един </w:t>
      </w:r>
      <w:proofErr w:type="gramStart"/>
      <w:r w:rsidRPr="00AC256D">
        <w:rPr>
          <w:sz w:val="24"/>
          <w:lang w:val="tr-TR"/>
        </w:rPr>
        <w:t>ликьор -</w:t>
      </w:r>
      <w:proofErr w:type="gramEnd"/>
      <w:r w:rsidRPr="00AC256D">
        <w:rPr>
          <w:sz w:val="24"/>
          <w:lang w:val="tr-TR"/>
        </w:rPr>
        <w:t xml:space="preserve"> нарежда келнерът съблазнително.</w:t>
      </w:r>
    </w:p>
    <w:p w14:paraId="7D7AD390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- Не, благодаря.</w:t>
      </w:r>
    </w:p>
    <w:p w14:paraId="6C132CFA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 xml:space="preserve">Оттегли се служителят. (Ох-х! Слава </w:t>
      </w:r>
      <w:proofErr w:type="gramStart"/>
      <w:r w:rsidRPr="00AC256D">
        <w:rPr>
          <w:sz w:val="24"/>
          <w:lang w:val="tr-TR"/>
        </w:rPr>
        <w:t>богу)...</w:t>
      </w:r>
      <w:proofErr w:type="gramEnd"/>
      <w:r w:rsidRPr="00AC256D">
        <w:rPr>
          <w:sz w:val="24"/>
          <w:lang w:val="tr-TR"/>
        </w:rPr>
        <w:t xml:space="preserve"> и след една минута ми поднесе една паничка, вътре картичка с "Честита Нова година. От келнерите на кафене България!" Благодарим! Аз почнах уж разсеяно да напипвам един след друг всичките си джобове, дано, рекох, се е завряло негде някое левче... Няма! Хеле, за мое щастие, зададе се една компания приятели, насядаха около моята маса и един от тях, новопроизведен майор, почна да черпи за производството. Нейсе! В гюрултията, с приятелите заедно изкачих се от кафенето, ама като излизах струваше ми се, че някой върви след мене и иска да ме хване за палтото. Едва-що излязохме на улицата, един пощальон ми подава писмо със закъсняла дата; види се, нарочно е забавено, за да ми се поднесе с "Честита Нова година". Казах на пощальона, че приемам поздравления не на улицата, а дома си, и се отървах лесно и както виждате, с благовиден предлог...</w:t>
      </w:r>
    </w:p>
    <w:p w14:paraId="36B161CA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Отворих писмото... Я ми кажете вие, обикновени смъртни, получавали ли сте някой път такива писма, като следующето:</w:t>
      </w:r>
    </w:p>
    <w:p w14:paraId="4E015CAC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 </w:t>
      </w:r>
    </w:p>
    <w:p w14:paraId="254D079B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Многоуважаеми г-н А. Константинов,</w:t>
      </w:r>
    </w:p>
    <w:p w14:paraId="172985F9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Това скромно писмо е от уважающия и почитающия Ви Ваш любим </w:t>
      </w:r>
      <w:r w:rsidRPr="00AC256D">
        <w:rPr>
          <w:i/>
          <w:iCs/>
          <w:sz w:val="24"/>
          <w:lang w:val="tr-TR"/>
        </w:rPr>
        <w:t>Ганю Сомов</w:t>
      </w:r>
      <w:r w:rsidRPr="00AC256D">
        <w:rPr>
          <w:sz w:val="24"/>
          <w:lang w:val="tr-TR"/>
        </w:rPr>
        <w:t>, върху плещите на когото въздигнахте тъй талантливо създадения от вас герой </w:t>
      </w:r>
      <w:r w:rsidRPr="00AC256D">
        <w:rPr>
          <w:i/>
          <w:iCs/>
          <w:sz w:val="24"/>
          <w:lang w:val="tr-TR"/>
        </w:rPr>
        <w:t>Бай Ганю Балкански</w:t>
      </w:r>
      <w:r w:rsidRPr="00AC256D">
        <w:rPr>
          <w:sz w:val="24"/>
          <w:lang w:val="tr-TR"/>
        </w:rPr>
        <w:t>, славата на когото, заедно с неговата и Вашата, се прочу, прослави и прогърмя по всички градове, паланки, колиби, мандри, воденици и въобще навсякъде. Между това истинският, живият Бай Ганю Балкански сега засега се намира в твърде окаяно материално състояние и се свива от сиромашия и немотия тогава, когато се разправя и весело приказва за неговите нескончаеми дълги пътешествия заедно с препасаното на кръста розово масло, по Америка и из Европа, и за още по-нескончаемите смехории, които той произвожда в разказите Ви. Авторите обичат героите си, особено пък ако те са живи. Следователно, аз ще се надея, уважаеми г-н Константинов, въз основа на тази обич, че Вий няма да изпуснете случая срещу наступающите Рождествени празници да се смислите за живия Ваш Бай Ганю, чист православен християнин, и да го подарите с нещо, изпратено например с един пощенски бон, с което, след като си види масрафа за Коледа, да може заедно с другите почитатели на създадения от Вас Бай Ганю да пие за славата и величието на автора му. Амин!</w:t>
      </w:r>
    </w:p>
    <w:p w14:paraId="2F0571EE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Прочее, ще се надея на милосърдието Ви. Адресът ми е </w:t>
      </w:r>
      <w:r w:rsidRPr="00AC256D">
        <w:rPr>
          <w:i/>
          <w:iCs/>
          <w:sz w:val="24"/>
          <w:lang w:val="tr-TR"/>
        </w:rPr>
        <w:t>Ганю Сомов, Казанлък</w:t>
      </w:r>
      <w:r w:rsidRPr="00AC256D">
        <w:rPr>
          <w:sz w:val="24"/>
          <w:lang w:val="tr-TR"/>
        </w:rPr>
        <w:t>.</w:t>
      </w:r>
    </w:p>
    <w:p w14:paraId="7EF09472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Казанлък, 9. XII. 94 г.</w:t>
      </w:r>
    </w:p>
    <w:p w14:paraId="6E7BC336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i/>
          <w:iCs/>
          <w:sz w:val="24"/>
          <w:lang w:val="tr-TR"/>
        </w:rPr>
        <w:t>Ганю Сомов.</w:t>
      </w:r>
    </w:p>
    <w:p w14:paraId="1CFCDABE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 </w:t>
      </w:r>
    </w:p>
    <w:p w14:paraId="2B6062B2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(Подписът "Ганю Сомов" беше написан с едва разчленяеми йероглифи, а писмото чисто с друга ръка.)</w:t>
      </w:r>
    </w:p>
    <w:p w14:paraId="2BB71EEE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 </w:t>
      </w:r>
    </w:p>
    <w:p w14:paraId="2B2A6941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Прочетох това писмо и ми домъчня. Съжалих господина Сомова, но не бях в състояние да му помогна. Кое ли даскалче, кое ли чиновниче се е подиграло с него. Аз на негово място би хванал туй чиновниче или туй даскалче за ухото и би му казал: "А бе, кюлхане, защо се подиграваш с фукарията."</w:t>
      </w:r>
    </w:p>
    <w:p w14:paraId="15149F75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Господин редакторе, честита Нова година!</w:t>
      </w:r>
    </w:p>
    <w:p w14:paraId="533611DC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 </w:t>
      </w:r>
    </w:p>
    <w:p w14:paraId="5C581444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  <w:r w:rsidRPr="00AC256D">
        <w:rPr>
          <w:sz w:val="24"/>
          <w:lang w:val="tr-TR"/>
        </w:rPr>
        <w:t>София, 2 януари, 1895 г.</w:t>
      </w:r>
    </w:p>
    <w:p w14:paraId="3A0E4B65" w14:textId="77777777" w:rsidR="00AC256D" w:rsidRPr="00AC256D" w:rsidRDefault="00AC256D" w:rsidP="00AC256D">
      <w:pPr>
        <w:ind w:firstLine="851"/>
        <w:jc w:val="both"/>
        <w:rPr>
          <w:sz w:val="24"/>
          <w:lang w:val="tr-TR"/>
        </w:rPr>
      </w:pPr>
    </w:p>
    <w:p w14:paraId="516F4199" w14:textId="77777777" w:rsidR="00A45359" w:rsidRPr="00AC256D" w:rsidRDefault="00A45359" w:rsidP="00AC256D">
      <w:pPr>
        <w:ind w:firstLine="851"/>
        <w:jc w:val="both"/>
        <w:rPr>
          <w:sz w:val="24"/>
          <w:lang w:val="bg-BG"/>
        </w:rPr>
      </w:pPr>
    </w:p>
    <w:sectPr w:rsidR="00A45359" w:rsidRPr="00AC256D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6D"/>
    <w:rsid w:val="004E140F"/>
    <w:rsid w:val="00550C36"/>
    <w:rsid w:val="00571B70"/>
    <w:rsid w:val="006B0CCC"/>
    <w:rsid w:val="00A45359"/>
    <w:rsid w:val="00AC256D"/>
    <w:rsid w:val="00C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65E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5886</Characters>
  <Application>Microsoft Macintosh Word</Application>
  <DocSecurity>0</DocSecurity>
  <Lines>122</Lines>
  <Paragraphs>62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1</cp:revision>
  <dcterms:created xsi:type="dcterms:W3CDTF">2018-05-14T19:39:00Z</dcterms:created>
  <dcterms:modified xsi:type="dcterms:W3CDTF">2018-05-14T19:41:00Z</dcterms:modified>
  <cp:category/>
</cp:coreProperties>
</file>