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287E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Lipid </w:t>
            </w:r>
            <w:proofErr w:type="spellStart"/>
            <w:r>
              <w:rPr>
                <w:lang w:val="de-DE"/>
              </w:rPr>
              <w:t>Kimyası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287E" w:rsidP="00832AEF">
            <w:pPr>
              <w:pStyle w:val="OkumaParas"/>
            </w:pPr>
            <w:r>
              <w:t xml:space="preserve">Lipid </w:t>
            </w:r>
            <w:proofErr w:type="spellStart"/>
            <w:r>
              <w:t>Metabolizması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Lipid</w:t>
            </w:r>
            <w:proofErr w:type="spellEnd"/>
            <w:r>
              <w:rPr>
                <w:lang w:val="tr-TR"/>
              </w:rPr>
              <w:t xml:space="preserve"> Metabolizması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Lipid</w:t>
            </w:r>
            <w:proofErr w:type="spellEnd"/>
            <w:r>
              <w:rPr>
                <w:lang w:val="tr-TR"/>
              </w:rPr>
              <w:t xml:space="preserve"> Metabolizması </w:t>
            </w: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Lipid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Peroksidasyonu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  <w:r>
              <w:t xml:space="preserve">Protein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  <w:r>
              <w:t xml:space="preserve">Protein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  <w:proofErr w:type="spellStart"/>
            <w:r>
              <w:t>Aminoasit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  <w:proofErr w:type="spellStart"/>
            <w:r>
              <w:t>Aminoasit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t>Nükleik</w:t>
            </w:r>
            <w:proofErr w:type="spellEnd"/>
            <w:r>
              <w:t xml:space="preserve"> </w:t>
            </w:r>
            <w:proofErr w:type="spellStart"/>
            <w:r>
              <w:t>Asit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  <w:r>
              <w:t xml:space="preserve">Protein </w:t>
            </w:r>
            <w:proofErr w:type="spellStart"/>
            <w:r>
              <w:t>Biyosentezi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  <w:r>
              <w:t xml:space="preserve">Protein </w:t>
            </w:r>
            <w:proofErr w:type="spellStart"/>
            <w:r>
              <w:t>Biyosentezi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  <w:proofErr w:type="spellStart"/>
            <w:r>
              <w:t>Hormonlar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es-ES"/>
              </w:rPr>
            </w:pPr>
            <w:proofErr w:type="spellStart"/>
            <w:r>
              <w:t>Hormonlar</w:t>
            </w:r>
            <w:proofErr w:type="spellEnd"/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  <w:r>
              <w:rPr>
                <w:lang w:val="es-ES"/>
              </w:rPr>
              <w:t>Mineraller</w:t>
            </w: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Asit-Baz</w:t>
            </w: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  <w:tr w:rsidR="00A8287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287E" w:rsidRPr="001A2552" w:rsidRDefault="00A8287E" w:rsidP="00A8287E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8287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742E4A"/>
    <w:rsid w:val="00832BE3"/>
    <w:rsid w:val="00A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zeliha</cp:lastModifiedBy>
  <cp:revision>3</cp:revision>
  <dcterms:created xsi:type="dcterms:W3CDTF">2017-03-14T06:22:00Z</dcterms:created>
  <dcterms:modified xsi:type="dcterms:W3CDTF">2017-03-14T06:49:00Z</dcterms:modified>
</cp:coreProperties>
</file>