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57B75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ZBK 442 </w:t>
            </w:r>
            <w:r w:rsidR="001A60D9">
              <w:rPr>
                <w:b/>
                <w:bCs/>
                <w:szCs w:val="16"/>
              </w:rPr>
              <w:t>Tarla Bitkileri Hastalıkları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A60D9" w:rsidP="008D350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Aziz Karakaya</w:t>
            </w:r>
            <w:r w:rsidR="008D3501">
              <w:rPr>
                <w:szCs w:val="16"/>
              </w:rPr>
              <w:t xml:space="preserve"> </w:t>
            </w:r>
            <w:proofErr w:type="gramStart"/>
            <w:r w:rsidR="008D3501">
              <w:rPr>
                <w:szCs w:val="16"/>
              </w:rPr>
              <w:t>(</w:t>
            </w:r>
            <w:proofErr w:type="gramEnd"/>
            <w:r w:rsidR="00AC7DE3">
              <w:rPr>
                <w:szCs w:val="16"/>
              </w:rPr>
              <w:t xml:space="preserve">Prof. Dr. İ. Özer </w:t>
            </w:r>
            <w:proofErr w:type="spellStart"/>
            <w:r w:rsidR="00AC7DE3">
              <w:rPr>
                <w:szCs w:val="16"/>
              </w:rPr>
              <w:t>Elibüyük</w:t>
            </w:r>
            <w:proofErr w:type="spellEnd"/>
            <w:r w:rsidR="008D3501">
              <w:rPr>
                <w:szCs w:val="16"/>
              </w:rPr>
              <w:t xml:space="preserve"> ile ortak)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A60D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A60D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A60D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9B62E4" w:rsidP="00832AEF">
            <w:pPr>
              <w:pStyle w:val="DersBilgileri"/>
              <w:rPr>
                <w:szCs w:val="16"/>
              </w:rPr>
            </w:pPr>
            <w:r w:rsidRPr="009B62E4">
              <w:rPr>
                <w:szCs w:val="16"/>
              </w:rPr>
              <w:t>Tahıllar ve yem bitkilerinde görülen hastalıklar ve mücadeleleri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A60D9" w:rsidP="00B242B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Ta</w:t>
            </w:r>
            <w:r w:rsidR="00B242B3">
              <w:rPr>
                <w:szCs w:val="16"/>
              </w:rPr>
              <w:t>hıllar ve yem</w:t>
            </w:r>
            <w:r>
              <w:rPr>
                <w:szCs w:val="16"/>
              </w:rPr>
              <w:t xml:space="preserve"> bitkilerinde görülen hastalıklar ve mücadeleleri</w:t>
            </w:r>
            <w:r w:rsidR="009B62E4">
              <w:rPr>
                <w:szCs w:val="16"/>
              </w:rPr>
              <w:t xml:space="preserve"> hakkında bilgi verilmesidir.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0106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 ders, 2 saat uygulama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A60D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A60D9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1A60D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(2+2)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1A60D9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var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15CC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15865"/>
    <w:rsid w:val="0002071E"/>
    <w:rsid w:val="000A48ED"/>
    <w:rsid w:val="000B1929"/>
    <w:rsid w:val="001A0E81"/>
    <w:rsid w:val="001A60D9"/>
    <w:rsid w:val="00257B75"/>
    <w:rsid w:val="003B0141"/>
    <w:rsid w:val="003B3791"/>
    <w:rsid w:val="00454134"/>
    <w:rsid w:val="00455EFC"/>
    <w:rsid w:val="00561015"/>
    <w:rsid w:val="00606C92"/>
    <w:rsid w:val="0066444F"/>
    <w:rsid w:val="00741196"/>
    <w:rsid w:val="00832BE3"/>
    <w:rsid w:val="008D3501"/>
    <w:rsid w:val="0097082C"/>
    <w:rsid w:val="0098695E"/>
    <w:rsid w:val="009B62E4"/>
    <w:rsid w:val="00A0106C"/>
    <w:rsid w:val="00AA3087"/>
    <w:rsid w:val="00AC7DE3"/>
    <w:rsid w:val="00B242B3"/>
    <w:rsid w:val="00BC32DD"/>
    <w:rsid w:val="00FB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 Karakaya</dc:creator>
  <cp:lastModifiedBy>Reviewer</cp:lastModifiedBy>
  <cp:revision>21</cp:revision>
  <dcterms:created xsi:type="dcterms:W3CDTF">2018-11-08T21:05:00Z</dcterms:created>
  <dcterms:modified xsi:type="dcterms:W3CDTF">2018-11-11T19:24:00Z</dcterms:modified>
</cp:coreProperties>
</file>