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54FB7" w:rsidP="00254FB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PHA155</w:t>
            </w:r>
            <w:r w:rsidR="00332995"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Plant</w:t>
            </w:r>
            <w:proofErr w:type="spellEnd"/>
            <w:r w:rsidR="00332995">
              <w:rPr>
                <w:b/>
                <w:bCs/>
                <w:szCs w:val="16"/>
              </w:rPr>
              <w:t xml:space="preserve"> </w:t>
            </w:r>
            <w:proofErr w:type="spellStart"/>
            <w:r w:rsidR="00332995">
              <w:rPr>
                <w:b/>
                <w:bCs/>
                <w:szCs w:val="16"/>
              </w:rPr>
              <w:t>Biology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9678A" w:rsidP="0049678A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 xml:space="preserve"> Gör. Dr. Gülnur Ekşi </w:t>
            </w:r>
            <w:proofErr w:type="spellStart"/>
            <w:r>
              <w:rPr>
                <w:szCs w:val="16"/>
              </w:rPr>
              <w:t>Bona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572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3299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54FB7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Bitki biyoloji hakkında genel bilgiler</w:t>
            </w:r>
            <w:r w:rsidR="00257295">
              <w:rPr>
                <w:szCs w:val="16"/>
              </w:rPr>
              <w:t>.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57295" w:rsidRPr="001A2552" w:rsidRDefault="00257295" w:rsidP="00254FB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Eczacılık Fakültesi öğrencilerini </w:t>
            </w:r>
            <w:r w:rsidR="00254FB7">
              <w:rPr>
                <w:szCs w:val="16"/>
              </w:rPr>
              <w:t>Farmasötik Botanik derslerine hazırlama</w:t>
            </w:r>
            <w:r>
              <w:rPr>
                <w:szCs w:val="16"/>
              </w:rPr>
              <w:t>.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57295" w:rsidRPr="001A2552" w:rsidRDefault="006F467D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Bulunmamaktadır</w:t>
            </w:r>
          </w:p>
        </w:tc>
      </w:tr>
      <w:tr w:rsidR="00257295" w:rsidRPr="001A2552" w:rsidTr="00254FB7">
        <w:trPr>
          <w:trHeight w:val="1185"/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4FB7">
            <w:pPr>
              <w:pStyle w:val="DersBasliklar"/>
              <w:spacing w:before="0" w:after="0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57295" w:rsidRPr="00254FB7" w:rsidRDefault="00254FB7" w:rsidP="00254FB7">
            <w:pPr>
              <w:spacing w:line="360" w:lineRule="auto"/>
              <w:jc w:val="left"/>
              <w:rPr>
                <w:sz w:val="16"/>
                <w:szCs w:val="16"/>
              </w:rPr>
            </w:pPr>
            <w:r w:rsidRPr="00254FB7">
              <w:rPr>
                <w:sz w:val="16"/>
                <w:szCs w:val="16"/>
              </w:rPr>
              <w:t xml:space="preserve">Bitki Biyolojisi, </w:t>
            </w:r>
            <w:proofErr w:type="spellStart"/>
            <w:r w:rsidRPr="00254FB7">
              <w:rPr>
                <w:sz w:val="16"/>
                <w:szCs w:val="16"/>
              </w:rPr>
              <w:t>Palme</w:t>
            </w:r>
            <w:proofErr w:type="spellEnd"/>
            <w:r w:rsidRPr="00254FB7">
              <w:rPr>
                <w:sz w:val="16"/>
                <w:szCs w:val="16"/>
              </w:rPr>
              <w:t xml:space="preserve"> Yayıncılık </w:t>
            </w:r>
            <w:r w:rsidRPr="00254FB7">
              <w:rPr>
                <w:rFonts w:cs="Arial"/>
                <w:color w:val="000000"/>
                <w:sz w:val="16"/>
                <w:szCs w:val="16"/>
              </w:rPr>
              <w:br/>
            </w:r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Yazar: LINDA E. GRAHAM</w:t>
            </w:r>
            <w:r w:rsidRPr="00254FB7">
              <w:rPr>
                <w:rFonts w:cs="Arial"/>
                <w:color w:val="000000"/>
                <w:sz w:val="16"/>
                <w:szCs w:val="16"/>
              </w:rPr>
              <w:br/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Yazarlar</w:t>
            </w:r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Graham</w:t>
            </w:r>
            <w:proofErr w:type="spellEnd"/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, James M. </w:t>
            </w:r>
            <w:proofErr w:type="spellStart"/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Graham</w:t>
            </w:r>
            <w:proofErr w:type="spellEnd"/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, Lee W, </w:t>
            </w:r>
            <w:proofErr w:type="spellStart"/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Wilcox</w:t>
            </w:r>
            <w:proofErr w:type="spellEnd"/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, Çeviri editörü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: </w:t>
            </w:r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Kani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254FB7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Işık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257295" w:rsidRPr="001A2552" w:rsidTr="00832AEF">
        <w:trPr>
          <w:jc w:val="center"/>
        </w:trPr>
        <w:tc>
          <w:tcPr>
            <w:tcW w:w="2745" w:type="dxa"/>
            <w:vAlign w:val="center"/>
          </w:tcPr>
          <w:p w:rsidR="00257295" w:rsidRPr="001A2552" w:rsidRDefault="00257295" w:rsidP="00257295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57295" w:rsidRPr="001A2552" w:rsidRDefault="00257295" w:rsidP="00257295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9678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444C3"/>
    <w:multiLevelType w:val="hybridMultilevel"/>
    <w:tmpl w:val="407E96CE"/>
    <w:lvl w:ilvl="0" w:tplc="03C633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54FB7"/>
    <w:rsid w:val="00257295"/>
    <w:rsid w:val="00332995"/>
    <w:rsid w:val="0049678A"/>
    <w:rsid w:val="006F467D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28F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rsid w:val="002572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rsid w:val="002572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Gülnur Ekşi</cp:lastModifiedBy>
  <cp:revision>2</cp:revision>
  <dcterms:created xsi:type="dcterms:W3CDTF">2019-09-23T07:21:00Z</dcterms:created>
  <dcterms:modified xsi:type="dcterms:W3CDTF">2019-09-23T07:21:00Z</dcterms:modified>
</cp:coreProperties>
</file>