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9D" w:rsidRPr="000C5439" w:rsidRDefault="00FE629D" w:rsidP="00FE629D">
      <w:pPr>
        <w:spacing w:before="240"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54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Affixes of Turkish </w:t>
      </w:r>
    </w:p>
    <w:p w:rsidR="00FE629D" w:rsidRDefault="00FE629D" w:rsidP="00FE629D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Turkish is very rich language in terms of affix. Affixes are seperated in two in terms of task. </w:t>
      </w:r>
    </w:p>
    <w:p w:rsidR="00FE629D" w:rsidRPr="00DD6A78" w:rsidRDefault="00FE629D" w:rsidP="00FE629D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Derivational Affixes </w:t>
      </w:r>
    </w:p>
    <w:p w:rsidR="00FE629D" w:rsidRDefault="00FE629D" w:rsidP="00FE629D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Derivational affix changes the meaning of the word. It can be examined in four groups: </w:t>
      </w:r>
    </w:p>
    <w:p w:rsidR="00FE629D" w:rsidRPr="00DD6A78" w:rsidRDefault="00FE629D" w:rsidP="00FE629D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b/>
          <w:bCs/>
          <w:color w:val="000000"/>
          <w:sz w:val="23"/>
          <w:szCs w:val="23"/>
        </w:rPr>
        <w:t>Affixes Make The Noun From Noun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-aç/ -eç: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bakraç, kıraç, topaç…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-ak/ -ek: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kapak, yalak, bucak, benek…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-alak/ -elek: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kozalak, topalak…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-an/ -en: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eren, köken, kızan…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-ca/ -ce: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İngilizce, Türkçe, Farsça, alaca…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-cak/ -cek, -çak/ -çek: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büyücek, yavrucak, evcek, yumurcak…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-cı/ -ci/ -cu/ -cü, -çı/ -çi/ -çu/ -çü: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kitapçı, gözlükçü, edebiyatçı, yalancı, özgürlükçü, Atatürkçü, kaderci, yolcu…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-cık/ -cik/ -cuk/ -cük, -çık/ -çik/ -çuk/ -çük: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insancık, minicik, küçücük, ge- lincik, tomurcuk, arpacık, Mehmetçik, Ayşecik…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-cıl /-cil/ -cul/ -cül, -çıl/ -çil/ -çul/ -çül: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insancıl, balıkçıl, ölümcül, bencil…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-daş/ -taş: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yoldaş, yurttaş, meslektaş, sırdaş, arkadaş…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-gil: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amcamgil, halamgil, Fatmagil…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-ıncı/ -inci/ -uncu/ -üncü: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birinci, üçüncü, sonuncu, altıncı…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-lak/ -lek: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otlak, yaylak, kışlak, hortlak…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-leyin: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sabahleyin, akşamleyin, geceleyin…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-lı/ -li/ -lu/ -lü: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sevimli, arılı, güçlü, ölümlü, olumlu,Ankaralı…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-lık/ -lik, -luk/ -lük: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başlık, iyilik, güzellik, gözlük, sözlük, gecelik, çöp- lük, insanlık, ağaçlık, öğretmenlik, güzellik…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-man/ -men: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kocaman, göçmen, değirmen, öğretmen, yönetmen…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-msar/ -mser: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karamsar, iyimser…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-msı/ -msi: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öykümsü, şiirimsi, acımsı, sarımsı, tatlımsı… </w:t>
      </w:r>
    </w:p>
    <w:p w:rsidR="00FE629D" w:rsidRPr="00713D2A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3D2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-mtırak: </w:t>
      </w:r>
      <w:r w:rsidRPr="00713D2A">
        <w:rPr>
          <w:rFonts w:ascii="Times New Roman" w:hAnsi="Times New Roman" w:cs="Times New Roman"/>
          <w:color w:val="000000"/>
          <w:sz w:val="23"/>
          <w:szCs w:val="23"/>
        </w:rPr>
        <w:t xml:space="preserve">sarımtırak, yeşilimtırak, beyazımtırak, morumtırak… </w:t>
      </w:r>
    </w:p>
    <w:p w:rsidR="00FE629D" w:rsidRPr="00713D2A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3D2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-n: </w:t>
      </w:r>
      <w:r w:rsidRPr="00713D2A">
        <w:rPr>
          <w:rFonts w:ascii="Times New Roman" w:hAnsi="Times New Roman" w:cs="Times New Roman"/>
          <w:color w:val="000000"/>
          <w:sz w:val="23"/>
          <w:szCs w:val="23"/>
        </w:rPr>
        <w:t xml:space="preserve">yazın, güzün, kışın, ilkin… </w:t>
      </w:r>
    </w:p>
    <w:p w:rsidR="00FE629D" w:rsidRPr="00713D2A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3D2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-sak/ -sek: </w:t>
      </w:r>
      <w:r w:rsidRPr="00713D2A">
        <w:rPr>
          <w:rFonts w:ascii="Times New Roman" w:hAnsi="Times New Roman" w:cs="Times New Roman"/>
          <w:color w:val="000000"/>
          <w:sz w:val="23"/>
          <w:szCs w:val="23"/>
        </w:rPr>
        <w:t xml:space="preserve">dirsek, yüksek, bağırsak, susak… </w:t>
      </w:r>
    </w:p>
    <w:p w:rsidR="00FE629D" w:rsidRPr="00713D2A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3D2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-sal/ -sel: </w:t>
      </w:r>
      <w:r w:rsidRPr="00713D2A">
        <w:rPr>
          <w:rFonts w:ascii="Times New Roman" w:hAnsi="Times New Roman" w:cs="Times New Roman"/>
          <w:color w:val="000000"/>
          <w:sz w:val="23"/>
          <w:szCs w:val="23"/>
        </w:rPr>
        <w:t xml:space="preserve">kumsal, kırsal, tarihsel, işlevsel… </w:t>
      </w:r>
    </w:p>
    <w:p w:rsidR="00FE629D" w:rsidRPr="00713D2A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3D2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-sı/ -si/ -su/ -sü: </w:t>
      </w:r>
      <w:r w:rsidRPr="00713D2A">
        <w:rPr>
          <w:rFonts w:ascii="Times New Roman" w:hAnsi="Times New Roman" w:cs="Times New Roman"/>
          <w:color w:val="000000"/>
          <w:sz w:val="23"/>
          <w:szCs w:val="23"/>
        </w:rPr>
        <w:t xml:space="preserve">erkeksi, kadınsı, hayvansı, çocuksu… </w:t>
      </w:r>
    </w:p>
    <w:p w:rsidR="00FE629D" w:rsidRPr="00713D2A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3D2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-sıl/ -sil/ -sul/ -sül: </w:t>
      </w:r>
      <w:r w:rsidRPr="00713D2A">
        <w:rPr>
          <w:rFonts w:ascii="Times New Roman" w:hAnsi="Times New Roman" w:cs="Times New Roman"/>
          <w:color w:val="000000"/>
          <w:sz w:val="23"/>
          <w:szCs w:val="23"/>
        </w:rPr>
        <w:t xml:space="preserve">varsıl, yoksul, dudaksıl, damaksıl… </w:t>
      </w:r>
    </w:p>
    <w:p w:rsidR="00FE629D" w:rsidRPr="00713D2A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3D2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-sız/ -siz/ -suz/ -süz: </w:t>
      </w:r>
      <w:r w:rsidRPr="00713D2A">
        <w:rPr>
          <w:rFonts w:ascii="Times New Roman" w:hAnsi="Times New Roman" w:cs="Times New Roman"/>
          <w:color w:val="000000"/>
          <w:sz w:val="23"/>
          <w:szCs w:val="23"/>
        </w:rPr>
        <w:t xml:space="preserve">düşüncesiz, cansız, havasız, görgüsüz, dinsiz, evsiz, arkadaşsız…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3D2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-tı/ -ti/ -tu/ -tü: </w:t>
      </w:r>
      <w:r w:rsidRPr="00713D2A">
        <w:rPr>
          <w:rFonts w:ascii="Times New Roman" w:hAnsi="Times New Roman" w:cs="Times New Roman"/>
          <w:color w:val="000000"/>
          <w:sz w:val="23"/>
          <w:szCs w:val="23"/>
        </w:rPr>
        <w:t>gürültü, hırıltı, patırtı, şırıltı, mırıltı…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b/>
          <w:bCs/>
          <w:color w:val="000000"/>
          <w:sz w:val="23"/>
          <w:szCs w:val="23"/>
        </w:rPr>
        <w:t>Affixes Make The Verb From Noun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-a/ -e: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oynamak, dilemek, kınamak, boşamak…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-al/ -el: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azalmak, çoğalmak, düzelmek, daralmak…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-an/ -en: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gücenmek, utanmak, uzanmak…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-ar/ -er: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sararmak, morarmak, yeşermek, kızarmak,başarmak, yaşarmak...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-da/ -de: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gürüldemek, fısıldamak…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-kır/ -kir: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haykırmak, fışkırmak, püskürmek…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-l: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kısalmak, küçülmek, doğrulmak, alçalmak...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 xml:space="preserve">-la/ -le: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gizlemek, gözlemek, avlamak, çınlamak, özlemek, kışlamak, taşlamak...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-msa/ -mse: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>gülümsemek, garipsemek, küçümsemek, benimsemek…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b/>
          <w:bCs/>
          <w:color w:val="000000"/>
          <w:sz w:val="23"/>
          <w:szCs w:val="23"/>
        </w:rPr>
        <w:t>Affixes Make The Noun From Verb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-a/ -e: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yara, sapa…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-acak/ -ecek: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gelecek, içecek, yiyecek, yakacak, giyecek, alacak, verecek…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-aç/ -eç: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sayaç, güleç, büyüteç, kaldıraç…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-ağan, /-eğen: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>yatağan, keseğen, olağan…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-ak/ -ek: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barınak, yatak, dönek, süzek, korkak, bıçak, erek…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-amak/ -emek: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basamak, tutamak, kaçamak…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-anak/ -enek: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gelenek, görenek, tutanak, olanak, sağanak, ödenek…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-ca/ -ce: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eğlence, izlence, söylence…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-dı/ -di/ -du/ -dü, -tı/ -ti/ -tu/ -tü: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şıpsevdi, çıktı, gecekondu…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-dık/ -dik/ -duk/ -dük, -tık/ -tik/ -tuk/ -tük: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>tanıdık, bildik…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-ga/ -ge: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bilge, bölge, süpürge, gösterge…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-gaç/ -geç: yüzgeç, burgaç, kıskaç, süzgeç…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-gan /-gen, -kan/ -ken: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çekingen, sakıngan, çalışkan, girişken…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-gı/ -gi/ -gu/ -gü, -kı/ -ki/ -ku/ -kü: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askı, sargı, yanılgı, görgü, bilgi, atkı, sevgi, katkı, etki, bulgu…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-gıç/ -giç/ -guç/ -güç: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bilgiç, dalgıç, başlangıç….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-gın /-gin/ -gun/ -gün, -kın/ -kin/ -kun/ -kün: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bilgin, olgun, ölgün, solgun, azgın, coşkun, aşkın, alışkın, bezgin, kırgın, keskin, küskün, yangın…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-ı/ -i/ -u/ -ü: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>ayrı, duyu, ölü, sevi, dolu, yatı, doğu, batı, ölçü…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-ıcı/ -ici/ -ucu/ -ücü: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yapıcı, yıkıcı, görücü, bilici, yırtıcı, bölücü, övücü…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-k: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açık, kırık, yarık, ıslak, tarak, kırışık, sapık…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giyim, çalım, doğum, ölüm, bilim, kurum, sunum…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-ma/ -me: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dolma, sarma, yazma, basma, dökme…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-maca/ -mece: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bulmaca, bilmece, sormaca, kandırmaca, aldatmaca…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-mış/ -miş/ -muş/ -müş: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dolmuş, ermiş…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-n: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ekin, akın, yığın…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-r/ -ar/ -er: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yazar, okur, döner, göçer, keser… </w:t>
      </w:r>
    </w:p>
    <w:p w:rsidR="00FE629D" w:rsidRPr="00DD6A78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-ış/ -iş/ -uş/ -üş: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 xml:space="preserve">geliş, gidiş, dönüş, vuruş, bakış, duruş, öpüş…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D6A7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-t: </w:t>
      </w:r>
      <w:r w:rsidRPr="00DD6A78">
        <w:rPr>
          <w:rFonts w:ascii="Times New Roman" w:hAnsi="Times New Roman" w:cs="Times New Roman"/>
          <w:color w:val="000000"/>
          <w:sz w:val="23"/>
          <w:szCs w:val="23"/>
        </w:rPr>
        <w:t>geçit, öğüt, umut, yazıt…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i/>
          <w:iCs/>
          <w:sz w:val="23"/>
          <w:szCs w:val="23"/>
        </w:rPr>
        <w:t xml:space="preserve">-tı/ -ti/ -tu/ -tü: </w:t>
      </w:r>
      <w:r w:rsidRPr="009E4E04">
        <w:rPr>
          <w:rFonts w:ascii="Times New Roman" w:hAnsi="Times New Roman" w:cs="Times New Roman"/>
          <w:color w:val="000000"/>
          <w:sz w:val="23"/>
          <w:szCs w:val="23"/>
        </w:rPr>
        <w:t>alıntı, çalıntı, görüntü, gezinti, üzüntü, kuruntu, özenti…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Affixes Make The Verb From Verb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color w:val="000000"/>
          <w:sz w:val="23"/>
          <w:szCs w:val="23"/>
        </w:rPr>
        <w:t xml:space="preserve">-a/ -e: tıkamak, taramak, bulamak, dolamak… 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color w:val="000000"/>
          <w:sz w:val="23"/>
          <w:szCs w:val="23"/>
        </w:rPr>
        <w:t xml:space="preserve">-ala/ -ele: itelemek, serpelemek, eşelemek… 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color w:val="000000"/>
          <w:sz w:val="23"/>
          <w:szCs w:val="23"/>
        </w:rPr>
        <w:t xml:space="preserve">-dar/ -der, -tar/ -ter: göndermek, göstermek, aktarmak… 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-dır/ -dir/ -dur/ -dür, -tır/ -tir/ -tur/ -tür: </w:t>
      </w:r>
      <w:r w:rsidRPr="009E4E04">
        <w:rPr>
          <w:rFonts w:ascii="Times New Roman" w:hAnsi="Times New Roman" w:cs="Times New Roman"/>
          <w:color w:val="000000"/>
          <w:sz w:val="23"/>
          <w:szCs w:val="23"/>
        </w:rPr>
        <w:t xml:space="preserve">azdırmak, bindirmek, indir- mek, ezdirmek, bıktırmak, öldürmek, kızdırmak, açtırmak, saldırmak, söndürmek, bildirmek, aldırmak, yazdırmak, güldürmek… 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-l: </w:t>
      </w:r>
      <w:r w:rsidRPr="009E4E04">
        <w:rPr>
          <w:rFonts w:ascii="Times New Roman" w:hAnsi="Times New Roman" w:cs="Times New Roman"/>
          <w:color w:val="000000"/>
          <w:sz w:val="23"/>
          <w:szCs w:val="23"/>
        </w:rPr>
        <w:t xml:space="preserve">açılmak, üzülmek, serilmek, kırılmak, ezilmek, bozulmak, anıl- mak, devrilmek, sarılmak, yorulmak, ayrılmak, yenilmek… 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-n: </w:t>
      </w:r>
      <w:r w:rsidRPr="009E4E04">
        <w:rPr>
          <w:rFonts w:ascii="Times New Roman" w:hAnsi="Times New Roman" w:cs="Times New Roman"/>
          <w:color w:val="000000"/>
          <w:sz w:val="23"/>
          <w:szCs w:val="23"/>
        </w:rPr>
        <w:t xml:space="preserve">bulunmak, bakınmak, aranmak, taranmak, kaçınmak, edinmek, sevinmek, övünmek, uzanmak, giyinmek… 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-r/ -ar/ -er: </w:t>
      </w:r>
      <w:r w:rsidRPr="009E4E04">
        <w:rPr>
          <w:rFonts w:ascii="Times New Roman" w:hAnsi="Times New Roman" w:cs="Times New Roman"/>
          <w:color w:val="000000"/>
          <w:sz w:val="23"/>
          <w:szCs w:val="23"/>
        </w:rPr>
        <w:t xml:space="preserve">savurmak, uçurmak, gidermek… </w:t>
      </w:r>
    </w:p>
    <w:p w:rsidR="00FE629D" w:rsidRPr="009E4E04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-ş: </w:t>
      </w:r>
      <w:r w:rsidRPr="009E4E04">
        <w:rPr>
          <w:rFonts w:ascii="Times New Roman" w:hAnsi="Times New Roman" w:cs="Times New Roman"/>
          <w:color w:val="000000"/>
          <w:sz w:val="23"/>
          <w:szCs w:val="23"/>
        </w:rPr>
        <w:t xml:space="preserve">bakışmak, sevişmek, gülüşmek, bölüşmek, çelişmek, karışmak, gö- rüşmek, öpüşmek, itişmek, didişmek, buluşmak…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4E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-t: </w:t>
      </w:r>
      <w:r w:rsidRPr="009E4E04">
        <w:rPr>
          <w:rFonts w:ascii="Times New Roman" w:hAnsi="Times New Roman" w:cs="Times New Roman"/>
          <w:color w:val="000000"/>
          <w:sz w:val="23"/>
          <w:szCs w:val="23"/>
        </w:rPr>
        <w:t>bekletmek, korkutmak, söyletmek, oynatmak, uyutmak, düzeltmek, oturtmak…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EE6E20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E6E2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Inflectional Suffix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es</w:t>
      </w:r>
      <w:r w:rsidRPr="00EE6E2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Inflectional Suffixes don’t cause a semantic change in the Word. It is seperated as “noun inflectional suffix” and “verb inflectional suffix.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EE6E20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E6E20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Noun Inflectional Suffix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Suffixes added to the noun are classified as below: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E629D" w:rsidRDefault="00FE629D" w:rsidP="00FE629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Plural Suffixes (-lar/-ler)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İ</w:t>
      </w:r>
      <w:r w:rsidRPr="00EE6E20">
        <w:rPr>
          <w:rFonts w:ascii="Times New Roman" w:hAnsi="Times New Roman" w:cs="Times New Roman"/>
          <w:color w:val="000000"/>
          <w:sz w:val="23"/>
          <w:szCs w:val="23"/>
        </w:rPr>
        <w:t>nsanlar, yolcular, masalar, adlar, eylemler, üzülen- ler, yeniler, evler…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483330" w:rsidRDefault="00FE629D" w:rsidP="00FE629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833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Possessive Suffixes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-Possessive suffix of first person –m: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23BF0">
        <w:rPr>
          <w:rFonts w:ascii="Times New Roman" w:hAnsi="Times New Roman" w:cs="Times New Roman"/>
          <w:color w:val="000000"/>
          <w:sz w:val="23"/>
          <w:szCs w:val="23"/>
        </w:rPr>
        <w:t>okulum, kitabım, evim, annem, babam…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-Possessive Suffix of Secon person –n: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54D0">
        <w:rPr>
          <w:rFonts w:ascii="Times New Roman" w:hAnsi="Times New Roman" w:cs="Times New Roman"/>
          <w:color w:val="000000"/>
          <w:sz w:val="23"/>
          <w:szCs w:val="23"/>
        </w:rPr>
        <w:t>düşüncen, bakışın, görüşün, gülüşün, ödevin…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-Possessive Suffix of third person –ı, -i, -u, -ü, -sı, -si, -su, -sü: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54D0">
        <w:rPr>
          <w:rFonts w:ascii="Times New Roman" w:hAnsi="Times New Roman" w:cs="Times New Roman"/>
          <w:color w:val="000000"/>
          <w:sz w:val="23"/>
          <w:szCs w:val="23"/>
        </w:rPr>
        <w:t>başı, evi, yolu, önü, annesi, babası, dedesi…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-Possessive suffix of first person plural –mız, -miz, -muz, -müz: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00953">
        <w:rPr>
          <w:rFonts w:ascii="Times New Roman" w:hAnsi="Times New Roman" w:cs="Times New Roman"/>
          <w:color w:val="000000"/>
          <w:sz w:val="23"/>
          <w:szCs w:val="23"/>
        </w:rPr>
        <w:t>yuvamız, yemeğimiz, yurdumuz, köyümüz…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-Possessive suffix of second person plural –nız, -niz, -nuz, -nüz: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i/>
          <w:iCs/>
          <w:sz w:val="23"/>
          <w:szCs w:val="23"/>
        </w:rPr>
      </w:pPr>
      <w:r w:rsidRPr="00E00953">
        <w:rPr>
          <w:rFonts w:ascii="Times New Roman" w:hAnsi="Times New Roman" w:cs="Times New Roman"/>
          <w:color w:val="000000"/>
          <w:sz w:val="23"/>
          <w:szCs w:val="23"/>
        </w:rPr>
        <w:t>ayağınız, eliniz, yüzünüz, boyunuz</w:t>
      </w:r>
      <w:r>
        <w:rPr>
          <w:i/>
          <w:iCs/>
          <w:sz w:val="23"/>
          <w:szCs w:val="23"/>
        </w:rPr>
        <w:t>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i/>
          <w:iCs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>-</w:t>
      </w:r>
      <w:r w:rsidRPr="00E00953">
        <w:rPr>
          <w:rFonts w:ascii="Times New Roman" w:hAnsi="Times New Roman" w:cs="Times New Roman"/>
          <w:color w:val="000000"/>
          <w:sz w:val="23"/>
          <w:szCs w:val="23"/>
        </w:rPr>
        <w:t>Possessive suffix of third person plural –ları, -leri: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00953">
        <w:rPr>
          <w:rFonts w:ascii="Times New Roman" w:hAnsi="Times New Roman" w:cs="Times New Roman"/>
          <w:color w:val="000000"/>
          <w:sz w:val="23"/>
          <w:szCs w:val="23"/>
        </w:rPr>
        <w:t>bakışları, kardeşleri, gözleri, anıları...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483330" w:rsidRDefault="00FE629D" w:rsidP="00FE629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833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Case Suffixes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-Accusative suffix </w:t>
      </w:r>
      <w:r>
        <w:rPr>
          <w:sz w:val="23"/>
          <w:szCs w:val="23"/>
        </w:rPr>
        <w:t>–</w:t>
      </w:r>
      <w:r w:rsidRPr="00483330">
        <w:rPr>
          <w:rFonts w:ascii="Times New Roman" w:hAnsi="Times New Roman" w:cs="Times New Roman"/>
          <w:color w:val="000000"/>
          <w:sz w:val="23"/>
          <w:szCs w:val="23"/>
        </w:rPr>
        <w:t>ı, -i, -u, -ü: dağı, seni, pulu, gülü…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Don’t confuse the accusative suffix with possessive suffix.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-Dative suffix </w:t>
      </w:r>
      <w:r w:rsidRPr="00483330">
        <w:rPr>
          <w:rFonts w:ascii="Times New Roman" w:hAnsi="Times New Roman" w:cs="Times New Roman"/>
          <w:color w:val="000000"/>
          <w:sz w:val="23"/>
          <w:szCs w:val="23"/>
        </w:rPr>
        <w:t>–a, -e, -ya, -ye: sağa, yüze, kapıya, bahçeye…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-Availability suffix </w:t>
      </w:r>
      <w:r w:rsidRPr="00483330">
        <w:rPr>
          <w:rFonts w:ascii="Times New Roman" w:hAnsi="Times New Roman" w:cs="Times New Roman"/>
          <w:color w:val="000000"/>
          <w:sz w:val="23"/>
          <w:szCs w:val="23"/>
        </w:rPr>
        <w:t>–da, -de, -ta, -te: burada, arabada, trende, ağaçta, güneşte…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Don’t confuse the availability suffix with the conjunction “da/de”.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-Ablative suffix </w:t>
      </w:r>
      <w:r w:rsidRPr="00483330">
        <w:rPr>
          <w:rFonts w:ascii="Times New Roman" w:hAnsi="Times New Roman" w:cs="Times New Roman"/>
          <w:color w:val="000000"/>
          <w:sz w:val="23"/>
          <w:szCs w:val="23"/>
        </w:rPr>
        <w:t xml:space="preserve">–dan, -den, -tan, -ten: </w:t>
      </w:r>
      <w:r>
        <w:rPr>
          <w:rFonts w:ascii="Times New Roman" w:hAnsi="Times New Roman" w:cs="Times New Roman"/>
          <w:color w:val="000000"/>
          <w:sz w:val="23"/>
          <w:szCs w:val="23"/>
        </w:rPr>
        <w:t>soldan, içeri</w:t>
      </w:r>
      <w:r w:rsidRPr="00483330">
        <w:rPr>
          <w:rFonts w:ascii="Times New Roman" w:hAnsi="Times New Roman" w:cs="Times New Roman"/>
          <w:color w:val="000000"/>
          <w:sz w:val="23"/>
          <w:szCs w:val="23"/>
        </w:rPr>
        <w:t>den, işten, güçten, baştan…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-Genitive case suffix </w:t>
      </w:r>
      <w:r w:rsidRPr="00483330">
        <w:rPr>
          <w:rFonts w:ascii="Times New Roman" w:hAnsi="Times New Roman" w:cs="Times New Roman"/>
          <w:color w:val="000000"/>
          <w:sz w:val="23"/>
          <w:szCs w:val="23"/>
        </w:rPr>
        <w:t>-ın, -in, -un, -ün, -nın, -nin, -nun, -nün: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83330">
        <w:rPr>
          <w:rFonts w:ascii="Times New Roman" w:hAnsi="Times New Roman" w:cs="Times New Roman"/>
          <w:color w:val="000000"/>
          <w:sz w:val="23"/>
          <w:szCs w:val="23"/>
        </w:rPr>
        <w:t>kadının (elbisesi), defterin (sayfaları), yolun (kenarı), gülün (kokusu), odanın (havası), gecenin (sessizliği), sorunun (yanıtı), gözünün (rengi)…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-Fairness suffix –ca, -ce: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83330">
        <w:rPr>
          <w:rFonts w:ascii="Times New Roman" w:hAnsi="Times New Roman" w:cs="Times New Roman"/>
          <w:color w:val="000000"/>
          <w:sz w:val="23"/>
          <w:szCs w:val="23"/>
        </w:rPr>
        <w:t>insanca, bence, sence, kardeşçe…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873901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73901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Verb Inflection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Verbs are inflected with suffixes which present the time and person notion. 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Inflected verb structure is like that: Verb + tense suffix + personal ending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Inflection suffixes are classified as below: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BB556A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B556A">
        <w:rPr>
          <w:rFonts w:ascii="Times New Roman" w:hAnsi="Times New Roman" w:cs="Times New Roman"/>
          <w:b/>
          <w:bCs/>
          <w:color w:val="000000"/>
          <w:sz w:val="23"/>
          <w:szCs w:val="23"/>
        </w:rPr>
        <w:t>Tense Suffixes</w:t>
      </w:r>
    </w:p>
    <w:p w:rsidR="00FE629D" w:rsidRPr="00BB556A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E629D" w:rsidRPr="00BB556A" w:rsidRDefault="00FE629D" w:rsidP="00FE629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B556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Indicative Mood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-Past definite suffix </w:t>
      </w:r>
      <w:r w:rsidRPr="00873901">
        <w:rPr>
          <w:i/>
          <w:iCs/>
          <w:sz w:val="23"/>
          <w:szCs w:val="23"/>
        </w:rPr>
        <w:t xml:space="preserve">–dı, -di, -du, -dü, -tı, -ti, -tu, -tü: </w:t>
      </w:r>
    </w:p>
    <w:p w:rsidR="00FE629D" w:rsidRPr="00873901" w:rsidRDefault="00FE629D" w:rsidP="00FE629D">
      <w:pPr>
        <w:pStyle w:val="Default"/>
        <w:rPr>
          <w:sz w:val="23"/>
          <w:szCs w:val="23"/>
        </w:rPr>
      </w:pPr>
    </w:p>
    <w:p w:rsidR="00FE629D" w:rsidRPr="00873901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3901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aldı, geldi, sordu, güldü, baktı, gitti, coştu, göçtü…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873901" w:rsidRDefault="00FE629D" w:rsidP="00FE62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-Past indefinite suffix </w:t>
      </w:r>
      <w:r w:rsidRPr="00873901">
        <w:rPr>
          <w:i/>
          <w:iCs/>
          <w:sz w:val="23"/>
          <w:szCs w:val="23"/>
        </w:rPr>
        <w:t xml:space="preserve">–mış, -miş, -muş, -müş: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73901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almış, gelmiş, sormuş, gülmüş…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E629D" w:rsidRPr="00873901" w:rsidRDefault="00FE629D" w:rsidP="00FE629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-</w:t>
      </w:r>
      <w:r w:rsidRPr="00873901">
        <w:rPr>
          <w:sz w:val="23"/>
          <w:szCs w:val="23"/>
        </w:rPr>
        <w:t xml:space="preserve">Present </w:t>
      </w:r>
      <w:r>
        <w:rPr>
          <w:sz w:val="23"/>
          <w:szCs w:val="23"/>
        </w:rPr>
        <w:t xml:space="preserve">continious tense suffix </w:t>
      </w:r>
      <w:r w:rsidRPr="00873901">
        <w:rPr>
          <w:i/>
          <w:iCs/>
          <w:sz w:val="23"/>
          <w:szCs w:val="23"/>
        </w:rPr>
        <w:t xml:space="preserve">–yor: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73901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alıyor, geliyor, soruyor, gülüyor…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E629D" w:rsidRPr="00873901" w:rsidRDefault="00FE629D" w:rsidP="00FE629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-</w:t>
      </w:r>
      <w:r>
        <w:rPr>
          <w:sz w:val="23"/>
          <w:szCs w:val="23"/>
        </w:rPr>
        <w:t xml:space="preserve">Present tense suffix </w:t>
      </w:r>
      <w:r w:rsidRPr="00873901">
        <w:rPr>
          <w:i/>
          <w:iCs/>
          <w:sz w:val="23"/>
          <w:szCs w:val="23"/>
        </w:rPr>
        <w:t xml:space="preserve">–r: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73901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alır, gelir, sorar, güler…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E629D" w:rsidRPr="00873901" w:rsidRDefault="00FE629D" w:rsidP="00FE62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-Future tense suffix </w:t>
      </w:r>
      <w:r w:rsidRPr="00873901">
        <w:rPr>
          <w:i/>
          <w:iCs/>
          <w:sz w:val="23"/>
          <w:szCs w:val="23"/>
        </w:rPr>
        <w:t xml:space="preserve">–acak, -ecek: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73901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alacak, gelecek, soracak, gülecek…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E629D" w:rsidRDefault="00FE629D" w:rsidP="00FE629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Subjunctive Mood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BB556A" w:rsidRDefault="00FE629D" w:rsidP="00FE62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-Subjunctive-condition suffix </w:t>
      </w:r>
      <w:r w:rsidRPr="00BB556A">
        <w:rPr>
          <w:i/>
          <w:iCs/>
          <w:sz w:val="23"/>
          <w:szCs w:val="23"/>
        </w:rPr>
        <w:t xml:space="preserve">–sa, -se: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BB556A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alsa, gelse, sorsa, gülse…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E629D" w:rsidRPr="00BB556A" w:rsidRDefault="00FE629D" w:rsidP="00FE62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-Optative mood suffix </w:t>
      </w:r>
      <w:r w:rsidRPr="00BB556A">
        <w:rPr>
          <w:i/>
          <w:iCs/>
          <w:sz w:val="23"/>
          <w:szCs w:val="23"/>
        </w:rPr>
        <w:t xml:space="preserve">–a, -e: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BB556A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ala, gele, sora, güle…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E629D" w:rsidRPr="00BB556A" w:rsidRDefault="00FE629D" w:rsidP="00FE62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-Necessisative suffix </w:t>
      </w:r>
      <w:r w:rsidRPr="00BB556A">
        <w:rPr>
          <w:i/>
          <w:iCs/>
          <w:sz w:val="23"/>
          <w:szCs w:val="23"/>
        </w:rPr>
        <w:t xml:space="preserve">–malı, -meli: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BB556A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almalı, gelmeli, sormalı, gülmeli…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E629D" w:rsidRPr="00BB556A" w:rsidRDefault="00FE629D" w:rsidP="00FE62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-Imperative suffix </w:t>
      </w:r>
      <w:r w:rsidRPr="00BB556A">
        <w:rPr>
          <w:i/>
          <w:iCs/>
          <w:sz w:val="23"/>
          <w:szCs w:val="23"/>
        </w:rPr>
        <w:t xml:space="preserve">–sın, -sin, -sun, -sün; -ın, -in, -un, -ün: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BB556A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>alsın, gelsin, sor- sun, gülsün; alın, gelin, sorun, gülün…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There is no imperative suffix for first-person singular and first-person plural.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Imperative suffix is root for second person singular. 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Person Suffixes</w:t>
      </w:r>
    </w:p>
    <w:p w:rsidR="00FE629D" w:rsidRDefault="00FE629D" w:rsidP="00FE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Person suffixes for past definite time and subjunctive-condition inflection: First-person singular –m, Second person singular –n, there is no suffix for third person singular; first person plural –k, second person plural –nız, -niz; third person plural –lar, -ler. </w:t>
      </w:r>
    </w:p>
    <w:p w:rsidR="00FE629D" w:rsidRDefault="00FE629D" w:rsidP="00FE629D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Default="00FE629D" w:rsidP="00FE629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Person suffixes for continious tense, present tense, indefinite past tense, optative and necessitative inflection: First-person singular –ım, -im, Second person singular –sın, -sin, -sun, -sün, there is no suffix for third person singular; first person plural –ız, -iz, -uz, -üz, second person plural –sınız, -siniz, -sunuz, -sünüz; third person plural –lar, -ler. </w:t>
      </w:r>
    </w:p>
    <w:p w:rsidR="00FE629D" w:rsidRDefault="00FE629D" w:rsidP="00FE629D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629D" w:rsidRPr="00E53AF1" w:rsidRDefault="00FE629D" w:rsidP="00FE629D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Person suffixes for imperative inflection: third person singular –sın, -sin, -sun, -sün; third person plural </w:t>
      </w:r>
      <w:r w:rsidRPr="00E53AF1">
        <w:rPr>
          <w:i/>
          <w:iCs/>
          <w:sz w:val="23"/>
          <w:szCs w:val="23"/>
        </w:rPr>
        <w:t xml:space="preserve">–sınlar, </w:t>
      </w:r>
      <w:r>
        <w:rPr>
          <w:i/>
          <w:iCs/>
          <w:sz w:val="23"/>
          <w:szCs w:val="23"/>
        </w:rPr>
        <w:t xml:space="preserve">-sinler, -sunlar, -sünler. </w:t>
      </w:r>
    </w:p>
    <w:p w:rsidR="00FE629D" w:rsidRPr="000919C8" w:rsidRDefault="00FE629D" w:rsidP="00FE629D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95764" w:rsidRDefault="00995764">
      <w:bookmarkStart w:id="0" w:name="_GoBack"/>
      <w:bookmarkEnd w:id="0"/>
    </w:p>
    <w:sectPr w:rsidR="0099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2028"/>
    <w:multiLevelType w:val="hybridMultilevel"/>
    <w:tmpl w:val="5C1CF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243"/>
    <w:multiLevelType w:val="hybridMultilevel"/>
    <w:tmpl w:val="E38AA01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2AFC"/>
    <w:multiLevelType w:val="hybridMultilevel"/>
    <w:tmpl w:val="AC829E3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0A"/>
    <w:rsid w:val="0045350A"/>
    <w:rsid w:val="005760FB"/>
    <w:rsid w:val="00995764"/>
    <w:rsid w:val="00A56E3F"/>
    <w:rsid w:val="00E74F7F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91732-F0A2-43C7-A562-FF6B808C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29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29D"/>
    <w:pPr>
      <w:ind w:left="720"/>
      <w:contextualSpacing/>
    </w:pPr>
  </w:style>
  <w:style w:type="paragraph" w:customStyle="1" w:styleId="Default">
    <w:name w:val="Default"/>
    <w:rsid w:val="00FE62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2</cp:revision>
  <dcterms:created xsi:type="dcterms:W3CDTF">2019-12-09T10:47:00Z</dcterms:created>
  <dcterms:modified xsi:type="dcterms:W3CDTF">2019-12-09T10:47:00Z</dcterms:modified>
</cp:coreProperties>
</file>